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3686" w:type="dxa"/>
        <w:tblInd w:w="11590" w:type="dxa"/>
        <w:tblLook w:val="04A0" w:firstRow="1" w:lastRow="0" w:firstColumn="1" w:lastColumn="0" w:noHBand="0" w:noVBand="1"/>
      </w:tblPr>
      <w:tblGrid>
        <w:gridCol w:w="3686"/>
      </w:tblGrid>
      <w:tr w:rsidR="009F6B64" w:rsidTr="009F6B6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9F6B64" w:rsidRDefault="009F6B64" w:rsidP="009F6B6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УТВЕРЖДЕН:</w:t>
            </w:r>
          </w:p>
          <w:p w:rsidR="009F6B64" w:rsidRDefault="009F6B64" w:rsidP="009F6B6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приказом Министерства</w:t>
            </w:r>
          </w:p>
          <w:p w:rsidR="009F6B64" w:rsidRDefault="009F6B64" w:rsidP="009F6B6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промышленности и торговли</w:t>
            </w:r>
          </w:p>
          <w:p w:rsidR="009F6B64" w:rsidRDefault="009F6B64" w:rsidP="009F6B6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Удмуртской Республики</w:t>
            </w:r>
          </w:p>
          <w:p w:rsidR="009F6B64" w:rsidRDefault="009F6B64" w:rsidP="009F6B6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376C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A6A1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C376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83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6A13">
              <w:rPr>
                <w:rFonts w:ascii="Times New Roman" w:hAnsi="Times New Roman" w:cs="Times New Roman"/>
                <w:sz w:val="24"/>
                <w:szCs w:val="24"/>
              </w:rPr>
              <w:t>07.2019</w:t>
            </w:r>
            <w:r w:rsidR="00483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483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6A1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bookmarkStart w:id="0" w:name="_GoBack"/>
            <w:bookmarkEnd w:id="0"/>
          </w:p>
          <w:p w:rsidR="009F6B64" w:rsidRDefault="009F6B64" w:rsidP="00CE425B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5808" w:rsidRDefault="00715808" w:rsidP="00CE425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715808" w:rsidRDefault="00715808" w:rsidP="00CE425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81DF2" w:rsidRDefault="00A81DF2" w:rsidP="00CE425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3A02B5" w:rsidRPr="00315FCC" w:rsidRDefault="00FB750A" w:rsidP="00CE425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15FCC">
        <w:rPr>
          <w:rFonts w:ascii="Times New Roman" w:hAnsi="Times New Roman" w:cs="Times New Roman"/>
          <w:sz w:val="24"/>
          <w:szCs w:val="24"/>
        </w:rPr>
        <w:t>План реализации государственной программы Удмуртской Республики</w:t>
      </w:r>
    </w:p>
    <w:p w:rsidR="00162006" w:rsidRDefault="00FB750A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15FCC">
        <w:rPr>
          <w:rFonts w:ascii="Times New Roman" w:hAnsi="Times New Roman" w:cs="Times New Roman"/>
          <w:sz w:val="24"/>
          <w:szCs w:val="24"/>
        </w:rPr>
        <w:t>на 201</w:t>
      </w:r>
      <w:r w:rsidR="005C2A0A" w:rsidRPr="007576C9">
        <w:rPr>
          <w:rFonts w:ascii="Times New Roman" w:hAnsi="Times New Roman" w:cs="Times New Roman"/>
          <w:sz w:val="24"/>
          <w:szCs w:val="24"/>
        </w:rPr>
        <w:t>9</w:t>
      </w:r>
      <w:r w:rsidRPr="00315FC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62006" w:rsidRDefault="00162006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81DF2" w:rsidRDefault="00A81DF2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B750A" w:rsidRPr="00081857" w:rsidRDefault="00996C6D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 государственной программы: </w:t>
      </w:r>
      <w:r w:rsidR="00315FCC" w:rsidRPr="00996C6D">
        <w:rPr>
          <w:rFonts w:ascii="Times New Roman" w:hAnsi="Times New Roman" w:cs="Times New Roman"/>
          <w:sz w:val="24"/>
          <w:szCs w:val="24"/>
        </w:rPr>
        <w:t xml:space="preserve">Развитие промышленности и </w:t>
      </w:r>
      <w:r w:rsidR="00FD7CFB">
        <w:rPr>
          <w:rFonts w:ascii="Times New Roman" w:hAnsi="Times New Roman" w:cs="Times New Roman"/>
          <w:sz w:val="24"/>
          <w:szCs w:val="24"/>
        </w:rPr>
        <w:t>потребительского рынка</w:t>
      </w:r>
    </w:p>
    <w:p w:rsidR="00315FCC" w:rsidRDefault="00996C6D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96C6D">
        <w:rPr>
          <w:rFonts w:ascii="Times New Roman" w:hAnsi="Times New Roman" w:cs="Times New Roman"/>
          <w:b/>
          <w:sz w:val="24"/>
          <w:szCs w:val="24"/>
        </w:rPr>
        <w:t>Ответственный исполнитель: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5FCC">
        <w:rPr>
          <w:rFonts w:ascii="Times New Roman" w:hAnsi="Times New Roman" w:cs="Times New Roman"/>
          <w:sz w:val="24"/>
          <w:szCs w:val="24"/>
        </w:rPr>
        <w:t xml:space="preserve">Министерство промышленности и </w:t>
      </w:r>
      <w:r w:rsidR="00E51F7D">
        <w:rPr>
          <w:rFonts w:ascii="Times New Roman" w:hAnsi="Times New Roman" w:cs="Times New Roman"/>
          <w:sz w:val="24"/>
          <w:szCs w:val="24"/>
        </w:rPr>
        <w:t>торговли</w:t>
      </w:r>
      <w:r w:rsidR="00315FCC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</w:p>
    <w:p w:rsidR="00315FCC" w:rsidRDefault="00315FCC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81DF2" w:rsidRDefault="00A81DF2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6"/>
        <w:gridCol w:w="567"/>
        <w:gridCol w:w="567"/>
        <w:gridCol w:w="426"/>
        <w:gridCol w:w="2410"/>
        <w:gridCol w:w="1843"/>
        <w:gridCol w:w="851"/>
        <w:gridCol w:w="850"/>
        <w:gridCol w:w="1701"/>
        <w:gridCol w:w="1418"/>
        <w:gridCol w:w="708"/>
        <w:gridCol w:w="567"/>
        <w:gridCol w:w="567"/>
        <w:gridCol w:w="1276"/>
        <w:gridCol w:w="567"/>
        <w:gridCol w:w="992"/>
      </w:tblGrid>
      <w:tr w:rsidR="00DA1827" w:rsidTr="006003EF">
        <w:trPr>
          <w:tblHeader/>
        </w:trPr>
        <w:tc>
          <w:tcPr>
            <w:tcW w:w="2126" w:type="dxa"/>
            <w:gridSpan w:val="4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2410" w:type="dxa"/>
            <w:vMerge w:val="restart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843" w:type="dxa"/>
            <w:vMerge w:val="restart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(ФИО, должность)</w:t>
            </w:r>
          </w:p>
        </w:tc>
        <w:tc>
          <w:tcPr>
            <w:tcW w:w="851" w:type="dxa"/>
            <w:vMerge w:val="restart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Срок начала реализации</w:t>
            </w:r>
          </w:p>
        </w:tc>
        <w:tc>
          <w:tcPr>
            <w:tcW w:w="850" w:type="dxa"/>
            <w:vMerge w:val="restart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Срок окончания реализации</w:t>
            </w:r>
          </w:p>
        </w:tc>
        <w:tc>
          <w:tcPr>
            <w:tcW w:w="1701" w:type="dxa"/>
            <w:vMerge w:val="restart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Ожидаемый непосредственный результат, целевой показатель (индикатор)</w:t>
            </w:r>
          </w:p>
        </w:tc>
        <w:tc>
          <w:tcPr>
            <w:tcW w:w="1418" w:type="dxa"/>
            <w:vMerge w:val="restart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3685" w:type="dxa"/>
            <w:gridSpan w:val="5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992" w:type="dxa"/>
            <w:vMerge w:val="restart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Финансирование, тыс. рублей</w:t>
            </w:r>
          </w:p>
        </w:tc>
      </w:tr>
      <w:tr w:rsidR="00E9571C" w:rsidTr="006003EF">
        <w:trPr>
          <w:tblHeader/>
        </w:trPr>
        <w:tc>
          <w:tcPr>
            <w:tcW w:w="566" w:type="dxa"/>
          </w:tcPr>
          <w:p w:rsidR="00524C41" w:rsidRPr="002A41EB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41EB">
              <w:rPr>
                <w:rFonts w:ascii="Times New Roman" w:hAnsi="Times New Roman" w:cs="Times New Roman"/>
                <w:sz w:val="18"/>
                <w:szCs w:val="18"/>
              </w:rPr>
              <w:t>ГП</w:t>
            </w:r>
          </w:p>
        </w:tc>
        <w:tc>
          <w:tcPr>
            <w:tcW w:w="567" w:type="dxa"/>
          </w:tcPr>
          <w:p w:rsidR="00524C41" w:rsidRPr="002A41EB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A41EB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7" w:type="dxa"/>
          </w:tcPr>
          <w:p w:rsidR="00524C41" w:rsidRPr="002A41EB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41EB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</w:p>
        </w:tc>
        <w:tc>
          <w:tcPr>
            <w:tcW w:w="426" w:type="dxa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2410" w:type="dxa"/>
            <w:vMerge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567" w:type="dxa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ЦС</w:t>
            </w:r>
          </w:p>
        </w:tc>
        <w:tc>
          <w:tcPr>
            <w:tcW w:w="567" w:type="dxa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992" w:type="dxa"/>
            <w:vMerge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508D" w:rsidTr="006003EF">
        <w:tc>
          <w:tcPr>
            <w:tcW w:w="566" w:type="dxa"/>
          </w:tcPr>
          <w:p w:rsidR="002C508D" w:rsidRPr="00282583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2C508D" w:rsidRPr="00282583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2C508D" w:rsidRPr="002A41EB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2C508D" w:rsidRPr="00BA14BF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2C508D" w:rsidRPr="00BA14BF" w:rsidRDefault="002C508D" w:rsidP="0036177E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программа «Развитие промышленности и повышение ее конкурентоспособности»</w:t>
            </w:r>
          </w:p>
        </w:tc>
        <w:tc>
          <w:tcPr>
            <w:tcW w:w="1843" w:type="dxa"/>
          </w:tcPr>
          <w:p w:rsidR="002C508D" w:rsidRPr="00BA14BF" w:rsidRDefault="002C508D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508D" w:rsidRPr="00BA14BF" w:rsidRDefault="002C508D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C508D" w:rsidRPr="00BA14BF" w:rsidRDefault="002C508D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2C508D" w:rsidRPr="00BA14BF" w:rsidRDefault="002C508D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C508D" w:rsidRPr="00BA14BF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2C508D" w:rsidRPr="00BA14BF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C508D" w:rsidRPr="00BA14BF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C508D" w:rsidRPr="00BA14BF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C508D" w:rsidRPr="00BA14BF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C508D" w:rsidRPr="00BA14BF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2C508D" w:rsidRPr="00BA14BF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7B49" w:rsidTr="006003EF">
        <w:tc>
          <w:tcPr>
            <w:tcW w:w="566" w:type="dxa"/>
          </w:tcPr>
          <w:p w:rsidR="000E7B49" w:rsidRPr="00282583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2583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E7B49" w:rsidRPr="00282583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258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0E7B49" w:rsidRPr="002A41EB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0E7B49" w:rsidRPr="00BA14BF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«Развитие обрабатывающих производств»</w:t>
            </w:r>
          </w:p>
        </w:tc>
        <w:tc>
          <w:tcPr>
            <w:tcW w:w="1843" w:type="dxa"/>
          </w:tcPr>
          <w:p w:rsidR="000E7B49" w:rsidRPr="00BA14BF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E7B49" w:rsidRPr="00BA14BF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E7B49" w:rsidRPr="00BA14BF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0E7B49" w:rsidRPr="00BA14BF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0E7B49" w:rsidRPr="00AD2BDC" w:rsidRDefault="000E7B49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2BDC">
              <w:rPr>
                <w:rFonts w:ascii="Times New Roman" w:hAnsi="Times New Roman" w:cs="Times New Roman"/>
                <w:b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0E7B49" w:rsidRPr="00AD2BDC" w:rsidRDefault="000E7B49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2BDC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0E7B49" w:rsidRPr="00AD2BDC" w:rsidRDefault="000E7B49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2BDC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0E7B49" w:rsidRPr="00AD2BDC" w:rsidRDefault="000E7B49" w:rsidP="000E7B49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2BDC">
              <w:rPr>
                <w:rFonts w:ascii="Times New Roman" w:hAnsi="Times New Roman" w:cs="Times New Roman"/>
                <w:b/>
                <w:sz w:val="18"/>
                <w:szCs w:val="18"/>
              </w:rPr>
              <w:t>1510000000</w:t>
            </w:r>
          </w:p>
        </w:tc>
        <w:tc>
          <w:tcPr>
            <w:tcW w:w="567" w:type="dxa"/>
          </w:tcPr>
          <w:p w:rsidR="000E7B49" w:rsidRPr="00AD2BDC" w:rsidRDefault="000E7B49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2BDC">
              <w:rPr>
                <w:rFonts w:ascii="Times New Roman" w:hAnsi="Times New Roman" w:cs="Times New Roman"/>
                <w:b/>
                <w:sz w:val="18"/>
                <w:szCs w:val="18"/>
              </w:rPr>
              <w:t>810, 630</w:t>
            </w:r>
          </w:p>
        </w:tc>
        <w:tc>
          <w:tcPr>
            <w:tcW w:w="992" w:type="dxa"/>
          </w:tcPr>
          <w:p w:rsidR="000E7B49" w:rsidRPr="00AD2BDC" w:rsidRDefault="00D215A2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26 621,0</w:t>
            </w:r>
          </w:p>
        </w:tc>
      </w:tr>
      <w:tr w:rsidR="000E7B49" w:rsidTr="006003EF">
        <w:tc>
          <w:tcPr>
            <w:tcW w:w="566" w:type="dxa"/>
          </w:tcPr>
          <w:p w:rsidR="000E7B49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E7B49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0E7B49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</w:tcPr>
          <w:p w:rsidR="000E7B49" w:rsidRPr="00AF5744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0E7B49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CF2">
              <w:rPr>
                <w:rFonts w:ascii="Times New Roman" w:hAnsi="Times New Roman" w:cs="Times New Roman"/>
                <w:sz w:val="18"/>
                <w:szCs w:val="18"/>
              </w:rPr>
              <w:t>Содействие кадровому обеспечению промышленности</w:t>
            </w:r>
          </w:p>
        </w:tc>
        <w:tc>
          <w:tcPr>
            <w:tcW w:w="1843" w:type="dxa"/>
          </w:tcPr>
          <w:p w:rsidR="000E7B49" w:rsidRPr="005C2A0A" w:rsidRDefault="00EC5347" w:rsidP="005C2A0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Лашкаре</w:t>
            </w:r>
            <w:r w:rsidR="000E7B49">
              <w:rPr>
                <w:rFonts w:ascii="Times New Roman" w:hAnsi="Times New Roman" w:cs="Times New Roman"/>
                <w:sz w:val="18"/>
                <w:szCs w:val="18"/>
              </w:rPr>
              <w:t>в В.А. –</w:t>
            </w:r>
            <w:r w:rsidR="005C2A0A">
              <w:rPr>
                <w:rFonts w:ascii="Times New Roman" w:hAnsi="Times New Roman" w:cs="Times New Roman"/>
                <w:sz w:val="18"/>
                <w:szCs w:val="18"/>
              </w:rPr>
              <w:t>министр</w:t>
            </w:r>
          </w:p>
        </w:tc>
        <w:tc>
          <w:tcPr>
            <w:tcW w:w="851" w:type="dxa"/>
          </w:tcPr>
          <w:p w:rsidR="000E7B49" w:rsidRPr="005C2A0A" w:rsidRDefault="000E7B49" w:rsidP="005C2A0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</w:t>
            </w:r>
            <w:r w:rsidR="005C2A0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850" w:type="dxa"/>
          </w:tcPr>
          <w:p w:rsidR="000E7B49" w:rsidRPr="005C2A0A" w:rsidRDefault="000E7B49" w:rsidP="005C2A0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</w:t>
            </w:r>
            <w:r w:rsidR="005C2A0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1701" w:type="dxa"/>
          </w:tcPr>
          <w:p w:rsidR="000E7B49" w:rsidRPr="007F6946" w:rsidRDefault="000E7B49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CF2">
              <w:rPr>
                <w:rFonts w:ascii="Times New Roman" w:hAnsi="Times New Roman" w:cs="Times New Roman"/>
                <w:sz w:val="18"/>
                <w:szCs w:val="18"/>
              </w:rPr>
              <w:t>Повышение престижа и привлекательности рабочих профессий</w:t>
            </w:r>
          </w:p>
        </w:tc>
        <w:tc>
          <w:tcPr>
            <w:tcW w:w="1418" w:type="dxa"/>
          </w:tcPr>
          <w:p w:rsidR="000E7B49" w:rsidRPr="00BA14BF" w:rsidRDefault="000E7B4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2A0A" w:rsidTr="006003EF">
        <w:tc>
          <w:tcPr>
            <w:tcW w:w="566" w:type="dxa"/>
          </w:tcPr>
          <w:p w:rsidR="005C2A0A" w:rsidRDefault="005C2A0A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5C2A0A" w:rsidRDefault="005C2A0A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5C2A0A" w:rsidRDefault="005C2A0A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</w:tcPr>
          <w:p w:rsidR="005C2A0A" w:rsidRPr="00AF5744" w:rsidRDefault="005C2A0A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5C2A0A" w:rsidRPr="00E80CF2" w:rsidRDefault="005C2A0A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CF2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конкурсов профессионального мастерства</w:t>
            </w:r>
          </w:p>
        </w:tc>
        <w:tc>
          <w:tcPr>
            <w:tcW w:w="1843" w:type="dxa"/>
          </w:tcPr>
          <w:p w:rsidR="005C2A0A" w:rsidRPr="005C2A0A" w:rsidRDefault="005C2A0A" w:rsidP="00E82A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Лашкарев В.А. –министр</w:t>
            </w:r>
          </w:p>
        </w:tc>
        <w:tc>
          <w:tcPr>
            <w:tcW w:w="851" w:type="dxa"/>
          </w:tcPr>
          <w:p w:rsidR="005C2A0A" w:rsidRPr="005C2A0A" w:rsidRDefault="005C2A0A" w:rsidP="00E82A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850" w:type="dxa"/>
          </w:tcPr>
          <w:p w:rsidR="005C2A0A" w:rsidRPr="005C2A0A" w:rsidRDefault="005C2A0A" w:rsidP="00E82A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1701" w:type="dxa"/>
          </w:tcPr>
          <w:p w:rsidR="005C2A0A" w:rsidRPr="00E80CF2" w:rsidRDefault="005C2A0A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CF2">
              <w:rPr>
                <w:rFonts w:ascii="Times New Roman" w:hAnsi="Times New Roman" w:cs="Times New Roman"/>
                <w:sz w:val="18"/>
                <w:szCs w:val="18"/>
              </w:rPr>
              <w:t>Повышение престижа и привлекательности рабочих профессий</w:t>
            </w:r>
          </w:p>
        </w:tc>
        <w:tc>
          <w:tcPr>
            <w:tcW w:w="1418" w:type="dxa"/>
          </w:tcPr>
          <w:p w:rsidR="005C2A0A" w:rsidRPr="00BA14BF" w:rsidRDefault="005C2A0A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2A0A" w:rsidTr="006003EF">
        <w:tc>
          <w:tcPr>
            <w:tcW w:w="566" w:type="dxa"/>
          </w:tcPr>
          <w:p w:rsidR="005C2A0A" w:rsidRDefault="005C2A0A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5C2A0A" w:rsidRDefault="005C2A0A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5C2A0A" w:rsidRDefault="005C2A0A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</w:tcPr>
          <w:p w:rsidR="005C2A0A" w:rsidRPr="00AF5744" w:rsidRDefault="005C2A0A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:rsidR="005C2A0A" w:rsidRPr="00E80CF2" w:rsidRDefault="005C2A0A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CF2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и проведение мониторинга потребности </w:t>
            </w:r>
            <w:r w:rsidRPr="00E80C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промышленности Удмуртской Республики в кадрах</w:t>
            </w:r>
          </w:p>
        </w:tc>
        <w:tc>
          <w:tcPr>
            <w:tcW w:w="1843" w:type="dxa"/>
          </w:tcPr>
          <w:p w:rsidR="005C2A0A" w:rsidRPr="005C2A0A" w:rsidRDefault="005C2A0A" w:rsidP="00E82A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Лашкарев В.А. –министр</w:t>
            </w:r>
          </w:p>
        </w:tc>
        <w:tc>
          <w:tcPr>
            <w:tcW w:w="851" w:type="dxa"/>
          </w:tcPr>
          <w:p w:rsidR="005C2A0A" w:rsidRPr="005C2A0A" w:rsidRDefault="005C2A0A" w:rsidP="00E82A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850" w:type="dxa"/>
          </w:tcPr>
          <w:p w:rsidR="005C2A0A" w:rsidRPr="005C2A0A" w:rsidRDefault="005C2A0A" w:rsidP="00E82A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1701" w:type="dxa"/>
          </w:tcPr>
          <w:p w:rsidR="005C2A0A" w:rsidRPr="00E80CF2" w:rsidRDefault="005C2A0A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CF2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престижа и </w:t>
            </w:r>
            <w:r w:rsidRPr="00E80C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привлекательности рабочих профессий</w:t>
            </w:r>
          </w:p>
        </w:tc>
        <w:tc>
          <w:tcPr>
            <w:tcW w:w="1418" w:type="dxa"/>
          </w:tcPr>
          <w:p w:rsidR="005C2A0A" w:rsidRPr="00BA14BF" w:rsidRDefault="005C2A0A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2A0A" w:rsidTr="006003EF">
        <w:tc>
          <w:tcPr>
            <w:tcW w:w="566" w:type="dxa"/>
          </w:tcPr>
          <w:p w:rsidR="005C2A0A" w:rsidRPr="00AF5744" w:rsidRDefault="005C2A0A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5C2A0A" w:rsidRPr="00AF5744" w:rsidRDefault="005C2A0A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5C2A0A" w:rsidRPr="00AF5744" w:rsidRDefault="005C2A0A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</w:tcPr>
          <w:p w:rsidR="005C2A0A" w:rsidRPr="00AF5744" w:rsidRDefault="005C2A0A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5C2A0A" w:rsidRPr="00AF5744" w:rsidRDefault="005C2A0A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обучающих семинаров, мастер-классов, выставок</w:t>
            </w:r>
          </w:p>
        </w:tc>
        <w:tc>
          <w:tcPr>
            <w:tcW w:w="1843" w:type="dxa"/>
          </w:tcPr>
          <w:p w:rsidR="005C2A0A" w:rsidRPr="005C2A0A" w:rsidRDefault="005C2A0A" w:rsidP="00E82A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Лашкарев В.А. –министр</w:t>
            </w:r>
          </w:p>
        </w:tc>
        <w:tc>
          <w:tcPr>
            <w:tcW w:w="851" w:type="dxa"/>
          </w:tcPr>
          <w:p w:rsidR="005C2A0A" w:rsidRPr="005C2A0A" w:rsidRDefault="005C2A0A" w:rsidP="00E82A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850" w:type="dxa"/>
          </w:tcPr>
          <w:p w:rsidR="005C2A0A" w:rsidRPr="005C2A0A" w:rsidRDefault="005C2A0A" w:rsidP="00E82A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1701" w:type="dxa"/>
          </w:tcPr>
          <w:p w:rsidR="005C2A0A" w:rsidRDefault="005C2A0A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CF2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повышения конкурентоспособности, увеличения выпуска продукции предприятиями обрабатывающих производств</w:t>
            </w:r>
          </w:p>
        </w:tc>
        <w:tc>
          <w:tcPr>
            <w:tcW w:w="1418" w:type="dxa"/>
          </w:tcPr>
          <w:p w:rsidR="005C2A0A" w:rsidRPr="00BA14BF" w:rsidRDefault="005C2A0A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2A0A" w:rsidTr="006003EF">
        <w:tc>
          <w:tcPr>
            <w:tcW w:w="566" w:type="dxa"/>
          </w:tcPr>
          <w:p w:rsidR="005C2A0A" w:rsidRPr="00AF5744" w:rsidRDefault="005C2A0A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74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5C2A0A" w:rsidRPr="00AF5744" w:rsidRDefault="005C2A0A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74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5C2A0A" w:rsidRPr="00AF5744" w:rsidRDefault="005C2A0A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AF574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6" w:type="dxa"/>
          </w:tcPr>
          <w:p w:rsidR="005C2A0A" w:rsidRPr="00AF5744" w:rsidRDefault="005C2A0A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74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5C2A0A" w:rsidRPr="00AF5744" w:rsidRDefault="005C2A0A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CF2">
              <w:rPr>
                <w:rFonts w:ascii="Times New Roman" w:hAnsi="Times New Roman" w:cs="Times New Roman"/>
                <w:sz w:val="18"/>
                <w:szCs w:val="18"/>
              </w:rPr>
              <w:t>Содействие развитию внешнеэкономических и межрегиональных, внутри региональных связей Удмуртской Республики</w:t>
            </w:r>
          </w:p>
        </w:tc>
        <w:tc>
          <w:tcPr>
            <w:tcW w:w="1843" w:type="dxa"/>
          </w:tcPr>
          <w:p w:rsidR="005C2A0A" w:rsidRPr="005C2A0A" w:rsidRDefault="005C2A0A" w:rsidP="00E82A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Лашкарев В.А. –министр</w:t>
            </w:r>
          </w:p>
        </w:tc>
        <w:tc>
          <w:tcPr>
            <w:tcW w:w="851" w:type="dxa"/>
          </w:tcPr>
          <w:p w:rsidR="005C2A0A" w:rsidRPr="005C2A0A" w:rsidRDefault="005C2A0A" w:rsidP="00E82A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850" w:type="dxa"/>
          </w:tcPr>
          <w:p w:rsidR="005C2A0A" w:rsidRPr="005C2A0A" w:rsidRDefault="005C2A0A" w:rsidP="00E82A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1701" w:type="dxa"/>
          </w:tcPr>
          <w:p w:rsidR="005C2A0A" w:rsidRPr="00BA14BF" w:rsidRDefault="005C2A0A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CF2">
              <w:rPr>
                <w:rFonts w:ascii="Times New Roman" w:hAnsi="Times New Roman" w:cs="Times New Roman"/>
                <w:sz w:val="18"/>
                <w:szCs w:val="18"/>
              </w:rPr>
              <w:t>Продвижение продукции предприятий на внешние рынки, развитие кооперационных связей</w:t>
            </w:r>
          </w:p>
        </w:tc>
        <w:tc>
          <w:tcPr>
            <w:tcW w:w="1418" w:type="dxa"/>
          </w:tcPr>
          <w:p w:rsidR="005C2A0A" w:rsidRPr="00BA14BF" w:rsidRDefault="005C2A0A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2A0A" w:rsidTr="006003EF">
        <w:tc>
          <w:tcPr>
            <w:tcW w:w="566" w:type="dxa"/>
          </w:tcPr>
          <w:p w:rsidR="005C2A0A" w:rsidRDefault="005C2A0A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5C2A0A" w:rsidRDefault="005C2A0A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5C2A0A" w:rsidRDefault="005C2A0A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</w:tcPr>
          <w:p w:rsidR="005C2A0A" w:rsidRPr="005C2A0A" w:rsidRDefault="005C2A0A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410" w:type="dxa"/>
          </w:tcPr>
          <w:p w:rsidR="005C2A0A" w:rsidRPr="00E80CF2" w:rsidRDefault="005C2A0A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0CF2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«Дня поставщика» </w:t>
            </w:r>
            <w:proofErr w:type="spellStart"/>
            <w:r w:rsidRPr="00E80CF2">
              <w:rPr>
                <w:rFonts w:ascii="Times New Roman" w:hAnsi="Times New Roman" w:cs="Times New Roman"/>
                <w:sz w:val="18"/>
                <w:szCs w:val="18"/>
              </w:rPr>
              <w:t>госкорпораций</w:t>
            </w:r>
            <w:proofErr w:type="spellEnd"/>
            <w:r w:rsidRPr="00E80CF2">
              <w:rPr>
                <w:rFonts w:ascii="Times New Roman" w:hAnsi="Times New Roman" w:cs="Times New Roman"/>
                <w:sz w:val="18"/>
                <w:szCs w:val="18"/>
              </w:rPr>
              <w:t xml:space="preserve"> и крупных российских компаний</w:t>
            </w:r>
          </w:p>
        </w:tc>
        <w:tc>
          <w:tcPr>
            <w:tcW w:w="1843" w:type="dxa"/>
          </w:tcPr>
          <w:p w:rsidR="005C2A0A" w:rsidRPr="005C2A0A" w:rsidRDefault="005C2A0A" w:rsidP="00E82A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Лашкарев В.А. –министр</w:t>
            </w:r>
          </w:p>
        </w:tc>
        <w:tc>
          <w:tcPr>
            <w:tcW w:w="851" w:type="dxa"/>
          </w:tcPr>
          <w:p w:rsidR="005C2A0A" w:rsidRPr="005C2A0A" w:rsidRDefault="005C2A0A" w:rsidP="00E82A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850" w:type="dxa"/>
          </w:tcPr>
          <w:p w:rsidR="005C2A0A" w:rsidRPr="005C2A0A" w:rsidRDefault="005C2A0A" w:rsidP="00E82A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1701" w:type="dxa"/>
          </w:tcPr>
          <w:p w:rsidR="005C2A0A" w:rsidRPr="00E80CF2" w:rsidRDefault="005C2A0A" w:rsidP="00FD7CF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>Повышение внутренней кооперации среди компаний Удмуртской Республики</w:t>
            </w:r>
          </w:p>
        </w:tc>
        <w:tc>
          <w:tcPr>
            <w:tcW w:w="1418" w:type="dxa"/>
          </w:tcPr>
          <w:p w:rsidR="005C2A0A" w:rsidRPr="00BA14BF" w:rsidRDefault="005C2A0A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2A0A" w:rsidTr="006003EF">
        <w:trPr>
          <w:trHeight w:val="1657"/>
        </w:trPr>
        <w:tc>
          <w:tcPr>
            <w:tcW w:w="566" w:type="dxa"/>
          </w:tcPr>
          <w:p w:rsidR="005C2A0A" w:rsidRPr="00AF5744" w:rsidRDefault="005C2A0A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74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5C2A0A" w:rsidRPr="00AF5744" w:rsidRDefault="005C2A0A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74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5C2A0A" w:rsidRPr="00AF5744" w:rsidRDefault="005C2A0A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AF574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26" w:type="dxa"/>
          </w:tcPr>
          <w:p w:rsidR="005C2A0A" w:rsidRPr="00AF5744" w:rsidRDefault="005C2A0A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74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5C2A0A" w:rsidRPr="00AF5744" w:rsidRDefault="005C2A0A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6946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круглых столов с руководителями предприятий и представителями органов государственной власти и органов местного самоуправления</w:t>
            </w:r>
          </w:p>
        </w:tc>
        <w:tc>
          <w:tcPr>
            <w:tcW w:w="1843" w:type="dxa"/>
          </w:tcPr>
          <w:p w:rsidR="005C2A0A" w:rsidRPr="005C2A0A" w:rsidRDefault="005C2A0A" w:rsidP="00E82A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Лашкарев В.А. –министр</w:t>
            </w:r>
          </w:p>
        </w:tc>
        <w:tc>
          <w:tcPr>
            <w:tcW w:w="851" w:type="dxa"/>
            <w:shd w:val="clear" w:color="auto" w:fill="auto"/>
          </w:tcPr>
          <w:p w:rsidR="005C2A0A" w:rsidRPr="005C2A0A" w:rsidRDefault="005C2A0A" w:rsidP="00E82A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5C2A0A" w:rsidRPr="005C2A0A" w:rsidRDefault="005C2A0A" w:rsidP="00E82A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1701" w:type="dxa"/>
          </w:tcPr>
          <w:p w:rsidR="005C2A0A" w:rsidRPr="00BA14BF" w:rsidRDefault="005C2A0A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7459">
              <w:rPr>
                <w:rFonts w:ascii="Times New Roman" w:hAnsi="Times New Roman" w:cs="Times New Roman"/>
                <w:sz w:val="18"/>
                <w:szCs w:val="18"/>
              </w:rPr>
              <w:t>Расширение сотрудничества, кооперации  и рынков сбыта промышленной продукции</w:t>
            </w:r>
          </w:p>
        </w:tc>
        <w:tc>
          <w:tcPr>
            <w:tcW w:w="1418" w:type="dxa"/>
          </w:tcPr>
          <w:p w:rsidR="005C2A0A" w:rsidRPr="00BA14BF" w:rsidRDefault="005C2A0A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C2A0A" w:rsidRPr="00BA14BF" w:rsidRDefault="005C2A0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A1F" w:rsidTr="006003EF">
        <w:trPr>
          <w:trHeight w:val="640"/>
        </w:trPr>
        <w:tc>
          <w:tcPr>
            <w:tcW w:w="566" w:type="dxa"/>
          </w:tcPr>
          <w:p w:rsidR="00E82A1F" w:rsidRPr="006A628D" w:rsidRDefault="00E82A1F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E82A1F" w:rsidRPr="006A628D" w:rsidRDefault="00E82A1F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E82A1F" w:rsidRPr="006A628D" w:rsidRDefault="00E82A1F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</w:tcPr>
          <w:p w:rsidR="00E82A1F" w:rsidRPr="006A628D" w:rsidRDefault="00E82A1F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E82A1F" w:rsidRPr="006A628D" w:rsidRDefault="00E82A1F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Оказание консультационных и информационных услуг предприятиям обрабатывающих производств Удмуртской Республики</w:t>
            </w:r>
          </w:p>
        </w:tc>
        <w:tc>
          <w:tcPr>
            <w:tcW w:w="1843" w:type="dxa"/>
          </w:tcPr>
          <w:p w:rsidR="00E82A1F" w:rsidRDefault="00E82A1F" w:rsidP="00E82A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Абрамова А.А. –нач. управления;</w:t>
            </w:r>
          </w:p>
          <w:p w:rsidR="00E82A1F" w:rsidRPr="00E82A1F" w:rsidRDefault="004D2B7C" w:rsidP="004D2B7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Дерюшева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Е.И</w:t>
            </w:r>
            <w:r w:rsidR="00E82A1F">
              <w:rPr>
                <w:rFonts w:ascii="Times New Roman" w:hAnsi="Times New Roman" w:cs="Times New Roman"/>
                <w:sz w:val="18"/>
                <w:szCs w:val="18"/>
              </w:rPr>
              <w:t>. – нач. управления</w:t>
            </w:r>
          </w:p>
        </w:tc>
        <w:tc>
          <w:tcPr>
            <w:tcW w:w="851" w:type="dxa"/>
          </w:tcPr>
          <w:p w:rsidR="00E82A1F" w:rsidRPr="00E82A1F" w:rsidRDefault="00E82A1F" w:rsidP="00E82A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</w:t>
            </w:r>
            <w:r w:rsidRPr="00E82A1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E82A1F" w:rsidRPr="00E82A1F" w:rsidRDefault="00E82A1F" w:rsidP="00E82A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</w:t>
            </w:r>
            <w:r w:rsidRPr="00E82A1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:rsidR="00E82A1F" w:rsidRPr="006A628D" w:rsidRDefault="00E82A1F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7459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государственного управления</w:t>
            </w:r>
          </w:p>
        </w:tc>
        <w:tc>
          <w:tcPr>
            <w:tcW w:w="1418" w:type="dxa"/>
          </w:tcPr>
          <w:p w:rsidR="00E82A1F" w:rsidRPr="00BA14BF" w:rsidRDefault="00E82A1F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E82A1F" w:rsidRPr="00BA14BF" w:rsidRDefault="00E82A1F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E82A1F" w:rsidRPr="00BA14BF" w:rsidRDefault="00E82A1F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E82A1F" w:rsidRPr="00BA14BF" w:rsidRDefault="00E82A1F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82A1F" w:rsidRPr="00BA14BF" w:rsidRDefault="00E82A1F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E82A1F" w:rsidRPr="00BA14BF" w:rsidRDefault="00E82A1F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82A1F" w:rsidRPr="00BA14BF" w:rsidRDefault="00E82A1F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7B49" w:rsidTr="006003EF">
        <w:tc>
          <w:tcPr>
            <w:tcW w:w="566" w:type="dxa"/>
          </w:tcPr>
          <w:p w:rsidR="000E7B49" w:rsidRPr="006A628D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E7B49" w:rsidRPr="006A628D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0E7B49" w:rsidRPr="006A628D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</w:tcPr>
          <w:p w:rsidR="000E7B49" w:rsidRPr="006A628D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0E7B49" w:rsidRPr="006A628D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 xml:space="preserve">Мониторинг  деятельности  </w:t>
            </w:r>
            <w:r w:rsidRPr="006A62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предприятий обрабатывающих производств</w:t>
            </w:r>
            <w:r w:rsidR="007576C9">
              <w:rPr>
                <w:rFonts w:ascii="Times New Roman" w:hAnsi="Times New Roman" w:cs="Times New Roman"/>
                <w:sz w:val="18"/>
                <w:szCs w:val="18"/>
              </w:rPr>
              <w:t xml:space="preserve"> в Удмуртской Республике</w:t>
            </w:r>
          </w:p>
        </w:tc>
        <w:tc>
          <w:tcPr>
            <w:tcW w:w="1843" w:type="dxa"/>
          </w:tcPr>
          <w:p w:rsidR="000E7B49" w:rsidRDefault="004D2B7C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Дерюшева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Е.И.</w:t>
            </w:r>
            <w:r w:rsidR="000E7B49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="000E7B4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нач. управления</w:t>
            </w:r>
          </w:p>
        </w:tc>
        <w:tc>
          <w:tcPr>
            <w:tcW w:w="851" w:type="dxa"/>
          </w:tcPr>
          <w:p w:rsidR="000E7B49" w:rsidRDefault="000E7B49" w:rsidP="00E82A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01.01.1</w:t>
            </w:r>
            <w:r w:rsidR="00E82A1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0E7B49" w:rsidRDefault="000E7B49" w:rsidP="00E82A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</w:t>
            </w:r>
            <w:r w:rsidR="00E82A1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:rsidR="000E7B49" w:rsidRPr="006A628D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r w:rsidRPr="006A62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эффективности государственного управления</w:t>
            </w:r>
          </w:p>
        </w:tc>
        <w:tc>
          <w:tcPr>
            <w:tcW w:w="1418" w:type="dxa"/>
          </w:tcPr>
          <w:p w:rsidR="000E7B49" w:rsidRPr="00BA14BF" w:rsidRDefault="000E7B4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7B49" w:rsidTr="006003EF">
        <w:tc>
          <w:tcPr>
            <w:tcW w:w="566" w:type="dxa"/>
          </w:tcPr>
          <w:p w:rsidR="000E7B49" w:rsidRPr="006A628D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0E7B49" w:rsidRPr="006A628D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0E7B49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</w:tcPr>
          <w:p w:rsidR="000E7B49" w:rsidRPr="006A628D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0E7B49" w:rsidRPr="006A628D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>Создание, развитие и обеспечение деятельности фондов и организаций поддержки субъектов деятельности в сфере промышленности</w:t>
            </w:r>
          </w:p>
        </w:tc>
        <w:tc>
          <w:tcPr>
            <w:tcW w:w="1843" w:type="dxa"/>
          </w:tcPr>
          <w:p w:rsidR="000E7B49" w:rsidRDefault="004D2B7C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Соболева Н.П.</w:t>
            </w:r>
            <w:r w:rsidR="000E7B49">
              <w:rPr>
                <w:rFonts w:ascii="Times New Roman" w:hAnsi="Times New Roman" w:cs="Times New Roman"/>
                <w:sz w:val="18"/>
                <w:szCs w:val="18"/>
              </w:rPr>
              <w:t xml:space="preserve"> – нач. управления;</w:t>
            </w:r>
          </w:p>
          <w:p w:rsidR="000E7B49" w:rsidRDefault="004D2B7C" w:rsidP="00AB5B1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Дерюшева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Е.И</w:t>
            </w:r>
            <w:r w:rsidR="00AB5B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E7B49">
              <w:rPr>
                <w:rFonts w:ascii="Times New Roman" w:hAnsi="Times New Roman" w:cs="Times New Roman"/>
                <w:sz w:val="18"/>
                <w:szCs w:val="18"/>
              </w:rPr>
              <w:t xml:space="preserve"> – нач. управления</w:t>
            </w:r>
          </w:p>
        </w:tc>
        <w:tc>
          <w:tcPr>
            <w:tcW w:w="851" w:type="dxa"/>
          </w:tcPr>
          <w:p w:rsidR="000E7B49" w:rsidRDefault="000E7B49" w:rsidP="00AB5B1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</w:t>
            </w:r>
            <w:r w:rsidR="00AB5B1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0E7B49" w:rsidRDefault="000E7B49" w:rsidP="00AB5B1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</w:t>
            </w:r>
            <w:r w:rsidR="00AB5B1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:rsidR="000E7B49" w:rsidRPr="006A628D" w:rsidRDefault="000E7B49" w:rsidP="004D2B7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доступа субъектам деятельности в сфере промышленности к финансовым ресурсам для осуществления инвестиционной деятельности </w:t>
            </w:r>
          </w:p>
        </w:tc>
        <w:tc>
          <w:tcPr>
            <w:tcW w:w="1418" w:type="dxa"/>
          </w:tcPr>
          <w:p w:rsidR="000E7B49" w:rsidRPr="00BA14BF" w:rsidRDefault="000E7B49" w:rsidP="002911D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8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1511200000</w:t>
            </w:r>
          </w:p>
        </w:tc>
        <w:tc>
          <w:tcPr>
            <w:tcW w:w="567" w:type="dxa"/>
          </w:tcPr>
          <w:p w:rsidR="000E7B49" w:rsidRPr="00BA14BF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992" w:type="dxa"/>
          </w:tcPr>
          <w:p w:rsidR="000E7B49" w:rsidRPr="00BA14BF" w:rsidRDefault="00AB5B1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D215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175</w:t>
            </w:r>
            <w:r w:rsidR="000E7B49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</w:tr>
      <w:tr w:rsidR="00AB5B1B" w:rsidTr="006003EF">
        <w:tc>
          <w:tcPr>
            <w:tcW w:w="566" w:type="dxa"/>
          </w:tcPr>
          <w:p w:rsidR="00AB5B1B" w:rsidRDefault="00AB5B1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AB5B1B" w:rsidRDefault="00AB5B1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AB5B1B" w:rsidRDefault="00AB5B1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</w:tcPr>
          <w:p w:rsidR="00AB5B1B" w:rsidRPr="006A628D" w:rsidRDefault="00AB5B1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AB5B1B" w:rsidRPr="00AD5AE4" w:rsidRDefault="00AB5B1B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>Содействие в привлечении средств из федерального бюджета в рамках федеральных государственных (целевых) программ</w:t>
            </w:r>
          </w:p>
        </w:tc>
        <w:tc>
          <w:tcPr>
            <w:tcW w:w="1843" w:type="dxa"/>
          </w:tcPr>
          <w:p w:rsidR="00AB5B1B" w:rsidRDefault="00AB5B1B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Абрамова А.А. –нач. управления;</w:t>
            </w:r>
          </w:p>
          <w:p w:rsidR="00AB5B1B" w:rsidRPr="00E82A1F" w:rsidRDefault="004D2B7C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Дерюшева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Е.И.</w:t>
            </w:r>
            <w:r w:rsidR="00AB5B1B">
              <w:rPr>
                <w:rFonts w:ascii="Times New Roman" w:hAnsi="Times New Roman" w:cs="Times New Roman"/>
                <w:sz w:val="18"/>
                <w:szCs w:val="18"/>
              </w:rPr>
              <w:t xml:space="preserve"> – нач. управления</w:t>
            </w:r>
          </w:p>
        </w:tc>
        <w:tc>
          <w:tcPr>
            <w:tcW w:w="851" w:type="dxa"/>
          </w:tcPr>
          <w:p w:rsidR="00AB5B1B" w:rsidRPr="00E82A1F" w:rsidRDefault="00AB5B1B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</w:t>
            </w:r>
            <w:r w:rsidRPr="00E82A1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AB5B1B" w:rsidRPr="00E82A1F" w:rsidRDefault="00AB5B1B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</w:t>
            </w:r>
            <w:r w:rsidRPr="00E82A1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:rsidR="00AB5B1B" w:rsidRDefault="00AB5B1B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>Обеспечение доступа субъектам деятельности в сфере промышленности к финансовым ресурсам для развития производств</w:t>
            </w:r>
          </w:p>
          <w:p w:rsidR="00AB5B1B" w:rsidRPr="00AD5AE4" w:rsidRDefault="00AB5B1B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>15.0.2</w:t>
            </w:r>
          </w:p>
          <w:p w:rsidR="00AB5B1B" w:rsidRPr="00AD5AE4" w:rsidRDefault="00AB5B1B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>15.1.1</w:t>
            </w:r>
          </w:p>
          <w:p w:rsidR="00AB5B1B" w:rsidRPr="00AD5AE4" w:rsidRDefault="00AB5B1B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>15.1.2</w:t>
            </w:r>
          </w:p>
          <w:p w:rsidR="00AB5B1B" w:rsidRPr="00AD5AE4" w:rsidRDefault="00AB5B1B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>15.1.3</w:t>
            </w:r>
          </w:p>
        </w:tc>
        <w:tc>
          <w:tcPr>
            <w:tcW w:w="1418" w:type="dxa"/>
          </w:tcPr>
          <w:p w:rsidR="00AB5B1B" w:rsidRDefault="00AB5B1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AB5B1B" w:rsidRDefault="00AB5B1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B5B1B" w:rsidRDefault="00AB5B1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B5B1B" w:rsidRDefault="00AB5B1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AB5B1B" w:rsidRDefault="00AB5B1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B5B1B" w:rsidRDefault="00AB5B1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B5B1B" w:rsidRDefault="00AB5B1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5B1B" w:rsidTr="006003EF">
        <w:tc>
          <w:tcPr>
            <w:tcW w:w="566" w:type="dxa"/>
          </w:tcPr>
          <w:p w:rsidR="00AB5B1B" w:rsidRDefault="00AB5B1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AB5B1B" w:rsidRDefault="00AB5B1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AB5B1B" w:rsidRDefault="00AB5B1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</w:tcPr>
          <w:p w:rsidR="00AB5B1B" w:rsidRPr="006A628D" w:rsidRDefault="00AB5B1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AB5B1B" w:rsidRPr="00AD5AE4" w:rsidRDefault="00AB5B1B" w:rsidP="0073228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>Организация взаимодействия с институтами развития</w:t>
            </w:r>
          </w:p>
        </w:tc>
        <w:tc>
          <w:tcPr>
            <w:tcW w:w="1843" w:type="dxa"/>
          </w:tcPr>
          <w:p w:rsidR="00AB5B1B" w:rsidRDefault="00AB5B1B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Абрамова А.А. –нач. управления;</w:t>
            </w:r>
          </w:p>
          <w:p w:rsidR="00AB5B1B" w:rsidRPr="00E82A1F" w:rsidRDefault="004D2B7C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Дерюшева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Е.И.</w:t>
            </w:r>
            <w:r w:rsidR="00AB5B1B">
              <w:rPr>
                <w:rFonts w:ascii="Times New Roman" w:hAnsi="Times New Roman" w:cs="Times New Roman"/>
                <w:sz w:val="18"/>
                <w:szCs w:val="18"/>
              </w:rPr>
              <w:t xml:space="preserve"> – нач. управления</w:t>
            </w:r>
          </w:p>
        </w:tc>
        <w:tc>
          <w:tcPr>
            <w:tcW w:w="851" w:type="dxa"/>
          </w:tcPr>
          <w:p w:rsidR="00AB5B1B" w:rsidRPr="00E82A1F" w:rsidRDefault="00AB5B1B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</w:t>
            </w:r>
            <w:r w:rsidRPr="00E82A1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AB5B1B" w:rsidRPr="00E82A1F" w:rsidRDefault="00AB5B1B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</w:t>
            </w:r>
            <w:r w:rsidRPr="00E82A1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:rsidR="00AB5B1B" w:rsidRDefault="00AB5B1B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>Обеспечение доступа субъектам деятельности в сфере промышленности к финансовым ресурсам для развития производств</w:t>
            </w:r>
          </w:p>
          <w:p w:rsidR="00AB5B1B" w:rsidRPr="00AD5AE4" w:rsidRDefault="00AB5B1B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>15.0.2</w:t>
            </w:r>
          </w:p>
          <w:p w:rsidR="00AB5B1B" w:rsidRPr="00AD5AE4" w:rsidRDefault="00AB5B1B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>15.1.1</w:t>
            </w:r>
          </w:p>
          <w:p w:rsidR="00AB5B1B" w:rsidRPr="00AD5AE4" w:rsidRDefault="00AB5B1B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>15.1.2</w:t>
            </w:r>
          </w:p>
          <w:p w:rsidR="00AB5B1B" w:rsidRPr="00AD5AE4" w:rsidRDefault="00AB5B1B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5AE4">
              <w:rPr>
                <w:rFonts w:ascii="Times New Roman" w:hAnsi="Times New Roman" w:cs="Times New Roman"/>
                <w:sz w:val="18"/>
                <w:szCs w:val="18"/>
              </w:rPr>
              <w:t>15.1.3</w:t>
            </w:r>
          </w:p>
        </w:tc>
        <w:tc>
          <w:tcPr>
            <w:tcW w:w="1418" w:type="dxa"/>
          </w:tcPr>
          <w:p w:rsidR="00AB5B1B" w:rsidRDefault="00AB5B1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AB5B1B" w:rsidRDefault="00AB5B1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B5B1B" w:rsidRDefault="00AB5B1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B5B1B" w:rsidRDefault="00AB5B1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AB5B1B" w:rsidRDefault="00AB5B1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B5B1B" w:rsidRDefault="00AB5B1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B5B1B" w:rsidRDefault="00AB5B1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7B49" w:rsidTr="006003EF">
        <w:tc>
          <w:tcPr>
            <w:tcW w:w="566" w:type="dxa"/>
          </w:tcPr>
          <w:p w:rsidR="000E7B49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0E7B49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0E7B49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6" w:type="dxa"/>
          </w:tcPr>
          <w:p w:rsidR="000E7B49" w:rsidRPr="006A628D" w:rsidRDefault="000E7B49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0E7B49" w:rsidRPr="00AD5AE4" w:rsidRDefault="000E7B49" w:rsidP="0073228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32247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</w:t>
            </w:r>
            <w:r w:rsidRPr="006322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финансирования и </w:t>
            </w:r>
            <w:r w:rsidR="00732283">
              <w:rPr>
                <w:rFonts w:ascii="Times New Roman" w:hAnsi="Times New Roman" w:cs="Times New Roman"/>
                <w:sz w:val="18"/>
                <w:szCs w:val="18"/>
              </w:rPr>
              <w:t>мониторинга</w:t>
            </w:r>
            <w:r w:rsidRPr="00632247">
              <w:rPr>
                <w:rFonts w:ascii="Times New Roman" w:hAnsi="Times New Roman" w:cs="Times New Roman"/>
                <w:sz w:val="18"/>
                <w:szCs w:val="18"/>
              </w:rPr>
              <w:t xml:space="preserve"> работ в рамках ГОЗ на предприятиях оборонно-промышленного комплекса</w:t>
            </w:r>
          </w:p>
        </w:tc>
        <w:tc>
          <w:tcPr>
            <w:tcW w:w="1843" w:type="dxa"/>
          </w:tcPr>
          <w:p w:rsidR="000E7B49" w:rsidRDefault="004D2B7C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Дерюшева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Е.И.</w:t>
            </w:r>
            <w:r w:rsidR="000E7B49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="000E7B4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нач. управления</w:t>
            </w:r>
          </w:p>
        </w:tc>
        <w:tc>
          <w:tcPr>
            <w:tcW w:w="851" w:type="dxa"/>
          </w:tcPr>
          <w:p w:rsidR="000E7B49" w:rsidRDefault="000E7B49" w:rsidP="00650C0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01.01.1</w:t>
            </w:r>
            <w:r w:rsidR="00650C0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0E7B49" w:rsidRDefault="000E7B49" w:rsidP="00650C0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</w:t>
            </w:r>
            <w:r w:rsidR="00650C0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:rsidR="000E7B49" w:rsidRPr="00AD5AE4" w:rsidRDefault="000E7B49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3224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r w:rsidRPr="006322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эффективности государственного управления</w:t>
            </w:r>
          </w:p>
        </w:tc>
        <w:tc>
          <w:tcPr>
            <w:tcW w:w="1418" w:type="dxa"/>
          </w:tcPr>
          <w:p w:rsidR="000E7B49" w:rsidRDefault="000E7B4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0E7B49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E7B49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0E7B49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E7B49" w:rsidRDefault="000E7B49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2BDC" w:rsidTr="006003EF">
        <w:tc>
          <w:tcPr>
            <w:tcW w:w="566" w:type="dxa"/>
          </w:tcPr>
          <w:p w:rsidR="00AD2BDC" w:rsidRPr="00AD2BDC" w:rsidRDefault="00AD2BDC" w:rsidP="00315C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B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AD2BDC" w:rsidRPr="00AD2BDC" w:rsidRDefault="00AD2BDC" w:rsidP="00315C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BD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AD2BDC" w:rsidRPr="00AD2BDC" w:rsidRDefault="00AD2BDC" w:rsidP="00315C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BD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proofErr w:type="gramStart"/>
            <w:r w:rsidRPr="00AD2BD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</w:p>
        </w:tc>
        <w:tc>
          <w:tcPr>
            <w:tcW w:w="426" w:type="dxa"/>
          </w:tcPr>
          <w:p w:rsidR="00AD2BDC" w:rsidRPr="00AD2BDC" w:rsidRDefault="00AD2BDC" w:rsidP="00315C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AD2BDC" w:rsidRPr="00AD2BDC" w:rsidRDefault="00AD2BDC" w:rsidP="00315C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2BDC">
              <w:rPr>
                <w:rFonts w:ascii="Times New Roman" w:hAnsi="Times New Roman" w:cs="Times New Roman"/>
                <w:sz w:val="18"/>
                <w:szCs w:val="18"/>
              </w:rPr>
              <w:t>Федеральный проект «Промышленный экспорт»</w:t>
            </w:r>
          </w:p>
        </w:tc>
        <w:tc>
          <w:tcPr>
            <w:tcW w:w="1843" w:type="dxa"/>
          </w:tcPr>
          <w:p w:rsidR="00AD2BDC" w:rsidRDefault="00AD2BDC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Абрамова А.А. – нач. управления</w:t>
            </w:r>
          </w:p>
          <w:p w:rsidR="00732283" w:rsidRDefault="00732283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Габдуллина Ю.А. – нач. отдела</w:t>
            </w:r>
          </w:p>
        </w:tc>
        <w:tc>
          <w:tcPr>
            <w:tcW w:w="851" w:type="dxa"/>
          </w:tcPr>
          <w:p w:rsidR="00AD2BDC" w:rsidRDefault="00AD2BDC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01.01.19</w:t>
            </w:r>
          </w:p>
        </w:tc>
        <w:tc>
          <w:tcPr>
            <w:tcW w:w="850" w:type="dxa"/>
          </w:tcPr>
          <w:p w:rsidR="00AD2BDC" w:rsidRDefault="00AD2BDC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AD2BDC" w:rsidRDefault="00AD2BDC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0C07">
              <w:rPr>
                <w:rFonts w:ascii="Times New Roman" w:hAnsi="Times New Roman" w:cs="Times New Roman"/>
                <w:sz w:val="18"/>
                <w:szCs w:val="18"/>
              </w:rPr>
              <w:t>Увеличение объема экспорта промышленных товаров за рубеж, в том числе продукции машиностроения за счет развития международной конкурентоспособности предприятий</w:t>
            </w:r>
          </w:p>
          <w:p w:rsidR="00AD2BDC" w:rsidRPr="00632247" w:rsidRDefault="00AD2BDC" w:rsidP="00650C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AD2BDC" w:rsidRPr="00BA14BF" w:rsidRDefault="00AD2BDC" w:rsidP="002911D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8" w:type="dxa"/>
          </w:tcPr>
          <w:p w:rsidR="00AD2BDC" w:rsidRPr="00BA14BF" w:rsidRDefault="00AD2BDC" w:rsidP="00315C3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AD2BDC" w:rsidRPr="00BA14BF" w:rsidRDefault="00AD2BDC" w:rsidP="00315C3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AD2BDC" w:rsidRPr="00BA14BF" w:rsidRDefault="00AD2BDC" w:rsidP="00315C3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AD2BDC" w:rsidRPr="00BA14BF" w:rsidRDefault="00AD2BDC" w:rsidP="00650C0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151Т100000</w:t>
            </w:r>
          </w:p>
        </w:tc>
        <w:tc>
          <w:tcPr>
            <w:tcW w:w="567" w:type="dxa"/>
          </w:tcPr>
          <w:p w:rsidR="00AD2BDC" w:rsidRPr="00BA14BF" w:rsidRDefault="00AD2BDC" w:rsidP="00315C3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AD2BDC" w:rsidRPr="00BA14BF" w:rsidRDefault="004D2B7C" w:rsidP="00315C3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D215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446,0</w:t>
            </w:r>
          </w:p>
        </w:tc>
      </w:tr>
      <w:tr w:rsidR="00D215A2" w:rsidTr="006003EF">
        <w:tc>
          <w:tcPr>
            <w:tcW w:w="566" w:type="dxa"/>
          </w:tcPr>
          <w:p w:rsidR="00D215A2" w:rsidRPr="00AD2BDC" w:rsidRDefault="00D215A2" w:rsidP="00315C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BD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D215A2" w:rsidRPr="00AD2BDC" w:rsidRDefault="00D215A2" w:rsidP="00315C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BD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D215A2" w:rsidRPr="00AD2BDC" w:rsidRDefault="00D215A2" w:rsidP="00315C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BD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proofErr w:type="gramStart"/>
            <w:r w:rsidRPr="00AD2BD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</w:p>
        </w:tc>
        <w:tc>
          <w:tcPr>
            <w:tcW w:w="426" w:type="dxa"/>
          </w:tcPr>
          <w:p w:rsidR="00D215A2" w:rsidRPr="00AD2BDC" w:rsidRDefault="00D215A2" w:rsidP="00315C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BD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D215A2" w:rsidRPr="00AD2BDC" w:rsidRDefault="00D215A2" w:rsidP="00315C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2BDC">
              <w:rPr>
                <w:rFonts w:ascii="Times New Roman" w:hAnsi="Times New Roman" w:cs="Times New Roman"/>
                <w:sz w:val="18"/>
                <w:szCs w:val="18"/>
              </w:rPr>
              <w:t>Предоставление промышленным предприятиям субсидий на финансовое обеспечение части затрат, связанных с реализацией корпоративных программ международной конкурентоспособности</w:t>
            </w:r>
          </w:p>
        </w:tc>
        <w:tc>
          <w:tcPr>
            <w:tcW w:w="1843" w:type="dxa"/>
          </w:tcPr>
          <w:p w:rsidR="00D215A2" w:rsidRDefault="00D215A2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Абрамова А.А. – нач. управления</w:t>
            </w:r>
          </w:p>
          <w:p w:rsidR="00732283" w:rsidRDefault="00732283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Габдуллина Ю.А. – нач. отдела</w:t>
            </w:r>
          </w:p>
        </w:tc>
        <w:tc>
          <w:tcPr>
            <w:tcW w:w="851" w:type="dxa"/>
          </w:tcPr>
          <w:p w:rsidR="00D215A2" w:rsidRDefault="00D215A2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01.01.19</w:t>
            </w:r>
          </w:p>
        </w:tc>
        <w:tc>
          <w:tcPr>
            <w:tcW w:w="850" w:type="dxa"/>
          </w:tcPr>
          <w:p w:rsidR="00D215A2" w:rsidRDefault="00D215A2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96556E" w:rsidRDefault="00D215A2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0C07">
              <w:rPr>
                <w:rFonts w:ascii="Times New Roman" w:hAnsi="Times New Roman" w:cs="Times New Roman"/>
                <w:sz w:val="18"/>
                <w:szCs w:val="18"/>
              </w:rPr>
              <w:t>Создание современных произво</w:t>
            </w:r>
            <w:proofErr w:type="gramStart"/>
            <w:r w:rsidRPr="00650C07">
              <w:rPr>
                <w:rFonts w:ascii="Times New Roman" w:hAnsi="Times New Roman" w:cs="Times New Roman"/>
                <w:sz w:val="18"/>
                <w:szCs w:val="18"/>
              </w:rPr>
              <w:t>дств с в</w:t>
            </w:r>
            <w:proofErr w:type="gramEnd"/>
            <w:r w:rsidRPr="00650C07">
              <w:rPr>
                <w:rFonts w:ascii="Times New Roman" w:hAnsi="Times New Roman" w:cs="Times New Roman"/>
                <w:sz w:val="18"/>
                <w:szCs w:val="18"/>
              </w:rPr>
              <w:t>озможностями  эффективного использования труда инвалидов</w:t>
            </w:r>
          </w:p>
          <w:p w:rsidR="00D215A2" w:rsidRPr="00632247" w:rsidRDefault="0096556E" w:rsidP="0096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15.1.4</w:t>
            </w:r>
          </w:p>
        </w:tc>
        <w:tc>
          <w:tcPr>
            <w:tcW w:w="1418" w:type="dxa"/>
          </w:tcPr>
          <w:p w:rsidR="00D215A2" w:rsidRPr="00BA14BF" w:rsidRDefault="00D215A2" w:rsidP="002911D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8" w:type="dxa"/>
          </w:tcPr>
          <w:p w:rsidR="00D215A2" w:rsidRPr="00BA14BF" w:rsidRDefault="00D215A2" w:rsidP="005B62A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D215A2" w:rsidRPr="00BA14BF" w:rsidRDefault="00D215A2" w:rsidP="005B62A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D215A2" w:rsidRPr="00BA14BF" w:rsidRDefault="00D215A2" w:rsidP="005B62A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D215A2" w:rsidRPr="00BA14BF" w:rsidRDefault="00D215A2" w:rsidP="005B62A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151Т100000</w:t>
            </w:r>
          </w:p>
        </w:tc>
        <w:tc>
          <w:tcPr>
            <w:tcW w:w="567" w:type="dxa"/>
          </w:tcPr>
          <w:p w:rsidR="00D215A2" w:rsidRPr="00BA14BF" w:rsidRDefault="00D215A2" w:rsidP="005B62A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D215A2" w:rsidRPr="00BA14BF" w:rsidRDefault="00D215A2" w:rsidP="005B62A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13 446,0</w:t>
            </w:r>
          </w:p>
        </w:tc>
      </w:tr>
      <w:tr w:rsidR="00D215A2" w:rsidTr="006003EF">
        <w:tc>
          <w:tcPr>
            <w:tcW w:w="566" w:type="dxa"/>
          </w:tcPr>
          <w:p w:rsidR="00D215A2" w:rsidRPr="00282583" w:rsidRDefault="00D215A2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2583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D215A2" w:rsidRPr="00282583" w:rsidRDefault="00D215A2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258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D215A2" w:rsidRPr="00282583" w:rsidRDefault="00D215A2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2583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26" w:type="dxa"/>
          </w:tcPr>
          <w:p w:rsidR="00D215A2" w:rsidRPr="00282583" w:rsidRDefault="00D215A2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2583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D215A2" w:rsidRPr="00282583" w:rsidRDefault="00D215A2" w:rsidP="0036177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258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</w:t>
            </w:r>
            <w:r w:rsidRPr="00632247">
              <w:rPr>
                <w:rFonts w:ascii="Times New Roman" w:hAnsi="Times New Roman" w:cs="Times New Roman"/>
                <w:b/>
                <w:sz w:val="18"/>
                <w:szCs w:val="18"/>
              </w:rPr>
              <w:t>Сохранение и создание рабочих мест для инвалидов в организациях, созданных общественными объединениями инвалидов и осуществляющих производственную деятельность на территории Удмуртской Республики</w:t>
            </w:r>
            <w:r w:rsidRPr="00282583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843" w:type="dxa"/>
          </w:tcPr>
          <w:p w:rsidR="00D215A2" w:rsidRDefault="00D215A2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215A2" w:rsidRDefault="00D215A2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D215A2" w:rsidRDefault="00D215A2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215A2" w:rsidRPr="00BA14BF" w:rsidRDefault="00D215A2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D215A2" w:rsidRPr="00BA14BF" w:rsidRDefault="00D215A2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D215A2" w:rsidRPr="00AD2BDC" w:rsidRDefault="00D215A2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2BDC">
              <w:rPr>
                <w:rFonts w:ascii="Times New Roman" w:hAnsi="Times New Roman" w:cs="Times New Roman"/>
                <w:b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D215A2" w:rsidRPr="00AD2BDC" w:rsidRDefault="00D215A2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2BDC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D215A2" w:rsidRPr="00AD2BDC" w:rsidRDefault="00D215A2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2BDC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1276" w:type="dxa"/>
          </w:tcPr>
          <w:p w:rsidR="00D215A2" w:rsidRPr="00AD2BDC" w:rsidRDefault="00D215A2" w:rsidP="000E7B49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2BDC">
              <w:rPr>
                <w:rFonts w:ascii="Times New Roman" w:hAnsi="Times New Roman" w:cs="Times New Roman"/>
                <w:b/>
                <w:sz w:val="18"/>
                <w:szCs w:val="18"/>
              </w:rPr>
              <w:t>1520000000</w:t>
            </w:r>
          </w:p>
        </w:tc>
        <w:tc>
          <w:tcPr>
            <w:tcW w:w="567" w:type="dxa"/>
          </w:tcPr>
          <w:p w:rsidR="00D215A2" w:rsidRPr="00AD2BDC" w:rsidRDefault="00D215A2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2BDC">
              <w:rPr>
                <w:rFonts w:ascii="Times New Roman" w:hAnsi="Times New Roman" w:cs="Times New Roman"/>
                <w:b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D215A2" w:rsidRPr="00AD2BDC" w:rsidRDefault="00D215A2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21 000,0</w:t>
            </w:r>
          </w:p>
        </w:tc>
      </w:tr>
      <w:tr w:rsidR="00D215A2" w:rsidTr="006003EF">
        <w:tc>
          <w:tcPr>
            <w:tcW w:w="566" w:type="dxa"/>
          </w:tcPr>
          <w:p w:rsidR="00D215A2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D215A2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D215A2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</w:tcPr>
          <w:p w:rsidR="00D215A2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D215A2" w:rsidRDefault="00D215A2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32247">
              <w:rPr>
                <w:rFonts w:ascii="Times New Roman" w:hAnsi="Times New Roman" w:cs="Times New Roman"/>
                <w:sz w:val="18"/>
                <w:szCs w:val="18"/>
              </w:rPr>
              <w:t xml:space="preserve">Сохранение и создание рабочих мест для </w:t>
            </w:r>
            <w:proofErr w:type="gramStart"/>
            <w:r w:rsidRPr="00632247">
              <w:rPr>
                <w:rFonts w:ascii="Times New Roman" w:hAnsi="Times New Roman" w:cs="Times New Roman"/>
                <w:sz w:val="18"/>
                <w:szCs w:val="18"/>
              </w:rPr>
              <w:t>инвалидов</w:t>
            </w:r>
            <w:proofErr w:type="gramEnd"/>
            <w:r w:rsidRPr="00632247">
              <w:rPr>
                <w:rFonts w:ascii="Times New Roman" w:hAnsi="Times New Roman" w:cs="Times New Roman"/>
                <w:sz w:val="18"/>
                <w:szCs w:val="18"/>
              </w:rPr>
              <w:t xml:space="preserve"> и техническое </w:t>
            </w:r>
            <w:r w:rsidRPr="006322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перевооружение организаций, созданных общественными объединениями инвалидов и осуществляющих производственную деятельность на территории Удмуртской Республики</w:t>
            </w:r>
          </w:p>
        </w:tc>
        <w:tc>
          <w:tcPr>
            <w:tcW w:w="1843" w:type="dxa"/>
          </w:tcPr>
          <w:p w:rsidR="00732283" w:rsidRDefault="00732283" w:rsidP="00732283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Абрамова А.А. – нач. управления</w:t>
            </w:r>
          </w:p>
          <w:p w:rsidR="00D215A2" w:rsidRDefault="00732283" w:rsidP="00732283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Соболева Н.П. – нач.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управления</w:t>
            </w:r>
          </w:p>
          <w:p w:rsidR="00732283" w:rsidRDefault="00732283" w:rsidP="00732283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Дерюшева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Е.И. – нач. управления</w:t>
            </w:r>
          </w:p>
        </w:tc>
        <w:tc>
          <w:tcPr>
            <w:tcW w:w="851" w:type="dxa"/>
          </w:tcPr>
          <w:p w:rsidR="00D215A2" w:rsidRDefault="00D215A2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01.01.19</w:t>
            </w:r>
          </w:p>
        </w:tc>
        <w:tc>
          <w:tcPr>
            <w:tcW w:w="850" w:type="dxa"/>
          </w:tcPr>
          <w:p w:rsidR="00D215A2" w:rsidRDefault="00D215A2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D215A2" w:rsidRDefault="00D215A2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32247">
              <w:rPr>
                <w:rFonts w:ascii="Times New Roman" w:hAnsi="Times New Roman" w:cs="Times New Roman"/>
                <w:sz w:val="18"/>
                <w:szCs w:val="18"/>
              </w:rPr>
              <w:t>Создание современных произво</w:t>
            </w:r>
            <w:proofErr w:type="gramStart"/>
            <w:r w:rsidRPr="00632247">
              <w:rPr>
                <w:rFonts w:ascii="Times New Roman" w:hAnsi="Times New Roman" w:cs="Times New Roman"/>
                <w:sz w:val="18"/>
                <w:szCs w:val="18"/>
              </w:rPr>
              <w:t xml:space="preserve">дств с </w:t>
            </w:r>
            <w:r w:rsidRPr="006322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</w:t>
            </w:r>
            <w:proofErr w:type="gramEnd"/>
            <w:r w:rsidRPr="00632247">
              <w:rPr>
                <w:rFonts w:ascii="Times New Roman" w:hAnsi="Times New Roman" w:cs="Times New Roman"/>
                <w:sz w:val="18"/>
                <w:szCs w:val="18"/>
              </w:rPr>
              <w:t>озможностями эффективного использования труда инвалидов</w:t>
            </w:r>
          </w:p>
          <w:p w:rsidR="00D215A2" w:rsidRPr="00D74999" w:rsidRDefault="00D215A2" w:rsidP="00B110A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D215A2" w:rsidRPr="00C04D22" w:rsidRDefault="00D215A2" w:rsidP="001C49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 Удмуртской Республики</w:t>
            </w:r>
          </w:p>
        </w:tc>
        <w:tc>
          <w:tcPr>
            <w:tcW w:w="708" w:type="dxa"/>
          </w:tcPr>
          <w:p w:rsidR="00D215A2" w:rsidRDefault="00D215A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D215A2" w:rsidRDefault="00D215A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D215A2" w:rsidRDefault="00D215A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</w:tcPr>
          <w:p w:rsidR="00D215A2" w:rsidRDefault="00D215A2" w:rsidP="00EC534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1520000000</w:t>
            </w:r>
          </w:p>
        </w:tc>
        <w:tc>
          <w:tcPr>
            <w:tcW w:w="567" w:type="dxa"/>
          </w:tcPr>
          <w:p w:rsidR="00D215A2" w:rsidRDefault="00D215A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D215A2" w:rsidRDefault="00D215A2" w:rsidP="00AD2BD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21 000,0</w:t>
            </w:r>
          </w:p>
        </w:tc>
      </w:tr>
      <w:tr w:rsidR="00D215A2" w:rsidTr="006003EF">
        <w:tc>
          <w:tcPr>
            <w:tcW w:w="566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:rsidR="00D215A2" w:rsidRPr="00D825F8" w:rsidRDefault="00D215A2" w:rsidP="00D215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32247">
              <w:rPr>
                <w:rFonts w:ascii="Times New Roman" w:hAnsi="Times New Roman" w:cs="Times New Roman"/>
                <w:sz w:val="18"/>
                <w:szCs w:val="18"/>
              </w:rPr>
              <w:t>Предоставление организациям, созданным общественными объединениями инвалидов и осуществляющим производственную деятельность на территории Удмуртской Республики, субсидий на возмещение части затрат за пользование услугами отопления и электрической энерги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и, водоснабжения и водоотведения</w:t>
            </w:r>
            <w:r w:rsidRPr="00632247">
              <w:rPr>
                <w:rFonts w:ascii="Times New Roman" w:hAnsi="Times New Roman" w:cs="Times New Roman"/>
                <w:sz w:val="18"/>
                <w:szCs w:val="18"/>
              </w:rPr>
              <w:t>, услугами связи, доступ к сети «Интернет», газом промышленным</w:t>
            </w:r>
          </w:p>
        </w:tc>
        <w:tc>
          <w:tcPr>
            <w:tcW w:w="1843" w:type="dxa"/>
          </w:tcPr>
          <w:p w:rsidR="00D215A2" w:rsidRDefault="00D215A2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Абрамова А.А. – нач. управления</w:t>
            </w:r>
          </w:p>
          <w:p w:rsidR="00D215A2" w:rsidRDefault="00D215A2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Соболева Н.П. – нач. управления</w:t>
            </w:r>
          </w:p>
          <w:p w:rsidR="00732283" w:rsidRDefault="00732283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Дерюшева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Е.И. – нач. управления</w:t>
            </w:r>
          </w:p>
        </w:tc>
        <w:tc>
          <w:tcPr>
            <w:tcW w:w="851" w:type="dxa"/>
          </w:tcPr>
          <w:p w:rsidR="00D215A2" w:rsidRDefault="00D215A2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01.01.19</w:t>
            </w:r>
          </w:p>
        </w:tc>
        <w:tc>
          <w:tcPr>
            <w:tcW w:w="850" w:type="dxa"/>
          </w:tcPr>
          <w:p w:rsidR="00D215A2" w:rsidRDefault="00D215A2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D215A2" w:rsidRDefault="00D215A2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32247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численности работающих инвалидов - не менее 50% численности работников организаций, получающих поддержку </w:t>
            </w:r>
          </w:p>
          <w:p w:rsidR="00D215A2" w:rsidRPr="00D825F8" w:rsidRDefault="00D215A2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15.2.1</w:t>
            </w:r>
          </w:p>
        </w:tc>
        <w:tc>
          <w:tcPr>
            <w:tcW w:w="1418" w:type="dxa"/>
          </w:tcPr>
          <w:p w:rsidR="00D215A2" w:rsidRDefault="00D215A2" w:rsidP="001C491A">
            <w:pPr>
              <w:jc w:val="center"/>
            </w:pPr>
            <w:r w:rsidRPr="00C04D22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8" w:type="dxa"/>
          </w:tcPr>
          <w:p w:rsidR="00D215A2" w:rsidRDefault="00D215A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D215A2" w:rsidRDefault="00D215A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D215A2" w:rsidRDefault="00D215A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</w:tcPr>
          <w:p w:rsidR="00D215A2" w:rsidRDefault="00D215A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1520200000</w:t>
            </w:r>
          </w:p>
        </w:tc>
        <w:tc>
          <w:tcPr>
            <w:tcW w:w="567" w:type="dxa"/>
          </w:tcPr>
          <w:p w:rsidR="00D215A2" w:rsidRDefault="00D215A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D215A2" w:rsidRPr="00BA14BF" w:rsidRDefault="00D215A2" w:rsidP="00AD2BD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10 500,0</w:t>
            </w:r>
          </w:p>
        </w:tc>
      </w:tr>
      <w:tr w:rsidR="00D215A2" w:rsidTr="006003EF">
        <w:trPr>
          <w:trHeight w:val="2163"/>
        </w:trPr>
        <w:tc>
          <w:tcPr>
            <w:tcW w:w="566" w:type="dxa"/>
          </w:tcPr>
          <w:p w:rsidR="00D215A2" w:rsidRPr="00804A25" w:rsidRDefault="00D215A2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A2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D215A2" w:rsidRPr="00804A25" w:rsidRDefault="00D215A2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A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D215A2" w:rsidRPr="00804A25" w:rsidRDefault="00D215A2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</w:tcPr>
          <w:p w:rsidR="00D215A2" w:rsidRPr="00804A25" w:rsidRDefault="00D215A2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D215A2" w:rsidRPr="00D825F8" w:rsidRDefault="00D215A2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0099D">
              <w:rPr>
                <w:rFonts w:ascii="Times New Roman" w:hAnsi="Times New Roman" w:cs="Times New Roman"/>
                <w:sz w:val="18"/>
                <w:szCs w:val="18"/>
              </w:rPr>
              <w:t>Предоставление организациям, созданным общественными объединениями инвалидов и осуществляющим производственную деятельность на территории Удмуртской Республики, субсидий на возмещение части затрат на приобретение основных средств</w:t>
            </w:r>
          </w:p>
        </w:tc>
        <w:tc>
          <w:tcPr>
            <w:tcW w:w="1843" w:type="dxa"/>
          </w:tcPr>
          <w:p w:rsidR="00D215A2" w:rsidRDefault="00D215A2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Абрамова А.А. – нач. управления</w:t>
            </w:r>
          </w:p>
          <w:p w:rsidR="00D215A2" w:rsidRDefault="00D215A2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Соболева Н.П. – нач. управления</w:t>
            </w:r>
          </w:p>
          <w:p w:rsidR="00732283" w:rsidRDefault="00732283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Дерюшева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Е.И. – нач. управления</w:t>
            </w:r>
          </w:p>
        </w:tc>
        <w:tc>
          <w:tcPr>
            <w:tcW w:w="851" w:type="dxa"/>
          </w:tcPr>
          <w:p w:rsidR="00D215A2" w:rsidRDefault="00D215A2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01.01.19</w:t>
            </w:r>
          </w:p>
        </w:tc>
        <w:tc>
          <w:tcPr>
            <w:tcW w:w="850" w:type="dxa"/>
          </w:tcPr>
          <w:p w:rsidR="00D215A2" w:rsidRDefault="00D215A2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D215A2" w:rsidRDefault="00D215A2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0099D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Техническое перевооружение и модернизация производственных мощностей </w:t>
            </w:r>
          </w:p>
          <w:p w:rsidR="00D215A2" w:rsidRDefault="00D215A2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15.2.1</w:t>
            </w:r>
          </w:p>
          <w:p w:rsidR="00D215A2" w:rsidRPr="00D825F8" w:rsidRDefault="00D215A2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15.2.2</w:t>
            </w:r>
          </w:p>
        </w:tc>
        <w:tc>
          <w:tcPr>
            <w:tcW w:w="1418" w:type="dxa"/>
          </w:tcPr>
          <w:p w:rsidR="00D215A2" w:rsidRPr="00BA14BF" w:rsidRDefault="00D215A2" w:rsidP="00D825F8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D22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8" w:type="dxa"/>
          </w:tcPr>
          <w:p w:rsidR="00D215A2" w:rsidRDefault="00D215A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D215A2" w:rsidRDefault="00D215A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D215A2" w:rsidRDefault="00D215A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</w:tcPr>
          <w:p w:rsidR="00D215A2" w:rsidRDefault="00D215A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1520200000</w:t>
            </w:r>
          </w:p>
        </w:tc>
        <w:tc>
          <w:tcPr>
            <w:tcW w:w="567" w:type="dxa"/>
          </w:tcPr>
          <w:p w:rsidR="00D215A2" w:rsidRDefault="00D215A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D215A2" w:rsidRPr="00BA14BF" w:rsidRDefault="00D215A2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10 500,0</w:t>
            </w:r>
          </w:p>
        </w:tc>
      </w:tr>
      <w:tr w:rsidR="00D215A2" w:rsidTr="00732283">
        <w:trPr>
          <w:trHeight w:val="505"/>
        </w:trPr>
        <w:tc>
          <w:tcPr>
            <w:tcW w:w="566" w:type="dxa"/>
          </w:tcPr>
          <w:p w:rsidR="00D215A2" w:rsidRPr="00804A25" w:rsidRDefault="00D215A2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D215A2" w:rsidRPr="00804A25" w:rsidRDefault="00D215A2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D215A2" w:rsidRDefault="00D215A2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</w:tcPr>
          <w:p w:rsidR="00D215A2" w:rsidRDefault="00D215A2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D215A2" w:rsidRPr="00D825F8" w:rsidRDefault="00D215A2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25F8">
              <w:rPr>
                <w:rFonts w:ascii="Times New Roman" w:hAnsi="Times New Roman" w:cs="Times New Roman"/>
                <w:sz w:val="18"/>
                <w:szCs w:val="18"/>
              </w:rPr>
              <w:t>Контроль расходования бюджетных средств</w:t>
            </w:r>
          </w:p>
        </w:tc>
        <w:tc>
          <w:tcPr>
            <w:tcW w:w="1843" w:type="dxa"/>
          </w:tcPr>
          <w:p w:rsidR="00D215A2" w:rsidRDefault="00D215A2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Абрамова А.А. – нач. управления</w:t>
            </w:r>
          </w:p>
          <w:p w:rsidR="00D215A2" w:rsidRDefault="00D215A2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Соболева Н.П. – нач. управления</w:t>
            </w:r>
          </w:p>
          <w:p w:rsidR="00732283" w:rsidRDefault="00732283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Дерюшева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Е.И. – нач. управления</w:t>
            </w:r>
          </w:p>
        </w:tc>
        <w:tc>
          <w:tcPr>
            <w:tcW w:w="851" w:type="dxa"/>
          </w:tcPr>
          <w:p w:rsidR="00D215A2" w:rsidRDefault="00D215A2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01.01.19</w:t>
            </w:r>
          </w:p>
        </w:tc>
        <w:tc>
          <w:tcPr>
            <w:tcW w:w="850" w:type="dxa"/>
          </w:tcPr>
          <w:p w:rsidR="00D215A2" w:rsidRDefault="00D215A2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D215A2" w:rsidRPr="00D825F8" w:rsidRDefault="00D215A2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0099D">
              <w:rPr>
                <w:rFonts w:ascii="Times New Roman" w:hAnsi="Times New Roman" w:cs="Times New Roman"/>
                <w:sz w:val="18"/>
                <w:szCs w:val="18"/>
              </w:rPr>
              <w:t>Соблюдение условий предоставления субсидий</w:t>
            </w:r>
          </w:p>
        </w:tc>
        <w:tc>
          <w:tcPr>
            <w:tcW w:w="1418" w:type="dxa"/>
          </w:tcPr>
          <w:p w:rsidR="00D215A2" w:rsidRPr="00C04D22" w:rsidRDefault="00D215A2" w:rsidP="00D825F8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D215A2" w:rsidRPr="00BA14BF" w:rsidRDefault="00D215A2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215A2" w:rsidRPr="00BA14BF" w:rsidRDefault="00D215A2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215A2" w:rsidRPr="00BA14BF" w:rsidRDefault="00D215A2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215A2" w:rsidRPr="00BA14BF" w:rsidRDefault="00D215A2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215A2" w:rsidRPr="00BA14BF" w:rsidRDefault="00D215A2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15A2" w:rsidRPr="00BA14BF" w:rsidRDefault="00D215A2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15A2" w:rsidTr="006003EF">
        <w:tc>
          <w:tcPr>
            <w:tcW w:w="566" w:type="dxa"/>
          </w:tcPr>
          <w:p w:rsidR="00D215A2" w:rsidRPr="00D825F8" w:rsidRDefault="00D215A2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25F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D215A2" w:rsidRPr="00D825F8" w:rsidRDefault="00D215A2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25F8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D215A2" w:rsidRPr="00D825F8" w:rsidRDefault="00D215A2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D215A2" w:rsidRPr="00D825F8" w:rsidRDefault="00D215A2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D215A2" w:rsidRPr="00D825F8" w:rsidRDefault="00D215A2" w:rsidP="0036177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25F8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 «Развитие нефтедобывающей отрасли»</w:t>
            </w:r>
          </w:p>
        </w:tc>
        <w:tc>
          <w:tcPr>
            <w:tcW w:w="1843" w:type="dxa"/>
          </w:tcPr>
          <w:p w:rsidR="00D215A2" w:rsidRPr="00D825F8" w:rsidRDefault="00D215A2" w:rsidP="0036177E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D215A2" w:rsidRPr="00D825F8" w:rsidRDefault="00D215A2" w:rsidP="0036177E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D215A2" w:rsidRPr="00D825F8" w:rsidRDefault="00D215A2" w:rsidP="0036177E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D215A2" w:rsidRPr="00D825F8" w:rsidRDefault="00D215A2" w:rsidP="0036177E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D215A2" w:rsidRPr="00D825F8" w:rsidRDefault="00D215A2" w:rsidP="00DA1827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D215A2" w:rsidRPr="00D825F8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D215A2" w:rsidRPr="00D825F8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D215A2" w:rsidRPr="00D825F8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D215A2" w:rsidRPr="00D825F8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D215A2" w:rsidRPr="00D825F8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215A2" w:rsidRPr="00D825F8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215A2" w:rsidTr="006003EF">
        <w:trPr>
          <w:trHeight w:val="655"/>
        </w:trPr>
        <w:tc>
          <w:tcPr>
            <w:tcW w:w="566" w:type="dxa"/>
          </w:tcPr>
          <w:p w:rsidR="00D215A2" w:rsidRPr="0093075D" w:rsidRDefault="00D215A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075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D215A2" w:rsidRPr="0093075D" w:rsidRDefault="00D215A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075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D215A2" w:rsidRPr="0093075D" w:rsidRDefault="00D215A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3075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D215A2" w:rsidRPr="0093075D" w:rsidRDefault="00D215A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D215A2" w:rsidRPr="0093075D" w:rsidRDefault="00D215A2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075D">
              <w:rPr>
                <w:rFonts w:ascii="Times New Roman" w:hAnsi="Times New Roman" w:cs="Times New Roman"/>
                <w:sz w:val="18"/>
                <w:szCs w:val="18"/>
              </w:rPr>
              <w:t>Анализ и мониторинг  развития нефтяной отрасли Удмуртской Республики</w:t>
            </w:r>
          </w:p>
        </w:tc>
        <w:tc>
          <w:tcPr>
            <w:tcW w:w="1843" w:type="dxa"/>
          </w:tcPr>
          <w:p w:rsidR="00D215A2" w:rsidRDefault="00D215A2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Лашкарев В.А. – министр</w:t>
            </w:r>
          </w:p>
          <w:p w:rsidR="00D215A2" w:rsidRDefault="00D215A2" w:rsidP="00D215A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Дерюшева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Е.И. –нач. управления</w:t>
            </w:r>
          </w:p>
        </w:tc>
        <w:tc>
          <w:tcPr>
            <w:tcW w:w="851" w:type="dxa"/>
          </w:tcPr>
          <w:p w:rsidR="00D215A2" w:rsidRDefault="00D215A2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01.01.19</w:t>
            </w:r>
          </w:p>
          <w:p w:rsidR="00D215A2" w:rsidRDefault="00D215A2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D215A2" w:rsidRDefault="00D215A2" w:rsidP="000A100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D215A2" w:rsidRDefault="00D215A2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0099D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уровня добычи нефти не ниже 10,0  млн. тонн в год до 2020 года </w:t>
            </w:r>
          </w:p>
          <w:p w:rsidR="00D215A2" w:rsidRDefault="00D215A2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15.0.1</w:t>
            </w:r>
          </w:p>
          <w:p w:rsidR="00D215A2" w:rsidRPr="00D825F8" w:rsidRDefault="00D215A2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15.3.1</w:t>
            </w:r>
          </w:p>
        </w:tc>
        <w:tc>
          <w:tcPr>
            <w:tcW w:w="1418" w:type="dxa"/>
          </w:tcPr>
          <w:p w:rsidR="00D215A2" w:rsidRPr="00BA14BF" w:rsidRDefault="00D215A2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15A2" w:rsidTr="006003EF">
        <w:trPr>
          <w:trHeight w:val="655"/>
        </w:trPr>
        <w:tc>
          <w:tcPr>
            <w:tcW w:w="566" w:type="dxa"/>
          </w:tcPr>
          <w:p w:rsidR="00D215A2" w:rsidRPr="000A100A" w:rsidRDefault="00D215A2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100A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D215A2" w:rsidRPr="000A100A" w:rsidRDefault="00D215A2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100A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D215A2" w:rsidRDefault="00D215A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215A2" w:rsidRPr="0093075D" w:rsidRDefault="00D215A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D215A2" w:rsidRPr="000A100A" w:rsidRDefault="00D215A2" w:rsidP="0036177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100A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</w:t>
            </w:r>
            <w:r w:rsidRPr="007576C9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промышленного сектора и трудовая адаптация осужденных, отбывающих наказание в учреждениях уголовно-исполнительной системы, расположенных на территории Удмуртской Республики</w:t>
            </w:r>
            <w:r w:rsidRPr="000A100A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843" w:type="dxa"/>
          </w:tcPr>
          <w:p w:rsidR="00D215A2" w:rsidRDefault="00D215A2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215A2" w:rsidRDefault="00D215A2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D215A2" w:rsidRDefault="00D215A2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215A2" w:rsidRPr="0090099D" w:rsidRDefault="00D215A2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D215A2" w:rsidRPr="00BA14BF" w:rsidRDefault="00D215A2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D215A2" w:rsidRPr="000A100A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100A">
              <w:rPr>
                <w:rFonts w:ascii="Times New Roman" w:hAnsi="Times New Roman" w:cs="Times New Roman"/>
                <w:b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D215A2" w:rsidRPr="000A100A" w:rsidRDefault="00D215A2" w:rsidP="000A10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100A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67" w:type="dxa"/>
          </w:tcPr>
          <w:p w:rsidR="00D215A2" w:rsidRPr="000A100A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100A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276" w:type="dxa"/>
          </w:tcPr>
          <w:p w:rsidR="00D215A2" w:rsidRPr="000A100A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100A">
              <w:rPr>
                <w:rFonts w:ascii="Times New Roman" w:hAnsi="Times New Roman" w:cs="Times New Roman"/>
                <w:b/>
                <w:sz w:val="18"/>
                <w:szCs w:val="18"/>
              </w:rPr>
              <w:t>1540200000</w:t>
            </w:r>
          </w:p>
        </w:tc>
        <w:tc>
          <w:tcPr>
            <w:tcW w:w="567" w:type="dxa"/>
          </w:tcPr>
          <w:p w:rsidR="00D215A2" w:rsidRPr="000A100A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100A">
              <w:rPr>
                <w:rFonts w:ascii="Times New Roman" w:hAnsi="Times New Roman" w:cs="Times New Roman"/>
                <w:b/>
                <w:sz w:val="18"/>
                <w:szCs w:val="18"/>
              </w:rPr>
              <w:t>520</w:t>
            </w:r>
          </w:p>
        </w:tc>
        <w:tc>
          <w:tcPr>
            <w:tcW w:w="992" w:type="dxa"/>
          </w:tcPr>
          <w:p w:rsidR="00D215A2" w:rsidRPr="000A100A" w:rsidRDefault="00D215A2" w:rsidP="008D5737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100A">
              <w:rPr>
                <w:rFonts w:ascii="Times New Roman" w:hAnsi="Times New Roman" w:cs="Times New Roman"/>
                <w:b/>
                <w:sz w:val="18"/>
                <w:szCs w:val="18"/>
              </w:rPr>
              <w:t>1 </w:t>
            </w:r>
            <w:r w:rsidR="008D573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0A100A">
              <w:rPr>
                <w:rFonts w:ascii="Times New Roman" w:hAnsi="Times New Roman" w:cs="Times New Roman"/>
                <w:b/>
                <w:sz w:val="18"/>
                <w:szCs w:val="18"/>
              </w:rPr>
              <w:t>00,0</w:t>
            </w:r>
          </w:p>
        </w:tc>
      </w:tr>
      <w:tr w:rsidR="00D215A2" w:rsidTr="006003EF">
        <w:trPr>
          <w:trHeight w:val="655"/>
        </w:trPr>
        <w:tc>
          <w:tcPr>
            <w:tcW w:w="566" w:type="dxa"/>
          </w:tcPr>
          <w:p w:rsidR="00D215A2" w:rsidRPr="000A100A" w:rsidRDefault="00D215A2" w:rsidP="00315C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100A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D215A2" w:rsidRPr="000A100A" w:rsidRDefault="00D215A2" w:rsidP="00315C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100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D215A2" w:rsidRPr="000A100A" w:rsidRDefault="00D215A2" w:rsidP="00315C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100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</w:tcPr>
          <w:p w:rsidR="00D215A2" w:rsidRPr="000A100A" w:rsidRDefault="00D215A2" w:rsidP="00315C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D215A2" w:rsidRPr="000A100A" w:rsidRDefault="00D215A2" w:rsidP="00315C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A100A">
              <w:rPr>
                <w:rFonts w:ascii="Times New Roman" w:hAnsi="Times New Roman" w:cs="Times New Roman"/>
                <w:sz w:val="18"/>
                <w:szCs w:val="18"/>
              </w:rPr>
              <w:t xml:space="preserve">Трудовая адаптация осужденных, создание новых рабочих мест, обеспечение устойчивой работы промышленного сектора учреждений уголовно-исполнительной системы </w:t>
            </w:r>
          </w:p>
        </w:tc>
        <w:tc>
          <w:tcPr>
            <w:tcW w:w="1843" w:type="dxa"/>
          </w:tcPr>
          <w:p w:rsidR="00D215A2" w:rsidRDefault="00D215A2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Абрамова А.А. – нач. управления</w:t>
            </w:r>
          </w:p>
          <w:p w:rsidR="00D215A2" w:rsidRDefault="008D5737" w:rsidP="008D573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Соболева Н.П.</w:t>
            </w:r>
            <w:r w:rsidR="00D215A2">
              <w:rPr>
                <w:rFonts w:ascii="Times New Roman" w:hAnsi="Times New Roman" w:cs="Times New Roman"/>
                <w:sz w:val="18"/>
                <w:szCs w:val="18"/>
              </w:rPr>
              <w:t xml:space="preserve"> – нач. управления</w:t>
            </w:r>
          </w:p>
        </w:tc>
        <w:tc>
          <w:tcPr>
            <w:tcW w:w="851" w:type="dxa"/>
          </w:tcPr>
          <w:p w:rsidR="00D215A2" w:rsidRDefault="00D215A2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01.01.19</w:t>
            </w:r>
          </w:p>
        </w:tc>
        <w:tc>
          <w:tcPr>
            <w:tcW w:w="850" w:type="dxa"/>
          </w:tcPr>
          <w:p w:rsidR="00D215A2" w:rsidRDefault="00D215A2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D215A2" w:rsidRDefault="00D215A2" w:rsidP="00315C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9F7">
              <w:rPr>
                <w:rFonts w:ascii="Times New Roman" w:hAnsi="Times New Roman" w:cs="Times New Roman"/>
                <w:sz w:val="18"/>
                <w:szCs w:val="18"/>
              </w:rPr>
              <w:t>Трудоустройство осужденных</w:t>
            </w:r>
          </w:p>
          <w:p w:rsidR="008D5737" w:rsidRDefault="008D5737" w:rsidP="008D57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15.4.1</w:t>
            </w:r>
          </w:p>
          <w:p w:rsidR="008D5737" w:rsidRPr="001129F7" w:rsidRDefault="008D5737" w:rsidP="008D57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15.4.2</w:t>
            </w:r>
          </w:p>
        </w:tc>
        <w:tc>
          <w:tcPr>
            <w:tcW w:w="1418" w:type="dxa"/>
          </w:tcPr>
          <w:p w:rsidR="00D215A2" w:rsidRPr="00BA14BF" w:rsidRDefault="00B53745" w:rsidP="002911D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D22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8" w:type="dxa"/>
          </w:tcPr>
          <w:p w:rsidR="00D215A2" w:rsidRPr="001129F7" w:rsidRDefault="00D215A2" w:rsidP="00315C3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29F7"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D215A2" w:rsidRPr="001129F7" w:rsidRDefault="00D215A2" w:rsidP="00315C3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29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</w:tcPr>
          <w:p w:rsidR="00D215A2" w:rsidRPr="001129F7" w:rsidRDefault="00D215A2" w:rsidP="00315C3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29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</w:tcPr>
          <w:p w:rsidR="00D215A2" w:rsidRPr="001129F7" w:rsidRDefault="00D215A2" w:rsidP="00315C3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29F7">
              <w:rPr>
                <w:rFonts w:ascii="Times New Roman" w:hAnsi="Times New Roman" w:cs="Times New Roman"/>
                <w:sz w:val="18"/>
                <w:szCs w:val="18"/>
              </w:rPr>
              <w:t>1540200000</w:t>
            </w:r>
          </w:p>
        </w:tc>
        <w:tc>
          <w:tcPr>
            <w:tcW w:w="567" w:type="dxa"/>
          </w:tcPr>
          <w:p w:rsidR="00D215A2" w:rsidRPr="001129F7" w:rsidRDefault="00D215A2" w:rsidP="00315C3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29F7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</w:tcPr>
          <w:p w:rsidR="00D215A2" w:rsidRPr="001129F7" w:rsidRDefault="00D215A2" w:rsidP="008D573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29F7"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 w:rsidR="008D573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1129F7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</w:tr>
      <w:tr w:rsidR="00D215A2" w:rsidTr="006003EF">
        <w:trPr>
          <w:trHeight w:val="655"/>
        </w:trPr>
        <w:tc>
          <w:tcPr>
            <w:tcW w:w="566" w:type="dxa"/>
          </w:tcPr>
          <w:p w:rsidR="00D215A2" w:rsidRPr="000A100A" w:rsidRDefault="00D215A2" w:rsidP="00315C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100A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D215A2" w:rsidRPr="000A100A" w:rsidRDefault="00D215A2" w:rsidP="00315C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100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D215A2" w:rsidRPr="000A100A" w:rsidRDefault="00D215A2" w:rsidP="00315C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100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</w:tcPr>
          <w:p w:rsidR="00D215A2" w:rsidRPr="000A100A" w:rsidRDefault="00D215A2" w:rsidP="00315C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100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D215A2" w:rsidRPr="000A100A" w:rsidRDefault="00D215A2" w:rsidP="00315C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A100A">
              <w:rPr>
                <w:rFonts w:ascii="Times New Roman" w:hAnsi="Times New Roman" w:cs="Times New Roman"/>
                <w:sz w:val="18"/>
                <w:szCs w:val="18"/>
              </w:rPr>
              <w:t>Техническое перевооружение и модернизация производства</w:t>
            </w:r>
          </w:p>
        </w:tc>
        <w:tc>
          <w:tcPr>
            <w:tcW w:w="1843" w:type="dxa"/>
          </w:tcPr>
          <w:p w:rsidR="00D215A2" w:rsidRDefault="00D215A2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Абрамова А.А. – нач. управления</w:t>
            </w:r>
          </w:p>
          <w:p w:rsidR="00D215A2" w:rsidRDefault="008D5737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Соболева Н.П.</w:t>
            </w:r>
            <w:r w:rsidR="00D215A2">
              <w:rPr>
                <w:rFonts w:ascii="Times New Roman" w:hAnsi="Times New Roman" w:cs="Times New Roman"/>
                <w:sz w:val="18"/>
                <w:szCs w:val="18"/>
              </w:rPr>
              <w:t xml:space="preserve"> – нач. управления</w:t>
            </w:r>
          </w:p>
        </w:tc>
        <w:tc>
          <w:tcPr>
            <w:tcW w:w="851" w:type="dxa"/>
          </w:tcPr>
          <w:p w:rsidR="00D215A2" w:rsidRDefault="00D215A2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01.01.19</w:t>
            </w:r>
          </w:p>
        </w:tc>
        <w:tc>
          <w:tcPr>
            <w:tcW w:w="850" w:type="dxa"/>
          </w:tcPr>
          <w:p w:rsidR="00D215A2" w:rsidRDefault="00D215A2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D215A2" w:rsidRPr="001129F7" w:rsidRDefault="00D215A2" w:rsidP="008D57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9F7">
              <w:rPr>
                <w:rFonts w:ascii="Times New Roman" w:hAnsi="Times New Roman" w:cs="Times New Roman"/>
                <w:sz w:val="18"/>
                <w:szCs w:val="18"/>
              </w:rPr>
              <w:t>Приобретение основных сре</w:t>
            </w:r>
            <w:proofErr w:type="gramStart"/>
            <w:r w:rsidRPr="001129F7">
              <w:rPr>
                <w:rFonts w:ascii="Times New Roman" w:hAnsi="Times New Roman" w:cs="Times New Roman"/>
                <w:sz w:val="18"/>
                <w:szCs w:val="18"/>
              </w:rPr>
              <w:t>дств дл</w:t>
            </w:r>
            <w:proofErr w:type="gramEnd"/>
            <w:r w:rsidRPr="001129F7">
              <w:rPr>
                <w:rFonts w:ascii="Times New Roman" w:hAnsi="Times New Roman" w:cs="Times New Roman"/>
                <w:sz w:val="18"/>
                <w:szCs w:val="18"/>
              </w:rPr>
              <w:t>я трудоустройства осужденных</w:t>
            </w:r>
          </w:p>
        </w:tc>
        <w:tc>
          <w:tcPr>
            <w:tcW w:w="1418" w:type="dxa"/>
          </w:tcPr>
          <w:p w:rsidR="00D215A2" w:rsidRPr="00BA14BF" w:rsidRDefault="00B53745" w:rsidP="002911D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D22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8" w:type="dxa"/>
          </w:tcPr>
          <w:p w:rsidR="00D215A2" w:rsidRPr="001129F7" w:rsidRDefault="00D215A2" w:rsidP="00315C3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29F7"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D215A2" w:rsidRPr="001129F7" w:rsidRDefault="00D215A2" w:rsidP="00315C3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29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</w:tcPr>
          <w:p w:rsidR="00D215A2" w:rsidRPr="001129F7" w:rsidRDefault="00D215A2" w:rsidP="00315C3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29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</w:tcPr>
          <w:p w:rsidR="00D215A2" w:rsidRPr="001129F7" w:rsidRDefault="00D215A2" w:rsidP="00315C3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29F7">
              <w:rPr>
                <w:rFonts w:ascii="Times New Roman" w:hAnsi="Times New Roman" w:cs="Times New Roman"/>
                <w:sz w:val="18"/>
                <w:szCs w:val="18"/>
              </w:rPr>
              <w:t>1540200000</w:t>
            </w:r>
          </w:p>
        </w:tc>
        <w:tc>
          <w:tcPr>
            <w:tcW w:w="567" w:type="dxa"/>
          </w:tcPr>
          <w:p w:rsidR="00D215A2" w:rsidRPr="001129F7" w:rsidRDefault="00D215A2" w:rsidP="00315C3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29F7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</w:tcPr>
          <w:p w:rsidR="00D215A2" w:rsidRPr="001129F7" w:rsidRDefault="008D5737" w:rsidP="00315C3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</w:t>
            </w:r>
            <w:r w:rsidR="00D215A2" w:rsidRPr="001129F7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</w:tr>
      <w:tr w:rsidR="00D215A2" w:rsidTr="006003EF">
        <w:trPr>
          <w:trHeight w:val="655"/>
        </w:trPr>
        <w:tc>
          <w:tcPr>
            <w:tcW w:w="566" w:type="dxa"/>
          </w:tcPr>
          <w:p w:rsidR="00D215A2" w:rsidRPr="000A100A" w:rsidRDefault="00D215A2" w:rsidP="00315C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100A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D215A2" w:rsidRPr="000A100A" w:rsidRDefault="00D215A2" w:rsidP="00315C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100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D215A2" w:rsidRPr="000A100A" w:rsidRDefault="00D215A2" w:rsidP="00315C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100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</w:tcPr>
          <w:p w:rsidR="00D215A2" w:rsidRPr="000A100A" w:rsidRDefault="00D215A2" w:rsidP="00315C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D215A2" w:rsidRPr="000A100A" w:rsidRDefault="00D215A2" w:rsidP="00315C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A100A">
              <w:rPr>
                <w:rFonts w:ascii="Times New Roman" w:hAnsi="Times New Roman" w:cs="Times New Roman"/>
                <w:sz w:val="18"/>
                <w:szCs w:val="18"/>
              </w:rPr>
              <w:t>Контроль расходования бюджетных средств</w:t>
            </w:r>
          </w:p>
        </w:tc>
        <w:tc>
          <w:tcPr>
            <w:tcW w:w="1843" w:type="dxa"/>
          </w:tcPr>
          <w:p w:rsidR="00D215A2" w:rsidRDefault="00D215A2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Абрамова А.А. – нач. управления</w:t>
            </w:r>
          </w:p>
          <w:p w:rsidR="00D215A2" w:rsidRDefault="008D5737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Соболева Н.П.</w:t>
            </w:r>
            <w:r w:rsidR="00D215A2">
              <w:rPr>
                <w:rFonts w:ascii="Times New Roman" w:hAnsi="Times New Roman" w:cs="Times New Roman"/>
                <w:sz w:val="18"/>
                <w:szCs w:val="18"/>
              </w:rPr>
              <w:t xml:space="preserve"> – нач. управления</w:t>
            </w:r>
          </w:p>
        </w:tc>
        <w:tc>
          <w:tcPr>
            <w:tcW w:w="851" w:type="dxa"/>
          </w:tcPr>
          <w:p w:rsidR="00D215A2" w:rsidRDefault="00D215A2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01.01.19</w:t>
            </w:r>
          </w:p>
        </w:tc>
        <w:tc>
          <w:tcPr>
            <w:tcW w:w="850" w:type="dxa"/>
          </w:tcPr>
          <w:p w:rsidR="00D215A2" w:rsidRDefault="00D215A2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D215A2" w:rsidRPr="001129F7" w:rsidRDefault="00D215A2" w:rsidP="00315C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9F7">
              <w:rPr>
                <w:rFonts w:ascii="Times New Roman" w:hAnsi="Times New Roman" w:cs="Times New Roman"/>
                <w:sz w:val="18"/>
                <w:szCs w:val="18"/>
              </w:rPr>
              <w:t>Соблюдение условий предоставления субсидий</w:t>
            </w:r>
          </w:p>
        </w:tc>
        <w:tc>
          <w:tcPr>
            <w:tcW w:w="1418" w:type="dxa"/>
          </w:tcPr>
          <w:p w:rsidR="00D215A2" w:rsidRPr="00BA14BF" w:rsidRDefault="00D215A2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15A2" w:rsidTr="006003EF">
        <w:tc>
          <w:tcPr>
            <w:tcW w:w="566" w:type="dxa"/>
          </w:tcPr>
          <w:p w:rsidR="00D215A2" w:rsidRPr="001E678D" w:rsidRDefault="00D215A2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678D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D215A2" w:rsidRPr="001E678D" w:rsidRDefault="00D215A2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678D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D215A2" w:rsidRPr="001E678D" w:rsidRDefault="00D215A2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D215A2" w:rsidRPr="001E678D" w:rsidRDefault="00D215A2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D215A2" w:rsidRPr="001E678D" w:rsidRDefault="00D215A2" w:rsidP="0036177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678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«Создание условий для реализации </w:t>
            </w:r>
            <w:r w:rsidRPr="001E678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государственной программы»</w:t>
            </w:r>
          </w:p>
        </w:tc>
        <w:tc>
          <w:tcPr>
            <w:tcW w:w="1843" w:type="dxa"/>
          </w:tcPr>
          <w:p w:rsidR="00D215A2" w:rsidRDefault="00D215A2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215A2" w:rsidRDefault="00D215A2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D215A2" w:rsidRDefault="00D215A2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215A2" w:rsidRPr="00D825F8" w:rsidRDefault="00D215A2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D215A2" w:rsidRPr="00BA14BF" w:rsidRDefault="00D215A2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D215A2" w:rsidRPr="001129F7" w:rsidRDefault="00D215A2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29F7">
              <w:rPr>
                <w:rFonts w:ascii="Times New Roman" w:hAnsi="Times New Roman" w:cs="Times New Roman"/>
                <w:b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D215A2" w:rsidRPr="001129F7" w:rsidRDefault="00D215A2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29F7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D215A2" w:rsidRPr="001129F7" w:rsidRDefault="00D215A2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29F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215A2" w:rsidRPr="001129F7" w:rsidRDefault="00D215A2" w:rsidP="000E7B49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29F7">
              <w:rPr>
                <w:rFonts w:ascii="Times New Roman" w:hAnsi="Times New Roman" w:cs="Times New Roman"/>
                <w:b/>
                <w:sz w:val="18"/>
                <w:szCs w:val="18"/>
              </w:rPr>
              <w:t>1550000000</w:t>
            </w:r>
          </w:p>
        </w:tc>
        <w:tc>
          <w:tcPr>
            <w:tcW w:w="567" w:type="dxa"/>
          </w:tcPr>
          <w:p w:rsidR="00D215A2" w:rsidRPr="001129F7" w:rsidRDefault="00D215A2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29F7">
              <w:rPr>
                <w:rFonts w:ascii="Times New Roman" w:hAnsi="Times New Roman" w:cs="Times New Roman"/>
                <w:b/>
                <w:sz w:val="18"/>
                <w:szCs w:val="18"/>
              </w:rPr>
              <w:t>120,240,</w:t>
            </w:r>
            <w:r w:rsidRPr="001129F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850</w:t>
            </w:r>
          </w:p>
        </w:tc>
        <w:tc>
          <w:tcPr>
            <w:tcW w:w="992" w:type="dxa"/>
          </w:tcPr>
          <w:p w:rsidR="00D215A2" w:rsidRPr="001129F7" w:rsidRDefault="008D5737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31 584,4</w:t>
            </w:r>
          </w:p>
        </w:tc>
      </w:tr>
      <w:tr w:rsidR="00D215A2" w:rsidTr="006003EF">
        <w:tc>
          <w:tcPr>
            <w:tcW w:w="566" w:type="dxa"/>
          </w:tcPr>
          <w:p w:rsidR="00D215A2" w:rsidRPr="00962142" w:rsidRDefault="00D215A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D215A2" w:rsidRPr="00962142" w:rsidRDefault="00D215A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D215A2" w:rsidRPr="00962142" w:rsidRDefault="00D215A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D215A2" w:rsidRPr="00962142" w:rsidRDefault="00D215A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D215A2" w:rsidRPr="00A81DF2" w:rsidRDefault="00D215A2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81DF2">
              <w:rPr>
                <w:rFonts w:ascii="Times New Roman" w:hAnsi="Times New Roman" w:cs="Times New Roman"/>
                <w:sz w:val="18"/>
                <w:szCs w:val="18"/>
              </w:rPr>
              <w:t>Реализация установленных функций (полномочий) государственного органа</w:t>
            </w:r>
          </w:p>
        </w:tc>
        <w:tc>
          <w:tcPr>
            <w:tcW w:w="1843" w:type="dxa"/>
          </w:tcPr>
          <w:p w:rsidR="00D215A2" w:rsidRDefault="008D5737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Соболева Н.П</w:t>
            </w:r>
            <w:r w:rsidR="00D215A2">
              <w:rPr>
                <w:rFonts w:ascii="Times New Roman" w:hAnsi="Times New Roman" w:cs="Times New Roman"/>
                <w:sz w:val="18"/>
                <w:szCs w:val="18"/>
              </w:rPr>
              <w:t>. – нач. управления</w:t>
            </w:r>
          </w:p>
        </w:tc>
        <w:tc>
          <w:tcPr>
            <w:tcW w:w="851" w:type="dxa"/>
          </w:tcPr>
          <w:p w:rsidR="00D215A2" w:rsidRDefault="00D215A2" w:rsidP="001129F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01.01.19</w:t>
            </w:r>
          </w:p>
        </w:tc>
        <w:tc>
          <w:tcPr>
            <w:tcW w:w="850" w:type="dxa"/>
          </w:tcPr>
          <w:p w:rsidR="00D215A2" w:rsidRDefault="00D215A2" w:rsidP="001129F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D215A2" w:rsidRDefault="00D215A2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25F8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Министерства промышленности и торговли Удмуртской Республики</w:t>
            </w:r>
          </w:p>
          <w:p w:rsidR="00D215A2" w:rsidRPr="00D825F8" w:rsidRDefault="00D215A2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15.5.1</w:t>
            </w:r>
          </w:p>
        </w:tc>
        <w:tc>
          <w:tcPr>
            <w:tcW w:w="1418" w:type="dxa"/>
          </w:tcPr>
          <w:p w:rsidR="00D215A2" w:rsidRPr="00BA14BF" w:rsidRDefault="00D215A2" w:rsidP="000C4E1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D22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8" w:type="dxa"/>
          </w:tcPr>
          <w:p w:rsidR="00D215A2" w:rsidRPr="00BA14BF" w:rsidRDefault="00D215A2" w:rsidP="006A379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215A2" w:rsidRPr="00BA14BF" w:rsidRDefault="00D215A2" w:rsidP="00790A5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1550100000</w:t>
            </w:r>
          </w:p>
        </w:tc>
        <w:tc>
          <w:tcPr>
            <w:tcW w:w="567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120,240,850</w:t>
            </w:r>
          </w:p>
        </w:tc>
        <w:tc>
          <w:tcPr>
            <w:tcW w:w="992" w:type="dxa"/>
          </w:tcPr>
          <w:p w:rsidR="00D215A2" w:rsidRPr="00BA14BF" w:rsidRDefault="00D215A2" w:rsidP="008D573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="008D5737">
              <w:rPr>
                <w:rFonts w:ascii="Times New Roman" w:hAnsi="Times New Roman" w:cs="Times New Roman"/>
                <w:sz w:val="18"/>
                <w:szCs w:val="18"/>
              </w:rPr>
              <w:t> 584,4</w:t>
            </w:r>
          </w:p>
        </w:tc>
      </w:tr>
      <w:tr w:rsidR="00D215A2" w:rsidTr="006003EF">
        <w:tc>
          <w:tcPr>
            <w:tcW w:w="566" w:type="dxa"/>
          </w:tcPr>
          <w:p w:rsidR="00D215A2" w:rsidRPr="00962142" w:rsidRDefault="00D215A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D215A2" w:rsidRPr="00962142" w:rsidRDefault="00D215A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D215A2" w:rsidRPr="00962142" w:rsidRDefault="00D215A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</w:tcPr>
          <w:p w:rsidR="00D215A2" w:rsidRPr="00962142" w:rsidRDefault="00D215A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D215A2" w:rsidRPr="00962142" w:rsidRDefault="00D215A2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Обеспечение внедрения и функционирования серверного, компьютерного оборудования, оргтехники, коммуникационного оборудования, программного обеспечения</w:t>
            </w:r>
          </w:p>
        </w:tc>
        <w:tc>
          <w:tcPr>
            <w:tcW w:w="1843" w:type="dxa"/>
          </w:tcPr>
          <w:p w:rsidR="00D215A2" w:rsidRDefault="002953EF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Соболева Н.П.</w:t>
            </w:r>
            <w:r w:rsidR="00D215A2">
              <w:rPr>
                <w:rFonts w:ascii="Times New Roman" w:hAnsi="Times New Roman" w:cs="Times New Roman"/>
                <w:sz w:val="18"/>
                <w:szCs w:val="18"/>
              </w:rPr>
              <w:t xml:space="preserve"> – нач. управления</w:t>
            </w:r>
          </w:p>
          <w:p w:rsidR="00D215A2" w:rsidRDefault="00D215A2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215A2" w:rsidRDefault="00D215A2" w:rsidP="001129F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01.01.19</w:t>
            </w:r>
          </w:p>
        </w:tc>
        <w:tc>
          <w:tcPr>
            <w:tcW w:w="850" w:type="dxa"/>
          </w:tcPr>
          <w:p w:rsidR="00D215A2" w:rsidRDefault="00D215A2" w:rsidP="001129F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D215A2" w:rsidRPr="00D825F8" w:rsidRDefault="00D215A2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EB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Министерства за счет обеспечения бесперебойным функционированием информационных систем и комплексов</w:t>
            </w:r>
          </w:p>
        </w:tc>
        <w:tc>
          <w:tcPr>
            <w:tcW w:w="1418" w:type="dxa"/>
          </w:tcPr>
          <w:p w:rsidR="00D215A2" w:rsidRPr="00BA14BF" w:rsidRDefault="00D215A2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15A2" w:rsidTr="006003EF">
        <w:tc>
          <w:tcPr>
            <w:tcW w:w="566" w:type="dxa"/>
          </w:tcPr>
          <w:p w:rsidR="00D215A2" w:rsidRPr="00962142" w:rsidRDefault="00D215A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D215A2" w:rsidRPr="00962142" w:rsidRDefault="00D215A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D215A2" w:rsidRPr="00962142" w:rsidRDefault="00D215A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6" w:type="dxa"/>
          </w:tcPr>
          <w:p w:rsidR="00D215A2" w:rsidRPr="00962142" w:rsidRDefault="00D215A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D215A2" w:rsidRPr="00962142" w:rsidRDefault="00D215A2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Внедрение, развитие и техническое сопровождение автоматизированных информационных систем общего характера</w:t>
            </w:r>
          </w:p>
        </w:tc>
        <w:tc>
          <w:tcPr>
            <w:tcW w:w="1843" w:type="dxa"/>
          </w:tcPr>
          <w:p w:rsidR="00D215A2" w:rsidRDefault="002953EF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Соболева Н.П.</w:t>
            </w:r>
            <w:r w:rsidR="00D215A2">
              <w:rPr>
                <w:rFonts w:ascii="Times New Roman" w:hAnsi="Times New Roman" w:cs="Times New Roman"/>
                <w:sz w:val="18"/>
                <w:szCs w:val="18"/>
              </w:rPr>
              <w:t xml:space="preserve"> – нач. управления</w:t>
            </w:r>
          </w:p>
          <w:p w:rsidR="00D215A2" w:rsidRDefault="00D215A2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215A2" w:rsidRDefault="00D215A2" w:rsidP="001129F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01.01.19</w:t>
            </w:r>
          </w:p>
        </w:tc>
        <w:tc>
          <w:tcPr>
            <w:tcW w:w="850" w:type="dxa"/>
          </w:tcPr>
          <w:p w:rsidR="00D215A2" w:rsidRDefault="00D215A2" w:rsidP="001129F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D215A2" w:rsidRPr="00D825F8" w:rsidRDefault="00D215A2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EB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Министерства за счет обеспечения бесперебойным функционированием информационных систем и комплексов</w:t>
            </w:r>
          </w:p>
        </w:tc>
        <w:tc>
          <w:tcPr>
            <w:tcW w:w="1418" w:type="dxa"/>
          </w:tcPr>
          <w:p w:rsidR="00D215A2" w:rsidRPr="00BA14BF" w:rsidRDefault="00D215A2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15A2" w:rsidTr="006003EF">
        <w:tc>
          <w:tcPr>
            <w:tcW w:w="566" w:type="dxa"/>
          </w:tcPr>
          <w:p w:rsidR="00D215A2" w:rsidRPr="00962142" w:rsidRDefault="00D215A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D215A2" w:rsidRPr="00962142" w:rsidRDefault="00D215A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D215A2" w:rsidRPr="00962142" w:rsidRDefault="00D215A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6" w:type="dxa"/>
          </w:tcPr>
          <w:p w:rsidR="00D215A2" w:rsidRPr="00962142" w:rsidRDefault="00D215A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D215A2" w:rsidRPr="00962142" w:rsidRDefault="00D215A2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Министерства промышленности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торговли </w:t>
            </w: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Удмуртской Республики услугами связи: Интернет, электронная почта, сотовая связь, фиксированная местная, междугородная, международная телефонная связь</w:t>
            </w:r>
          </w:p>
        </w:tc>
        <w:tc>
          <w:tcPr>
            <w:tcW w:w="1843" w:type="dxa"/>
          </w:tcPr>
          <w:p w:rsidR="00D215A2" w:rsidRDefault="002953EF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Соболева Н.П.</w:t>
            </w:r>
            <w:r w:rsidR="00D215A2">
              <w:rPr>
                <w:rFonts w:ascii="Times New Roman" w:hAnsi="Times New Roman" w:cs="Times New Roman"/>
                <w:sz w:val="18"/>
                <w:szCs w:val="18"/>
              </w:rPr>
              <w:t xml:space="preserve"> – нач. управления</w:t>
            </w:r>
          </w:p>
          <w:p w:rsidR="00D215A2" w:rsidRDefault="00D215A2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215A2" w:rsidRDefault="00D215A2" w:rsidP="001129F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01.01.19</w:t>
            </w:r>
          </w:p>
        </w:tc>
        <w:tc>
          <w:tcPr>
            <w:tcW w:w="850" w:type="dxa"/>
          </w:tcPr>
          <w:p w:rsidR="00D215A2" w:rsidRDefault="00D215A2" w:rsidP="001129F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D215A2" w:rsidRPr="00D825F8" w:rsidRDefault="00D215A2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EB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Министерства за счет обеспечения бесперебойного функционирования сре</w:t>
            </w:r>
            <w:proofErr w:type="gramStart"/>
            <w:r w:rsidRPr="00644EB7">
              <w:rPr>
                <w:rFonts w:ascii="Times New Roman" w:hAnsi="Times New Roman" w:cs="Times New Roman"/>
                <w:sz w:val="18"/>
                <w:szCs w:val="18"/>
              </w:rPr>
              <w:t>дств св</w:t>
            </w:r>
            <w:proofErr w:type="gramEnd"/>
            <w:r w:rsidRPr="00644EB7">
              <w:rPr>
                <w:rFonts w:ascii="Times New Roman" w:hAnsi="Times New Roman" w:cs="Times New Roman"/>
                <w:sz w:val="18"/>
                <w:szCs w:val="18"/>
              </w:rPr>
              <w:t xml:space="preserve">язи </w:t>
            </w:r>
          </w:p>
        </w:tc>
        <w:tc>
          <w:tcPr>
            <w:tcW w:w="1418" w:type="dxa"/>
          </w:tcPr>
          <w:p w:rsidR="00D215A2" w:rsidRPr="00BA14BF" w:rsidRDefault="00D215A2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15A2" w:rsidTr="006003EF">
        <w:tc>
          <w:tcPr>
            <w:tcW w:w="566" w:type="dxa"/>
          </w:tcPr>
          <w:p w:rsidR="00D215A2" w:rsidRPr="00962142" w:rsidRDefault="00D215A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D215A2" w:rsidRPr="00962142" w:rsidRDefault="00D215A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D215A2" w:rsidRPr="00962142" w:rsidRDefault="00D215A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6" w:type="dxa"/>
          </w:tcPr>
          <w:p w:rsidR="00D215A2" w:rsidRPr="00962142" w:rsidRDefault="00D215A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D215A2" w:rsidRPr="00962142" w:rsidRDefault="00D215A2" w:rsidP="00EC534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обучения, </w:t>
            </w:r>
            <w:r w:rsidRPr="0096214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повышения квалификации сотрудников Министерства промышленности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торговли</w:t>
            </w: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 xml:space="preserve"> Удмуртской Республики</w:t>
            </w:r>
          </w:p>
        </w:tc>
        <w:tc>
          <w:tcPr>
            <w:tcW w:w="1843" w:type="dxa"/>
          </w:tcPr>
          <w:p w:rsidR="00D215A2" w:rsidRDefault="002953EF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Соболева Н.П.</w:t>
            </w:r>
            <w:r w:rsidR="00D215A2">
              <w:rPr>
                <w:rFonts w:ascii="Times New Roman" w:hAnsi="Times New Roman" w:cs="Times New Roman"/>
                <w:sz w:val="18"/>
                <w:szCs w:val="18"/>
              </w:rPr>
              <w:t xml:space="preserve"> – нач. </w:t>
            </w:r>
            <w:r w:rsidR="00D21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управления</w:t>
            </w:r>
          </w:p>
          <w:p w:rsidR="00D215A2" w:rsidRDefault="00D215A2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215A2" w:rsidRDefault="00D215A2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01.01.19</w:t>
            </w:r>
          </w:p>
        </w:tc>
        <w:tc>
          <w:tcPr>
            <w:tcW w:w="850" w:type="dxa"/>
          </w:tcPr>
          <w:p w:rsidR="00D215A2" w:rsidRDefault="00D215A2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D215A2" w:rsidRPr="00D825F8" w:rsidRDefault="00D215A2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EB7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</w:t>
            </w:r>
            <w:r w:rsidRPr="00644E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 Министерства за счет повышения квалификации сотрудников</w:t>
            </w:r>
          </w:p>
        </w:tc>
        <w:tc>
          <w:tcPr>
            <w:tcW w:w="1418" w:type="dxa"/>
          </w:tcPr>
          <w:p w:rsidR="00D215A2" w:rsidRPr="00BA14BF" w:rsidRDefault="00D215A2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15A2" w:rsidTr="006003EF">
        <w:tc>
          <w:tcPr>
            <w:tcW w:w="566" w:type="dxa"/>
          </w:tcPr>
          <w:p w:rsidR="00D215A2" w:rsidRPr="00962142" w:rsidRDefault="00D215A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D215A2" w:rsidRPr="00962142" w:rsidRDefault="00D215A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D215A2" w:rsidRPr="00962142" w:rsidRDefault="00D215A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6" w:type="dxa"/>
          </w:tcPr>
          <w:p w:rsidR="00D215A2" w:rsidRPr="00962142" w:rsidRDefault="00D215A2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D215A2" w:rsidRPr="00962142" w:rsidRDefault="00D215A2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15C3F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государственной услуги «</w:t>
            </w:r>
            <w:r w:rsidRPr="00713134">
              <w:rPr>
                <w:rFonts w:ascii="Times New Roman" w:hAnsi="Times New Roman" w:cs="Times New Roman"/>
                <w:sz w:val="18"/>
                <w:szCs w:val="18"/>
              </w:rPr>
              <w:t>Лицензирование заготовки, хранения, переработки и реализации лома черных металлов, цветных металлов</w:t>
            </w:r>
            <w:r w:rsidRPr="00315C3F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43" w:type="dxa"/>
          </w:tcPr>
          <w:p w:rsidR="00D215A2" w:rsidRDefault="00CD12E8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55570">
              <w:rPr>
                <w:rFonts w:ascii="Times New Roman" w:hAnsi="Times New Roman" w:cs="Times New Roman"/>
                <w:sz w:val="18"/>
                <w:szCs w:val="18"/>
              </w:rPr>
              <w:t>Зубринская</w:t>
            </w:r>
            <w:proofErr w:type="spellEnd"/>
            <w:r w:rsidR="00255570">
              <w:rPr>
                <w:rFonts w:ascii="Times New Roman" w:hAnsi="Times New Roman" w:cs="Times New Roman"/>
                <w:sz w:val="18"/>
                <w:szCs w:val="18"/>
              </w:rPr>
              <w:t xml:space="preserve"> Н.В. – нач. управления</w:t>
            </w:r>
          </w:p>
          <w:p w:rsidR="00CD12E8" w:rsidRDefault="00CD12E8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215A2" w:rsidRDefault="00D215A2" w:rsidP="001129F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01.01.19</w:t>
            </w:r>
          </w:p>
        </w:tc>
        <w:tc>
          <w:tcPr>
            <w:tcW w:w="850" w:type="dxa"/>
          </w:tcPr>
          <w:p w:rsidR="00D215A2" w:rsidRDefault="00D215A2" w:rsidP="001129F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D215A2" w:rsidRDefault="00D215A2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2DAA">
              <w:rPr>
                <w:rFonts w:ascii="Times New Roman" w:hAnsi="Times New Roman" w:cs="Times New Roman"/>
                <w:sz w:val="18"/>
                <w:szCs w:val="18"/>
              </w:rPr>
              <w:t>Предупреждение, выявление и пресечение нарушений юридическими лицами, их руководителями и иными должностными лицами, индивидуальными предпринимателями, нарушений лицензионных требований и условий,  уменьшение  количества  нарушений лицензионных требований и условий, совершаемых лицензиатами</w:t>
            </w:r>
          </w:p>
          <w:p w:rsidR="00D215A2" w:rsidRPr="004D2DAA" w:rsidRDefault="00D215A2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</w:t>
            </w:r>
            <w:r w:rsidRPr="004D2DAA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  <w:p w:rsidR="00D215A2" w:rsidRPr="004D2DAA" w:rsidRDefault="00D215A2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</w:t>
            </w:r>
            <w:r w:rsidRPr="004D2DAA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  <w:p w:rsidR="00D215A2" w:rsidRPr="00D825F8" w:rsidRDefault="00D215A2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2DAA">
              <w:rPr>
                <w:rFonts w:ascii="Times New Roman" w:hAnsi="Times New Roman" w:cs="Times New Roman"/>
                <w:sz w:val="18"/>
                <w:szCs w:val="18"/>
              </w:rPr>
              <w:t>15.5.4</w:t>
            </w:r>
          </w:p>
        </w:tc>
        <w:tc>
          <w:tcPr>
            <w:tcW w:w="1418" w:type="dxa"/>
          </w:tcPr>
          <w:p w:rsidR="00D215A2" w:rsidRPr="00BA14BF" w:rsidRDefault="00D215A2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15A2" w:rsidRPr="00BA14BF" w:rsidRDefault="00D215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3EF" w:rsidTr="006003EF">
        <w:tc>
          <w:tcPr>
            <w:tcW w:w="566" w:type="dxa"/>
          </w:tcPr>
          <w:p w:rsidR="002953EF" w:rsidRPr="00962142" w:rsidRDefault="002953EF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2953EF" w:rsidRPr="00962142" w:rsidRDefault="002953EF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2953EF" w:rsidRDefault="002953EF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</w:tcPr>
          <w:p w:rsidR="002953EF" w:rsidRPr="00962142" w:rsidRDefault="002953EF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2953EF" w:rsidRPr="00315C3F" w:rsidRDefault="002953EF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государственной услуги «Лицензирование розничной продажи алкоголя»</w:t>
            </w:r>
          </w:p>
        </w:tc>
        <w:tc>
          <w:tcPr>
            <w:tcW w:w="1843" w:type="dxa"/>
          </w:tcPr>
          <w:p w:rsidR="00255570" w:rsidRDefault="00255570" w:rsidP="00255570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55570">
              <w:rPr>
                <w:rFonts w:ascii="Times New Roman" w:hAnsi="Times New Roman" w:cs="Times New Roman"/>
                <w:sz w:val="18"/>
                <w:szCs w:val="18"/>
              </w:rPr>
              <w:t>Зубринская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Н.В. – нач. управления</w:t>
            </w:r>
          </w:p>
          <w:p w:rsidR="002953EF" w:rsidRDefault="002953EF" w:rsidP="005B62A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953EF" w:rsidRDefault="002953EF" w:rsidP="005B62A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01.01.19</w:t>
            </w:r>
          </w:p>
        </w:tc>
        <w:tc>
          <w:tcPr>
            <w:tcW w:w="850" w:type="dxa"/>
          </w:tcPr>
          <w:p w:rsidR="002953EF" w:rsidRDefault="002953EF" w:rsidP="005B62A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2953EF" w:rsidRPr="004D2DAA" w:rsidRDefault="002953EF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Осуществление государственного регулирования в сфере оборота алкогольной продукции</w:t>
            </w:r>
          </w:p>
        </w:tc>
        <w:tc>
          <w:tcPr>
            <w:tcW w:w="1418" w:type="dxa"/>
          </w:tcPr>
          <w:p w:rsidR="002953EF" w:rsidRPr="00BA14BF" w:rsidRDefault="002953EF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2953EF" w:rsidRPr="00BA14BF" w:rsidRDefault="002953EF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953EF" w:rsidRPr="00BA14BF" w:rsidRDefault="002953EF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953EF" w:rsidRPr="00BA14BF" w:rsidRDefault="002953EF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953EF" w:rsidRPr="00BA14BF" w:rsidRDefault="002953EF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953EF" w:rsidRPr="00BA14BF" w:rsidRDefault="002953EF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2953EF" w:rsidRPr="00BA14BF" w:rsidRDefault="002953EF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3EF" w:rsidTr="006003EF">
        <w:tc>
          <w:tcPr>
            <w:tcW w:w="566" w:type="dxa"/>
          </w:tcPr>
          <w:p w:rsidR="002953EF" w:rsidRDefault="002953EF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2953EF" w:rsidRDefault="002953EF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2953EF" w:rsidRDefault="002953EF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</w:tcPr>
          <w:p w:rsidR="002953EF" w:rsidRPr="00962142" w:rsidRDefault="002953EF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2953EF" w:rsidRDefault="002953EF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спецпродукции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для выдачи лицензий на розничную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продажу алкогольной продукции на территории Удмуртской Республики </w:t>
            </w:r>
          </w:p>
        </w:tc>
        <w:tc>
          <w:tcPr>
            <w:tcW w:w="1843" w:type="dxa"/>
          </w:tcPr>
          <w:p w:rsidR="00255570" w:rsidRDefault="00CD12E8" w:rsidP="00255570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55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Соболева</w:t>
            </w:r>
            <w:r w:rsidR="00255570">
              <w:rPr>
                <w:rFonts w:ascii="Times New Roman" w:hAnsi="Times New Roman" w:cs="Times New Roman"/>
                <w:sz w:val="18"/>
                <w:szCs w:val="18"/>
              </w:rPr>
              <w:t xml:space="preserve"> Н.П. – нач. управления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255570" w:rsidRPr="00255570">
              <w:rPr>
                <w:rFonts w:ascii="Times New Roman" w:hAnsi="Times New Roman" w:cs="Times New Roman"/>
                <w:sz w:val="18"/>
                <w:szCs w:val="18"/>
              </w:rPr>
              <w:t>Зубринская</w:t>
            </w:r>
            <w:proofErr w:type="spellEnd"/>
            <w:r w:rsidR="00255570">
              <w:rPr>
                <w:rFonts w:ascii="Times New Roman" w:hAnsi="Times New Roman" w:cs="Times New Roman"/>
                <w:sz w:val="18"/>
                <w:szCs w:val="18"/>
              </w:rPr>
              <w:t xml:space="preserve"> Н.В. – </w:t>
            </w:r>
            <w:r w:rsidR="002555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нач. управления</w:t>
            </w:r>
          </w:p>
          <w:p w:rsidR="002953EF" w:rsidRDefault="002953EF" w:rsidP="005B62A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953EF" w:rsidRDefault="002953EF" w:rsidP="005B62A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01.01.19</w:t>
            </w:r>
          </w:p>
        </w:tc>
        <w:tc>
          <w:tcPr>
            <w:tcW w:w="850" w:type="dxa"/>
          </w:tcPr>
          <w:p w:rsidR="002953EF" w:rsidRDefault="002953EF" w:rsidP="005B62A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2953EF" w:rsidRDefault="005B62AC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по осуществлению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государственного регулирования в сфере оборота алкогольной продукции</w:t>
            </w:r>
          </w:p>
        </w:tc>
        <w:tc>
          <w:tcPr>
            <w:tcW w:w="1418" w:type="dxa"/>
          </w:tcPr>
          <w:p w:rsidR="002953EF" w:rsidRPr="00BA14BF" w:rsidRDefault="002953EF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2953EF" w:rsidRPr="00BA14BF" w:rsidRDefault="002953EF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953EF" w:rsidRPr="00BA14BF" w:rsidRDefault="002953EF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953EF" w:rsidRPr="00BA14BF" w:rsidRDefault="002953EF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953EF" w:rsidRPr="00BA14BF" w:rsidRDefault="002953EF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953EF" w:rsidRPr="00BA14BF" w:rsidRDefault="002953EF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2953EF" w:rsidRPr="00BA14BF" w:rsidRDefault="002953EF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62AC" w:rsidTr="006003EF">
        <w:tc>
          <w:tcPr>
            <w:tcW w:w="566" w:type="dxa"/>
          </w:tcPr>
          <w:p w:rsidR="005B62AC" w:rsidRDefault="005B62AC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5B62AC" w:rsidRDefault="005B62AC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5B62AC" w:rsidRDefault="005B62AC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</w:tcPr>
          <w:p w:rsidR="005B62AC" w:rsidRPr="00962142" w:rsidRDefault="005B62AC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5B62AC" w:rsidRDefault="005B62AC" w:rsidP="005B62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Осуществление функций контрольного органа в сфере закупок товаров, работ, услуг для государственных нужд Удмуртской Республики и муниципальных нужд муниципальных образований в Удмуртской Республике</w:t>
            </w:r>
          </w:p>
        </w:tc>
        <w:tc>
          <w:tcPr>
            <w:tcW w:w="1843" w:type="dxa"/>
          </w:tcPr>
          <w:p w:rsidR="005B62AC" w:rsidRDefault="00CD12E8" w:rsidP="005B62A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5570">
              <w:rPr>
                <w:rFonts w:ascii="Times New Roman" w:hAnsi="Times New Roman" w:cs="Times New Roman"/>
                <w:sz w:val="18"/>
                <w:szCs w:val="18"/>
              </w:rPr>
              <w:t>Начальник управления торгово-закупочной деятельности</w:t>
            </w:r>
          </w:p>
        </w:tc>
        <w:tc>
          <w:tcPr>
            <w:tcW w:w="851" w:type="dxa"/>
          </w:tcPr>
          <w:p w:rsidR="005B62AC" w:rsidRDefault="005B62AC" w:rsidP="005B62A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01.01.19</w:t>
            </w:r>
          </w:p>
        </w:tc>
        <w:tc>
          <w:tcPr>
            <w:tcW w:w="850" w:type="dxa"/>
          </w:tcPr>
          <w:p w:rsidR="005B62AC" w:rsidRDefault="005B62AC" w:rsidP="005B62A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5B62AC" w:rsidRDefault="005B62AC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Предупреждение, выявление и пресечение нарушений в сфере осуществления закупок товаров, работ, услуг для государственных нужд Удмуртской Республики и муниципальных нужд муниципальных образований в Удмуртской Республике</w:t>
            </w:r>
          </w:p>
        </w:tc>
        <w:tc>
          <w:tcPr>
            <w:tcW w:w="1418" w:type="dxa"/>
          </w:tcPr>
          <w:p w:rsidR="005B62AC" w:rsidRPr="00BA14BF" w:rsidRDefault="005B62AC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B62AC" w:rsidRPr="00BA14BF" w:rsidRDefault="005B62AC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B62AC" w:rsidRPr="00BA14BF" w:rsidRDefault="005B62AC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B62AC" w:rsidRPr="00BA14BF" w:rsidRDefault="005B62AC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62AC" w:rsidRPr="00BA14BF" w:rsidRDefault="005B62AC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B62AC" w:rsidRPr="00BA14BF" w:rsidRDefault="005B62AC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62AC" w:rsidRPr="00BA14BF" w:rsidRDefault="005B62AC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62AC" w:rsidTr="006003EF">
        <w:tc>
          <w:tcPr>
            <w:tcW w:w="566" w:type="dxa"/>
          </w:tcPr>
          <w:p w:rsidR="005B62AC" w:rsidRPr="00162B4B" w:rsidRDefault="005B62AC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62B4B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5B62AC" w:rsidRPr="00162B4B" w:rsidRDefault="005B62AC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62B4B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5B62AC" w:rsidRPr="00162B4B" w:rsidRDefault="005B62AC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5B62AC" w:rsidRPr="00162B4B" w:rsidRDefault="005B62AC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5B62AC" w:rsidRPr="00162B4B" w:rsidRDefault="005B62AC" w:rsidP="0036177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62B4B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«Развитие инновационного территориального кластера «Удмуртский машиностроительный кластер»</w:t>
            </w:r>
          </w:p>
        </w:tc>
        <w:tc>
          <w:tcPr>
            <w:tcW w:w="1843" w:type="dxa"/>
          </w:tcPr>
          <w:p w:rsidR="005B62AC" w:rsidRDefault="005B62AC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B62AC" w:rsidRDefault="005B62AC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B62AC" w:rsidRDefault="005B62AC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B62AC" w:rsidRPr="00D825F8" w:rsidRDefault="005B62AC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5B62AC" w:rsidRPr="00BA14BF" w:rsidRDefault="005B62AC" w:rsidP="002911D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B62AC" w:rsidRPr="001129F7" w:rsidRDefault="005B62AC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29F7">
              <w:rPr>
                <w:rFonts w:ascii="Times New Roman" w:hAnsi="Times New Roman" w:cs="Times New Roman"/>
                <w:b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5B62AC" w:rsidRPr="001129F7" w:rsidRDefault="005B62AC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29F7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5B62AC" w:rsidRPr="001129F7" w:rsidRDefault="005B62AC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29F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5B62AC" w:rsidRPr="001129F7" w:rsidRDefault="005B62AC" w:rsidP="000E7B49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29F7">
              <w:rPr>
                <w:rFonts w:ascii="Times New Roman" w:hAnsi="Times New Roman" w:cs="Times New Roman"/>
                <w:b/>
                <w:sz w:val="18"/>
                <w:szCs w:val="18"/>
              </w:rPr>
              <w:t>1560000000</w:t>
            </w:r>
          </w:p>
        </w:tc>
        <w:tc>
          <w:tcPr>
            <w:tcW w:w="567" w:type="dxa"/>
          </w:tcPr>
          <w:p w:rsidR="005B62AC" w:rsidRPr="001129F7" w:rsidRDefault="005B62AC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29F7">
              <w:rPr>
                <w:rFonts w:ascii="Times New Roman" w:hAnsi="Times New Roman" w:cs="Times New Roman"/>
                <w:b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5B62AC" w:rsidRPr="001129F7" w:rsidRDefault="00A9092D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46 575,8</w:t>
            </w:r>
          </w:p>
        </w:tc>
      </w:tr>
      <w:tr w:rsidR="005B62AC" w:rsidTr="006003EF">
        <w:tc>
          <w:tcPr>
            <w:tcW w:w="566" w:type="dxa"/>
          </w:tcPr>
          <w:p w:rsidR="005B62AC" w:rsidRPr="00962142" w:rsidRDefault="005B62AC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5B62AC" w:rsidRPr="00962142" w:rsidRDefault="005B62AC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5B62AC" w:rsidRPr="00962142" w:rsidRDefault="005B62AC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</w:tcPr>
          <w:p w:rsidR="005B62AC" w:rsidRPr="00962142" w:rsidRDefault="005B62AC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5B62AC" w:rsidRPr="00962142" w:rsidRDefault="005B62AC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7FFD">
              <w:rPr>
                <w:rFonts w:ascii="Times New Roman" w:hAnsi="Times New Roman" w:cs="Times New Roman"/>
                <w:sz w:val="18"/>
                <w:szCs w:val="18"/>
              </w:rPr>
              <w:t>Создание благоприятных условий для развития инновационного территориального кластера, способствующего развитию реального сектора экономики, пополнению консолидированного бюджета Удмуртской Республики, обеспечению занятости Удмуртской Республики</w:t>
            </w:r>
          </w:p>
        </w:tc>
        <w:tc>
          <w:tcPr>
            <w:tcW w:w="1843" w:type="dxa"/>
          </w:tcPr>
          <w:p w:rsidR="005B62AC" w:rsidRDefault="005B62AC" w:rsidP="0044022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Лашкарев В.А. –министр</w:t>
            </w:r>
          </w:p>
        </w:tc>
        <w:tc>
          <w:tcPr>
            <w:tcW w:w="851" w:type="dxa"/>
          </w:tcPr>
          <w:p w:rsidR="005B62AC" w:rsidRDefault="0070315A" w:rsidP="0044022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01.07</w:t>
            </w:r>
            <w:r w:rsidR="005B62AC">
              <w:rPr>
                <w:rFonts w:ascii="Times New Roman" w:hAnsi="Times New Roman" w:cs="Times New Roman"/>
                <w:sz w:val="18"/>
                <w:szCs w:val="18"/>
              </w:rPr>
              <w:t>.19</w:t>
            </w:r>
          </w:p>
        </w:tc>
        <w:tc>
          <w:tcPr>
            <w:tcW w:w="850" w:type="dxa"/>
          </w:tcPr>
          <w:p w:rsidR="005B62AC" w:rsidRDefault="005B62AC" w:rsidP="0044022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5B62AC" w:rsidRDefault="005B62AC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F27E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задач социально-экономического развития Удмуртской Республики посредством создания благоприятных условий для развития инновационного территориального кластера </w:t>
            </w:r>
            <w:r w:rsidRPr="004F27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Удмуртской Республики «Удмуртский машиностроительный кластер»</w:t>
            </w:r>
          </w:p>
          <w:p w:rsidR="005B62AC" w:rsidRDefault="005B62AC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</w:t>
            </w:r>
            <w:r w:rsidRPr="004D2DAA">
              <w:rPr>
                <w:rFonts w:ascii="Times New Roman" w:hAnsi="Times New Roman" w:cs="Times New Roman"/>
                <w:sz w:val="18"/>
                <w:szCs w:val="18"/>
              </w:rPr>
              <w:t>6.1</w:t>
            </w:r>
          </w:p>
          <w:p w:rsidR="005B62AC" w:rsidRDefault="005B62AC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15.6.2</w:t>
            </w:r>
          </w:p>
          <w:p w:rsidR="005B62AC" w:rsidRDefault="005B62AC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15.6.3</w:t>
            </w:r>
          </w:p>
          <w:p w:rsidR="005B62AC" w:rsidRDefault="005B62AC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15.6.4</w:t>
            </w:r>
          </w:p>
          <w:p w:rsidR="005B62AC" w:rsidRPr="00D825F8" w:rsidRDefault="005B62AC" w:rsidP="002D2D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15.6.5</w:t>
            </w:r>
          </w:p>
        </w:tc>
        <w:tc>
          <w:tcPr>
            <w:tcW w:w="1418" w:type="dxa"/>
          </w:tcPr>
          <w:p w:rsidR="005B62AC" w:rsidRPr="00BA14BF" w:rsidRDefault="00B53745" w:rsidP="002911D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D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 Удмуртской Республики</w:t>
            </w:r>
          </w:p>
        </w:tc>
        <w:tc>
          <w:tcPr>
            <w:tcW w:w="708" w:type="dxa"/>
          </w:tcPr>
          <w:p w:rsidR="005B62AC" w:rsidRPr="00BA14BF" w:rsidRDefault="005B62AC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5B62AC" w:rsidRPr="00BA14BF" w:rsidRDefault="005B62AC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5B62AC" w:rsidRPr="00BA14BF" w:rsidRDefault="005B62AC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5B62AC" w:rsidRPr="00BA14BF" w:rsidRDefault="005B62AC" w:rsidP="008B7FF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1560100000</w:t>
            </w:r>
          </w:p>
        </w:tc>
        <w:tc>
          <w:tcPr>
            <w:tcW w:w="567" w:type="dxa"/>
          </w:tcPr>
          <w:p w:rsidR="005B62AC" w:rsidRPr="00BA14BF" w:rsidRDefault="005B62AC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5B62AC" w:rsidRPr="00BA14BF" w:rsidRDefault="005B62AC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2 700,0</w:t>
            </w:r>
          </w:p>
        </w:tc>
      </w:tr>
      <w:tr w:rsidR="005B62AC" w:rsidTr="006003EF">
        <w:tc>
          <w:tcPr>
            <w:tcW w:w="566" w:type="dxa"/>
          </w:tcPr>
          <w:p w:rsidR="005B62AC" w:rsidRPr="00A73848" w:rsidRDefault="005B62AC" w:rsidP="00E919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8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5B62AC" w:rsidRPr="00A73848" w:rsidRDefault="005B62AC" w:rsidP="00E919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84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5B62AC" w:rsidRPr="00A73848" w:rsidRDefault="005B62AC" w:rsidP="00E919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A738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5B62AC" w:rsidRPr="00A73848" w:rsidRDefault="005B62AC" w:rsidP="00E919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8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5B62AC" w:rsidRPr="00A73848" w:rsidRDefault="00A9092D" w:rsidP="003617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и (или) грантов в форме субсидий из бюджета Удмуртской Республики в рамках реализации подпрограммы «Развитие инновационного территориального кластера «Удмуртский машиностроительный кластер», а также регионального проекта «Адресная поддержка повышения производительности труда на предприятиях Удмуртской Республики»</w:t>
            </w:r>
          </w:p>
        </w:tc>
        <w:tc>
          <w:tcPr>
            <w:tcW w:w="1843" w:type="dxa"/>
          </w:tcPr>
          <w:p w:rsidR="005B62AC" w:rsidRDefault="005B62AC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Абрамова А.А. – нач. управления;</w:t>
            </w:r>
          </w:p>
          <w:p w:rsidR="005B62AC" w:rsidRDefault="00A9092D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Соболева Н.П.</w:t>
            </w:r>
            <w:r w:rsidR="005B62AC">
              <w:rPr>
                <w:rFonts w:ascii="Times New Roman" w:hAnsi="Times New Roman" w:cs="Times New Roman"/>
                <w:sz w:val="18"/>
                <w:szCs w:val="18"/>
              </w:rPr>
              <w:t xml:space="preserve"> – нач. управления</w:t>
            </w:r>
          </w:p>
          <w:p w:rsidR="00732283" w:rsidRDefault="00732283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Дерюшева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Е.И. – нач. управления</w:t>
            </w:r>
          </w:p>
        </w:tc>
        <w:tc>
          <w:tcPr>
            <w:tcW w:w="851" w:type="dxa"/>
          </w:tcPr>
          <w:p w:rsidR="005B62AC" w:rsidRDefault="005B62AC" w:rsidP="0044022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01.01.19</w:t>
            </w:r>
          </w:p>
        </w:tc>
        <w:tc>
          <w:tcPr>
            <w:tcW w:w="850" w:type="dxa"/>
          </w:tcPr>
          <w:p w:rsidR="005B62AC" w:rsidRDefault="005B62AC" w:rsidP="0044022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5B62AC" w:rsidRPr="00D825F8" w:rsidRDefault="005B62AC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3848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Организационное развитие Кластера. Повышение эффективности управления Кластером. Оптимизация взаимодействия. </w:t>
            </w:r>
          </w:p>
        </w:tc>
        <w:tc>
          <w:tcPr>
            <w:tcW w:w="1418" w:type="dxa"/>
          </w:tcPr>
          <w:p w:rsidR="005B62AC" w:rsidRPr="00BA14BF" w:rsidRDefault="002911DA" w:rsidP="002911D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D22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8" w:type="dxa"/>
          </w:tcPr>
          <w:p w:rsidR="005B62AC" w:rsidRPr="00BA14BF" w:rsidRDefault="005B62AC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5B62AC" w:rsidRPr="00BA14BF" w:rsidRDefault="005B62AC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5B62AC" w:rsidRPr="00BA14BF" w:rsidRDefault="005B62AC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5B62AC" w:rsidRPr="00BA14BF" w:rsidRDefault="005B62AC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1560100000</w:t>
            </w:r>
          </w:p>
        </w:tc>
        <w:tc>
          <w:tcPr>
            <w:tcW w:w="567" w:type="dxa"/>
          </w:tcPr>
          <w:p w:rsidR="005B62AC" w:rsidRPr="00BA14BF" w:rsidRDefault="005B62AC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5B62AC" w:rsidRPr="00BA14BF" w:rsidRDefault="005B62AC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2 700,0</w:t>
            </w:r>
          </w:p>
        </w:tc>
      </w:tr>
      <w:tr w:rsidR="005B62AC" w:rsidTr="006003EF">
        <w:tc>
          <w:tcPr>
            <w:tcW w:w="566" w:type="dxa"/>
          </w:tcPr>
          <w:p w:rsidR="005B62AC" w:rsidRPr="002D2D7C" w:rsidRDefault="005B62AC" w:rsidP="00315C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2D7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5B62AC" w:rsidRPr="002D2D7C" w:rsidRDefault="005B62AC" w:rsidP="00315C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2D7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5B62AC" w:rsidRPr="002D2D7C" w:rsidRDefault="005B62AC" w:rsidP="00315C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2D7C">
              <w:rPr>
                <w:rFonts w:ascii="Times New Roman" w:hAnsi="Times New Roman" w:cs="Times New Roman"/>
                <w:sz w:val="18"/>
                <w:szCs w:val="18"/>
              </w:rPr>
              <w:t>L2</w:t>
            </w:r>
          </w:p>
        </w:tc>
        <w:tc>
          <w:tcPr>
            <w:tcW w:w="426" w:type="dxa"/>
          </w:tcPr>
          <w:p w:rsidR="005B62AC" w:rsidRPr="002D2D7C" w:rsidRDefault="005B62AC" w:rsidP="00315C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5B62AC" w:rsidRPr="002D2D7C" w:rsidRDefault="005B62AC" w:rsidP="00315C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2D7C">
              <w:rPr>
                <w:rFonts w:ascii="Times New Roman" w:hAnsi="Times New Roman" w:cs="Times New Roman"/>
                <w:sz w:val="18"/>
                <w:szCs w:val="18"/>
              </w:rPr>
              <w:t>Федеральный проект «Адресная поддержка повышения производительности труда на предприятиях»</w:t>
            </w:r>
          </w:p>
        </w:tc>
        <w:tc>
          <w:tcPr>
            <w:tcW w:w="1843" w:type="dxa"/>
          </w:tcPr>
          <w:p w:rsidR="005B62AC" w:rsidRDefault="00A9092D" w:rsidP="00A9092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Дерюшева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Е.И.</w:t>
            </w:r>
            <w:r w:rsidR="005B62AC">
              <w:rPr>
                <w:rFonts w:ascii="Times New Roman" w:hAnsi="Times New Roman" w:cs="Times New Roman"/>
                <w:sz w:val="18"/>
                <w:szCs w:val="18"/>
              </w:rPr>
              <w:t xml:space="preserve"> – нач.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управления</w:t>
            </w:r>
          </w:p>
          <w:p w:rsidR="00732283" w:rsidRDefault="00732283" w:rsidP="00A9092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Злобина О.О. – нач. отдела</w:t>
            </w:r>
          </w:p>
        </w:tc>
        <w:tc>
          <w:tcPr>
            <w:tcW w:w="851" w:type="dxa"/>
          </w:tcPr>
          <w:p w:rsidR="005B62AC" w:rsidRDefault="005B62AC" w:rsidP="0044022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01.01.19</w:t>
            </w:r>
          </w:p>
        </w:tc>
        <w:tc>
          <w:tcPr>
            <w:tcW w:w="850" w:type="dxa"/>
          </w:tcPr>
          <w:p w:rsidR="005B62AC" w:rsidRDefault="005B62AC" w:rsidP="0044022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5B62AC" w:rsidRPr="002D2D7C" w:rsidRDefault="005B62AC" w:rsidP="00315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2D7C">
              <w:rPr>
                <w:rFonts w:ascii="Times New Roman" w:hAnsi="Times New Roman" w:cs="Times New Roman"/>
                <w:sz w:val="18"/>
                <w:szCs w:val="18"/>
              </w:rPr>
              <w:t>Создание и обеспечение деятельности регионального центра компетенции, а также привлечение на реализацию мероприятий по повышению производительности труда консультантов</w:t>
            </w:r>
          </w:p>
        </w:tc>
        <w:tc>
          <w:tcPr>
            <w:tcW w:w="1418" w:type="dxa"/>
          </w:tcPr>
          <w:p w:rsidR="005B62AC" w:rsidRPr="00BA14BF" w:rsidRDefault="002911DA" w:rsidP="002911D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D22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8" w:type="dxa"/>
          </w:tcPr>
          <w:p w:rsidR="005B62AC" w:rsidRDefault="002911D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5B62AC" w:rsidRDefault="002911D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5B62AC" w:rsidRDefault="002911D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5B62AC" w:rsidRPr="002911DA" w:rsidRDefault="002911D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200000</w:t>
            </w:r>
          </w:p>
        </w:tc>
        <w:tc>
          <w:tcPr>
            <w:tcW w:w="567" w:type="dxa"/>
          </w:tcPr>
          <w:p w:rsidR="005B62AC" w:rsidRDefault="002911D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5B62AC" w:rsidRDefault="002911D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43875,8</w:t>
            </w:r>
          </w:p>
        </w:tc>
      </w:tr>
      <w:tr w:rsidR="005B62AC" w:rsidTr="006003EF">
        <w:tc>
          <w:tcPr>
            <w:tcW w:w="566" w:type="dxa"/>
          </w:tcPr>
          <w:p w:rsidR="005B62AC" w:rsidRPr="002D2D7C" w:rsidRDefault="005B62AC" w:rsidP="00315C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2D7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5B62AC" w:rsidRPr="002D2D7C" w:rsidRDefault="005B62AC" w:rsidP="00315C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2D7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5B62AC" w:rsidRPr="002D2D7C" w:rsidRDefault="005B62AC" w:rsidP="00315C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2D7C">
              <w:rPr>
                <w:rFonts w:ascii="Times New Roman" w:hAnsi="Times New Roman" w:cs="Times New Roman"/>
                <w:sz w:val="18"/>
                <w:szCs w:val="18"/>
              </w:rPr>
              <w:t>L2</w:t>
            </w:r>
          </w:p>
        </w:tc>
        <w:tc>
          <w:tcPr>
            <w:tcW w:w="426" w:type="dxa"/>
          </w:tcPr>
          <w:p w:rsidR="005B62AC" w:rsidRPr="002D2D7C" w:rsidRDefault="005B62AC" w:rsidP="00315C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2D7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5B62AC" w:rsidRPr="002D2D7C" w:rsidRDefault="00A9092D" w:rsidP="00A9092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и обеспечение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 регионального центра компетенции в сфере производительности труда</w:t>
            </w:r>
          </w:p>
        </w:tc>
        <w:tc>
          <w:tcPr>
            <w:tcW w:w="1843" w:type="dxa"/>
          </w:tcPr>
          <w:p w:rsidR="00732283" w:rsidRDefault="00732283" w:rsidP="00732283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Дерюшева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Е.И.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нач. управления</w:t>
            </w:r>
          </w:p>
          <w:p w:rsidR="005B62AC" w:rsidRDefault="00732283" w:rsidP="00732283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Злобина О.О. – нач. отдела</w:t>
            </w:r>
          </w:p>
        </w:tc>
        <w:tc>
          <w:tcPr>
            <w:tcW w:w="851" w:type="dxa"/>
          </w:tcPr>
          <w:p w:rsidR="005B62AC" w:rsidRDefault="005B62AC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01.01.19</w:t>
            </w:r>
          </w:p>
        </w:tc>
        <w:tc>
          <w:tcPr>
            <w:tcW w:w="850" w:type="dxa"/>
          </w:tcPr>
          <w:p w:rsidR="005B62AC" w:rsidRDefault="005B62AC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5B62AC" w:rsidRDefault="001E7F7D" w:rsidP="00315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Удмуртской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Республике создан и функционирует региональный центр компетенции</w:t>
            </w:r>
          </w:p>
          <w:p w:rsidR="005B62AC" w:rsidRDefault="001E7F7D" w:rsidP="002D2D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15.6.7</w:t>
            </w:r>
          </w:p>
          <w:p w:rsidR="001E7F7D" w:rsidRDefault="001E7F7D" w:rsidP="002D2D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15.6.10</w:t>
            </w:r>
          </w:p>
          <w:p w:rsidR="001E7F7D" w:rsidRPr="002D2D7C" w:rsidRDefault="001E7F7D" w:rsidP="002D2D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15.6.13</w:t>
            </w:r>
          </w:p>
        </w:tc>
        <w:tc>
          <w:tcPr>
            <w:tcW w:w="1418" w:type="dxa"/>
          </w:tcPr>
          <w:p w:rsidR="005B62AC" w:rsidRPr="00BA14BF" w:rsidRDefault="005B62AC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B62AC" w:rsidRDefault="005B62AC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B62AC" w:rsidRDefault="005B62AC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B62AC" w:rsidRDefault="005B62AC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62AC" w:rsidRDefault="005B62AC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B62AC" w:rsidRDefault="005B62AC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62AC" w:rsidRDefault="005B62AC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3745" w:rsidTr="006003EF">
        <w:tc>
          <w:tcPr>
            <w:tcW w:w="566" w:type="dxa"/>
          </w:tcPr>
          <w:p w:rsidR="00B53745" w:rsidRPr="002D2D7C" w:rsidRDefault="00B53745" w:rsidP="00B53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B53745" w:rsidRPr="002D2D7C" w:rsidRDefault="00B53745" w:rsidP="00B53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B53745" w:rsidRPr="00B53745" w:rsidRDefault="00B53745" w:rsidP="00B53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L2</w:t>
            </w:r>
          </w:p>
        </w:tc>
        <w:tc>
          <w:tcPr>
            <w:tcW w:w="426" w:type="dxa"/>
          </w:tcPr>
          <w:p w:rsidR="00B53745" w:rsidRPr="002D2D7C" w:rsidRDefault="00B53745" w:rsidP="00B53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:rsidR="00B53745" w:rsidRDefault="00B53745" w:rsidP="00A9092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Привлечение консультантов для работы на предприятиях, внедряющих мероприятия по повышению производительности труда</w:t>
            </w:r>
          </w:p>
        </w:tc>
        <w:tc>
          <w:tcPr>
            <w:tcW w:w="1843" w:type="dxa"/>
          </w:tcPr>
          <w:p w:rsidR="00732283" w:rsidRDefault="00732283" w:rsidP="00732283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Дерюшева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Е.И. – нач. управления</w:t>
            </w:r>
          </w:p>
          <w:p w:rsidR="00B53745" w:rsidRDefault="00732283" w:rsidP="00732283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Злобина О.О. – нач. отдела</w:t>
            </w:r>
          </w:p>
        </w:tc>
        <w:tc>
          <w:tcPr>
            <w:tcW w:w="851" w:type="dxa"/>
          </w:tcPr>
          <w:p w:rsidR="00B53745" w:rsidRDefault="00B53745" w:rsidP="00B5374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01.01.19</w:t>
            </w:r>
          </w:p>
        </w:tc>
        <w:tc>
          <w:tcPr>
            <w:tcW w:w="850" w:type="dxa"/>
          </w:tcPr>
          <w:p w:rsidR="00B53745" w:rsidRDefault="00B53745" w:rsidP="00B5374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B53745" w:rsidRDefault="00B53745" w:rsidP="00B53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Внедрены мероприятия по повышению производительности труда с вовлечением к 2024 году в реализацию регионального проекта предприятий-участников внедряющих мероприятия самостоятельно – 17 предприятий участников.</w:t>
            </w:r>
          </w:p>
          <w:p w:rsidR="00B53745" w:rsidRDefault="00B53745" w:rsidP="00B53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2019-2024 годы предприятиями самостоятельно обучено инструментом повышения производительности труда не менее 130 сотрудников</w:t>
            </w:r>
          </w:p>
          <w:p w:rsidR="00B53745" w:rsidRDefault="00B53745" w:rsidP="00B53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15.6.8</w:t>
            </w:r>
          </w:p>
          <w:p w:rsidR="00B53745" w:rsidRDefault="00B53745" w:rsidP="00B53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15.6.11</w:t>
            </w:r>
          </w:p>
        </w:tc>
        <w:tc>
          <w:tcPr>
            <w:tcW w:w="1418" w:type="dxa"/>
          </w:tcPr>
          <w:p w:rsidR="00B53745" w:rsidRPr="00BA14BF" w:rsidRDefault="00B53745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B53745" w:rsidRDefault="00B53745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B53745" w:rsidRDefault="00B53745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B53745" w:rsidRDefault="00B53745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53745" w:rsidRDefault="00B53745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B53745" w:rsidRDefault="00B53745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53745" w:rsidRDefault="00B53745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3745" w:rsidTr="006003EF">
        <w:tc>
          <w:tcPr>
            <w:tcW w:w="566" w:type="dxa"/>
          </w:tcPr>
          <w:p w:rsidR="00B53745" w:rsidRPr="002D2D7C" w:rsidRDefault="00B53745" w:rsidP="00315C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B53745" w:rsidRPr="002D2D7C" w:rsidRDefault="00B53745" w:rsidP="00315C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B53745" w:rsidRPr="00B53745" w:rsidRDefault="00B53745" w:rsidP="00315C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L2</w:t>
            </w:r>
          </w:p>
        </w:tc>
        <w:tc>
          <w:tcPr>
            <w:tcW w:w="426" w:type="dxa"/>
          </w:tcPr>
          <w:p w:rsidR="00B53745" w:rsidRPr="002D2D7C" w:rsidRDefault="00B53745" w:rsidP="00315C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:rsidR="00B53745" w:rsidRDefault="00B53745" w:rsidP="00A9092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и обеспечение деятельности «фабрики процессов», представляющей собой площадку,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обеспечивающую практическое обучение принципам и инструментам бережливого производства посредством имитации реальных производственных и вспомогательных процессов, но не более одной в субъекте Российской Федерации</w:t>
            </w:r>
          </w:p>
        </w:tc>
        <w:tc>
          <w:tcPr>
            <w:tcW w:w="1843" w:type="dxa"/>
          </w:tcPr>
          <w:p w:rsidR="00732283" w:rsidRDefault="00732283" w:rsidP="00732283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Дерюшева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Е.И. – нач. управления</w:t>
            </w:r>
          </w:p>
          <w:p w:rsidR="00B53745" w:rsidRDefault="00732283" w:rsidP="00732283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Злобина О.О. – нач. отдела</w:t>
            </w:r>
          </w:p>
        </w:tc>
        <w:tc>
          <w:tcPr>
            <w:tcW w:w="851" w:type="dxa"/>
          </w:tcPr>
          <w:p w:rsidR="00B53745" w:rsidRDefault="00B53745" w:rsidP="00B5374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01.01.19</w:t>
            </w:r>
          </w:p>
        </w:tc>
        <w:tc>
          <w:tcPr>
            <w:tcW w:w="850" w:type="dxa"/>
          </w:tcPr>
          <w:p w:rsidR="00B53745" w:rsidRDefault="00B53745" w:rsidP="00B5374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B53745" w:rsidRDefault="00B53745" w:rsidP="00315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Создана и осуществляет деятельность «фабрика процессов»</w:t>
            </w:r>
          </w:p>
          <w:p w:rsidR="00B53745" w:rsidRDefault="00B53745" w:rsidP="00B53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B53745" w:rsidRPr="00BA14BF" w:rsidRDefault="00B53745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B53745" w:rsidRDefault="00B53745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B53745" w:rsidRDefault="00B53745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B53745" w:rsidRDefault="00B53745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53745" w:rsidRDefault="00B53745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B53745" w:rsidRDefault="00B53745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53745" w:rsidRDefault="00B53745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315A" w:rsidTr="006003EF">
        <w:tc>
          <w:tcPr>
            <w:tcW w:w="566" w:type="dxa"/>
          </w:tcPr>
          <w:p w:rsidR="0070315A" w:rsidRPr="0096556E" w:rsidRDefault="0096556E" w:rsidP="00315C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6556E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70315A" w:rsidRPr="0096556E" w:rsidRDefault="0096556E" w:rsidP="00315C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6556E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567" w:type="dxa"/>
          </w:tcPr>
          <w:p w:rsidR="0070315A" w:rsidRPr="0096556E" w:rsidRDefault="0070315A" w:rsidP="00315C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70315A" w:rsidRPr="0096556E" w:rsidRDefault="0070315A" w:rsidP="00315C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70315A" w:rsidRPr="0096556E" w:rsidRDefault="0096556E" w:rsidP="00A9092D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6556E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потребительского рынка в Удмуртской Республике</w:t>
            </w:r>
          </w:p>
        </w:tc>
        <w:tc>
          <w:tcPr>
            <w:tcW w:w="1843" w:type="dxa"/>
          </w:tcPr>
          <w:p w:rsidR="0070315A" w:rsidRDefault="0070315A" w:rsidP="00B5374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0315A" w:rsidRDefault="0070315A" w:rsidP="00B5374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0315A" w:rsidRDefault="0070315A" w:rsidP="00B5374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0315A" w:rsidRDefault="0070315A" w:rsidP="00315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70315A" w:rsidRPr="00BA14BF" w:rsidRDefault="0070315A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70315A" w:rsidRDefault="0070315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0315A" w:rsidRDefault="0070315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0315A" w:rsidRDefault="0070315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0315A" w:rsidRDefault="0070315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0315A" w:rsidRDefault="0070315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0315A" w:rsidRDefault="0070315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556E" w:rsidTr="006003EF">
        <w:tc>
          <w:tcPr>
            <w:tcW w:w="566" w:type="dxa"/>
          </w:tcPr>
          <w:p w:rsidR="0096556E" w:rsidRPr="0096556E" w:rsidRDefault="0096556E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56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96556E" w:rsidRPr="0096556E" w:rsidRDefault="0096556E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56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</w:tcPr>
          <w:p w:rsidR="0096556E" w:rsidRPr="0096556E" w:rsidRDefault="0096556E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56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</w:tcPr>
          <w:p w:rsidR="0096556E" w:rsidRPr="0096556E" w:rsidRDefault="0096556E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96556E" w:rsidRPr="0096556E" w:rsidRDefault="0096556E" w:rsidP="0096556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556E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развития </w:t>
            </w:r>
            <w:proofErr w:type="spellStart"/>
            <w:r w:rsidRPr="0096556E">
              <w:rPr>
                <w:rFonts w:ascii="Times New Roman" w:hAnsi="Times New Roman" w:cs="Times New Roman"/>
                <w:sz w:val="18"/>
                <w:szCs w:val="18"/>
              </w:rPr>
              <w:t>многоформатной</w:t>
            </w:r>
            <w:proofErr w:type="spellEnd"/>
            <w:r w:rsidRPr="0096556E">
              <w:rPr>
                <w:rFonts w:ascii="Times New Roman" w:hAnsi="Times New Roman" w:cs="Times New Roman"/>
                <w:sz w:val="18"/>
                <w:szCs w:val="18"/>
              </w:rPr>
              <w:t xml:space="preserve"> торговли (рыночной, ярмарочной, мобильной, дистанционной и нестационарных торговых объектов)</w:t>
            </w:r>
          </w:p>
        </w:tc>
        <w:tc>
          <w:tcPr>
            <w:tcW w:w="1843" w:type="dxa"/>
          </w:tcPr>
          <w:p w:rsidR="0096556E" w:rsidRDefault="0096556E" w:rsidP="00B5374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Чепурина О.А. – зам. министра</w:t>
            </w:r>
          </w:p>
        </w:tc>
        <w:tc>
          <w:tcPr>
            <w:tcW w:w="851" w:type="dxa"/>
          </w:tcPr>
          <w:p w:rsidR="0096556E" w:rsidRDefault="0096556E" w:rsidP="00B5374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01.01.19</w:t>
            </w:r>
          </w:p>
        </w:tc>
        <w:tc>
          <w:tcPr>
            <w:tcW w:w="850" w:type="dxa"/>
          </w:tcPr>
          <w:p w:rsidR="0096556E" w:rsidRDefault="0096556E" w:rsidP="00B5374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96556E" w:rsidRPr="0096556E" w:rsidRDefault="0096556E" w:rsidP="009655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556E">
              <w:rPr>
                <w:rFonts w:ascii="Times New Roman" w:hAnsi="Times New Roman" w:cs="Times New Roman"/>
                <w:sz w:val="18"/>
                <w:szCs w:val="18"/>
              </w:rPr>
              <w:t>Совершенствование правового регулирования в сфере потребительского рынка.</w:t>
            </w:r>
          </w:p>
          <w:p w:rsidR="0096556E" w:rsidRDefault="0096556E" w:rsidP="009655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556E">
              <w:rPr>
                <w:rFonts w:ascii="Times New Roman" w:hAnsi="Times New Roman" w:cs="Times New Roman"/>
                <w:sz w:val="18"/>
                <w:szCs w:val="18"/>
              </w:rPr>
              <w:t>Расширение каналов сбыта товаров посредством развития всех форматов торговли, создание условий для формирования комфортной среды для потребителей республики</w:t>
            </w:r>
          </w:p>
          <w:p w:rsidR="0096556E" w:rsidRDefault="0096556E" w:rsidP="009655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15.0.3</w:t>
            </w:r>
          </w:p>
          <w:p w:rsidR="0096556E" w:rsidRDefault="0096556E" w:rsidP="009655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15.7.1</w:t>
            </w:r>
          </w:p>
          <w:p w:rsidR="0096556E" w:rsidRDefault="0096556E" w:rsidP="009655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15.7.2</w:t>
            </w:r>
          </w:p>
          <w:p w:rsidR="0096556E" w:rsidRDefault="0096556E" w:rsidP="009655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15.7.3</w:t>
            </w:r>
          </w:p>
          <w:p w:rsidR="0096556E" w:rsidRDefault="0096556E" w:rsidP="009655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15.7.4</w:t>
            </w:r>
          </w:p>
          <w:p w:rsidR="0096556E" w:rsidRDefault="0096556E" w:rsidP="009655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15.7.5</w:t>
            </w:r>
          </w:p>
        </w:tc>
        <w:tc>
          <w:tcPr>
            <w:tcW w:w="1418" w:type="dxa"/>
          </w:tcPr>
          <w:p w:rsidR="0096556E" w:rsidRPr="00BA14BF" w:rsidRDefault="0096556E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96556E" w:rsidRDefault="0096556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96556E" w:rsidRDefault="0096556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96556E" w:rsidRDefault="0096556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6556E" w:rsidRDefault="0096556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96556E" w:rsidRDefault="0096556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6556E" w:rsidRDefault="0096556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556E" w:rsidTr="006003EF">
        <w:tc>
          <w:tcPr>
            <w:tcW w:w="566" w:type="dxa"/>
          </w:tcPr>
          <w:p w:rsidR="0096556E" w:rsidRPr="0096556E" w:rsidRDefault="0096556E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56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96556E" w:rsidRPr="0096556E" w:rsidRDefault="0096556E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56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</w:tcPr>
          <w:p w:rsidR="0096556E" w:rsidRPr="0096556E" w:rsidRDefault="0096556E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56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</w:tcPr>
          <w:p w:rsidR="0096556E" w:rsidRPr="0096556E" w:rsidRDefault="0096556E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56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96556E" w:rsidRPr="00067E52" w:rsidRDefault="00067E52" w:rsidP="00067E52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(корректировка) нормативных правовых актов Удмуртской </w:t>
            </w:r>
            <w:r w:rsidRPr="002555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Республики, регулирующих </w:t>
            </w:r>
            <w:r w:rsidR="0096556E"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организацию деятельности на </w:t>
            </w:r>
            <w:r w:rsidR="0096556E"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 ро</w:t>
            </w:r>
            <w:r w:rsidRPr="00255570">
              <w:rPr>
                <w:rFonts w:ascii="Times New Roman" w:hAnsi="Times New Roman" w:cs="Times New Roman"/>
                <w:sz w:val="18"/>
                <w:szCs w:val="18"/>
              </w:rPr>
              <w:t>зничных рынках, ярмарках, НТО</w:t>
            </w:r>
          </w:p>
        </w:tc>
        <w:tc>
          <w:tcPr>
            <w:tcW w:w="1843" w:type="dxa"/>
          </w:tcPr>
          <w:p w:rsidR="0096556E" w:rsidRDefault="0096556E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Чепурина О.А. – зам. министра</w:t>
            </w:r>
          </w:p>
        </w:tc>
        <w:tc>
          <w:tcPr>
            <w:tcW w:w="851" w:type="dxa"/>
          </w:tcPr>
          <w:p w:rsidR="0096556E" w:rsidRDefault="0096556E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01.01.19</w:t>
            </w:r>
          </w:p>
        </w:tc>
        <w:tc>
          <w:tcPr>
            <w:tcW w:w="850" w:type="dxa"/>
          </w:tcPr>
          <w:p w:rsidR="0096556E" w:rsidRDefault="0096556E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96556E" w:rsidRDefault="00067E52" w:rsidP="00315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Совершенствование правового регулирования в </w:t>
            </w:r>
            <w:r w:rsidRPr="002555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сфере потребительского рынка.</w:t>
            </w:r>
          </w:p>
        </w:tc>
        <w:tc>
          <w:tcPr>
            <w:tcW w:w="1418" w:type="dxa"/>
          </w:tcPr>
          <w:p w:rsidR="0096556E" w:rsidRPr="00BA14BF" w:rsidRDefault="0096556E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96556E" w:rsidRDefault="0096556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96556E" w:rsidRDefault="0096556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96556E" w:rsidRDefault="0096556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6556E" w:rsidRDefault="0096556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96556E" w:rsidRDefault="0096556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6556E" w:rsidRDefault="0096556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3952" w:rsidTr="006003EF">
        <w:tc>
          <w:tcPr>
            <w:tcW w:w="566" w:type="dxa"/>
          </w:tcPr>
          <w:p w:rsidR="00263952" w:rsidRPr="00263952" w:rsidRDefault="00263952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9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263952" w:rsidRPr="00263952" w:rsidRDefault="00263952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95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</w:tcPr>
          <w:p w:rsidR="00263952" w:rsidRPr="00263952" w:rsidRDefault="00263952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95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</w:tcPr>
          <w:p w:rsidR="00263952" w:rsidRPr="00263952" w:rsidRDefault="00263952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263952" w:rsidRPr="00263952" w:rsidRDefault="00263952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3952">
              <w:rPr>
                <w:rFonts w:ascii="Times New Roman" w:hAnsi="Times New Roman" w:cs="Times New Roman"/>
                <w:sz w:val="18"/>
                <w:szCs w:val="18"/>
              </w:rPr>
              <w:t>Организация информационно - аналитического наблюдения за состоянием рынка определенного товара и осуществлением торговой деятельности на территории Удмуртской Республики</w:t>
            </w:r>
          </w:p>
        </w:tc>
        <w:tc>
          <w:tcPr>
            <w:tcW w:w="1843" w:type="dxa"/>
          </w:tcPr>
          <w:p w:rsidR="00263952" w:rsidRDefault="00CD12E8" w:rsidP="00620CB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управления торгово-закупочной деятельности </w:t>
            </w:r>
          </w:p>
        </w:tc>
        <w:tc>
          <w:tcPr>
            <w:tcW w:w="851" w:type="dxa"/>
          </w:tcPr>
          <w:p w:rsidR="00263952" w:rsidRDefault="00263952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01.01.19</w:t>
            </w:r>
          </w:p>
        </w:tc>
        <w:tc>
          <w:tcPr>
            <w:tcW w:w="850" w:type="dxa"/>
          </w:tcPr>
          <w:p w:rsidR="00263952" w:rsidRDefault="00263952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263952" w:rsidRDefault="00263952" w:rsidP="00315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63952">
              <w:rPr>
                <w:rFonts w:ascii="Times New Roman" w:hAnsi="Times New Roman" w:cs="Times New Roman"/>
                <w:sz w:val="18"/>
                <w:szCs w:val="18"/>
              </w:rPr>
              <w:t>Насыщение потребительского рынка товарами (услугами), доступность товаров (услуг)  для населения</w:t>
            </w:r>
          </w:p>
          <w:p w:rsidR="00263952" w:rsidRDefault="00263952" w:rsidP="00263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15.0.3</w:t>
            </w:r>
          </w:p>
          <w:p w:rsidR="00263952" w:rsidRDefault="00263952" w:rsidP="00263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15.7.1</w:t>
            </w:r>
          </w:p>
        </w:tc>
        <w:tc>
          <w:tcPr>
            <w:tcW w:w="1418" w:type="dxa"/>
          </w:tcPr>
          <w:p w:rsidR="00263952" w:rsidRPr="00BA14BF" w:rsidRDefault="00263952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263952" w:rsidRDefault="0026395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3952" w:rsidRDefault="0026395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3952" w:rsidRDefault="0026395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63952" w:rsidRDefault="0026395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3952" w:rsidRDefault="0026395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263952" w:rsidRDefault="0026395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3952" w:rsidTr="006003EF">
        <w:tc>
          <w:tcPr>
            <w:tcW w:w="566" w:type="dxa"/>
          </w:tcPr>
          <w:p w:rsidR="00263952" w:rsidRPr="00263952" w:rsidRDefault="00263952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95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263952" w:rsidRPr="00263952" w:rsidRDefault="00263952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95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</w:tcPr>
          <w:p w:rsidR="00263952" w:rsidRPr="00263952" w:rsidRDefault="00263952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95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</w:tcPr>
          <w:p w:rsidR="00263952" w:rsidRPr="00263952" w:rsidRDefault="00263952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263952" w:rsidRPr="00263952" w:rsidRDefault="00263952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3952">
              <w:rPr>
                <w:rFonts w:ascii="Times New Roman" w:hAnsi="Times New Roman" w:cs="Times New Roman"/>
                <w:sz w:val="18"/>
                <w:szCs w:val="18"/>
              </w:rPr>
              <w:t>Формирование и ведение автоматизированных информационных систем потребительского рынка:</w:t>
            </w:r>
          </w:p>
          <w:p w:rsidR="00263952" w:rsidRPr="00263952" w:rsidRDefault="00263952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3952">
              <w:rPr>
                <w:rFonts w:ascii="Times New Roman" w:hAnsi="Times New Roman" w:cs="Times New Roman"/>
                <w:sz w:val="18"/>
                <w:szCs w:val="18"/>
              </w:rPr>
              <w:t>-реестр предприятий, оказывающих бытовые услуги населению;</w:t>
            </w:r>
          </w:p>
          <w:p w:rsidR="00263952" w:rsidRPr="00263952" w:rsidRDefault="00263952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3952">
              <w:rPr>
                <w:rFonts w:ascii="Times New Roman" w:hAnsi="Times New Roman" w:cs="Times New Roman"/>
                <w:sz w:val="18"/>
                <w:szCs w:val="18"/>
              </w:rPr>
              <w:t xml:space="preserve">-реестр гостиниц и аналогичных средств размещения; </w:t>
            </w:r>
          </w:p>
          <w:p w:rsidR="00263952" w:rsidRPr="00263952" w:rsidRDefault="00263952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3952">
              <w:rPr>
                <w:rFonts w:ascii="Times New Roman" w:hAnsi="Times New Roman" w:cs="Times New Roman"/>
                <w:sz w:val="18"/>
                <w:szCs w:val="18"/>
              </w:rPr>
              <w:t>-реестр объектов индустрии питания;</w:t>
            </w:r>
          </w:p>
          <w:p w:rsidR="00263952" w:rsidRPr="00263952" w:rsidRDefault="00263952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3952">
              <w:rPr>
                <w:rFonts w:ascii="Times New Roman" w:hAnsi="Times New Roman" w:cs="Times New Roman"/>
                <w:sz w:val="18"/>
                <w:szCs w:val="18"/>
              </w:rPr>
              <w:t>- реестр розничных рынков;</w:t>
            </w:r>
          </w:p>
          <w:p w:rsidR="00263952" w:rsidRPr="00263952" w:rsidRDefault="00263952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3952">
              <w:rPr>
                <w:rFonts w:ascii="Times New Roman" w:hAnsi="Times New Roman" w:cs="Times New Roman"/>
                <w:sz w:val="18"/>
                <w:szCs w:val="18"/>
              </w:rPr>
              <w:t>- торгового реестра;</w:t>
            </w:r>
          </w:p>
          <w:p w:rsidR="00263952" w:rsidRPr="00263952" w:rsidRDefault="00263952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3952">
              <w:rPr>
                <w:rFonts w:ascii="Times New Roman" w:hAnsi="Times New Roman" w:cs="Times New Roman"/>
                <w:sz w:val="18"/>
                <w:szCs w:val="18"/>
              </w:rPr>
              <w:t>- перечня ярмарок.</w:t>
            </w:r>
          </w:p>
        </w:tc>
        <w:tc>
          <w:tcPr>
            <w:tcW w:w="1843" w:type="dxa"/>
          </w:tcPr>
          <w:p w:rsidR="00263952" w:rsidRDefault="00CD12E8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5570">
              <w:rPr>
                <w:rFonts w:ascii="Times New Roman" w:hAnsi="Times New Roman" w:cs="Times New Roman"/>
                <w:sz w:val="18"/>
                <w:szCs w:val="18"/>
              </w:rPr>
              <w:t>Начальник управления торгово-закупочной деятельности</w:t>
            </w:r>
          </w:p>
        </w:tc>
        <w:tc>
          <w:tcPr>
            <w:tcW w:w="851" w:type="dxa"/>
          </w:tcPr>
          <w:p w:rsidR="00263952" w:rsidRDefault="00263952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01.01.19</w:t>
            </w:r>
          </w:p>
        </w:tc>
        <w:tc>
          <w:tcPr>
            <w:tcW w:w="850" w:type="dxa"/>
          </w:tcPr>
          <w:p w:rsidR="00263952" w:rsidRDefault="00263952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263952" w:rsidRDefault="00263952" w:rsidP="00315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63952">
              <w:rPr>
                <w:rFonts w:ascii="Times New Roman" w:hAnsi="Times New Roman" w:cs="Times New Roman"/>
                <w:sz w:val="18"/>
                <w:szCs w:val="18"/>
              </w:rPr>
              <w:t>Актуализация сведений об объектах  сферы потребительского рынка в Удмуртской Республике</w:t>
            </w:r>
          </w:p>
        </w:tc>
        <w:tc>
          <w:tcPr>
            <w:tcW w:w="1418" w:type="dxa"/>
          </w:tcPr>
          <w:p w:rsidR="00263952" w:rsidRPr="00BA14BF" w:rsidRDefault="00263952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263952" w:rsidRDefault="0026395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3952" w:rsidRDefault="0026395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3952" w:rsidRDefault="0026395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63952" w:rsidRDefault="0026395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3952" w:rsidRDefault="0026395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263952" w:rsidRDefault="0026395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3952" w:rsidTr="006003EF">
        <w:tc>
          <w:tcPr>
            <w:tcW w:w="566" w:type="dxa"/>
          </w:tcPr>
          <w:p w:rsidR="00263952" w:rsidRPr="00263952" w:rsidRDefault="00263952" w:rsidP="002639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395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263952" w:rsidRPr="00263952" w:rsidRDefault="00263952" w:rsidP="002639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395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</w:tcPr>
          <w:p w:rsidR="00263952" w:rsidRPr="00263952" w:rsidRDefault="00263952" w:rsidP="002639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395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</w:tcPr>
          <w:p w:rsidR="00263952" w:rsidRPr="00263952" w:rsidRDefault="00263952" w:rsidP="002639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263952" w:rsidRPr="00263952" w:rsidRDefault="00263952" w:rsidP="002639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3952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совместных мероприятий с организациями торговли и товаропроизводителями по организации взаимного сотрудничества, в том числе  организация торгово-закупочных сессий   </w:t>
            </w:r>
          </w:p>
        </w:tc>
        <w:tc>
          <w:tcPr>
            <w:tcW w:w="1843" w:type="dxa"/>
          </w:tcPr>
          <w:p w:rsidR="00263952" w:rsidRDefault="00CD12E8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5570">
              <w:rPr>
                <w:rFonts w:ascii="Times New Roman" w:hAnsi="Times New Roman" w:cs="Times New Roman"/>
                <w:sz w:val="18"/>
                <w:szCs w:val="18"/>
              </w:rPr>
              <w:t>Начальник управления торгово-закупочной деятельности</w:t>
            </w:r>
          </w:p>
        </w:tc>
        <w:tc>
          <w:tcPr>
            <w:tcW w:w="851" w:type="dxa"/>
          </w:tcPr>
          <w:p w:rsidR="00263952" w:rsidRDefault="00263952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01.01.19</w:t>
            </w:r>
          </w:p>
        </w:tc>
        <w:tc>
          <w:tcPr>
            <w:tcW w:w="850" w:type="dxa"/>
          </w:tcPr>
          <w:p w:rsidR="00263952" w:rsidRDefault="00263952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263952" w:rsidRDefault="00263952" w:rsidP="00315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63952">
              <w:rPr>
                <w:rFonts w:ascii="Times New Roman" w:hAnsi="Times New Roman" w:cs="Times New Roman"/>
                <w:sz w:val="18"/>
                <w:szCs w:val="18"/>
              </w:rPr>
              <w:t>Стимулирование деловой активности и обеспечение взаимодействия субъектов потребительского рынка республики</w:t>
            </w:r>
          </w:p>
          <w:p w:rsidR="00263952" w:rsidRDefault="00263952" w:rsidP="002639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15.7.1</w:t>
            </w:r>
          </w:p>
        </w:tc>
        <w:tc>
          <w:tcPr>
            <w:tcW w:w="1418" w:type="dxa"/>
          </w:tcPr>
          <w:p w:rsidR="00263952" w:rsidRPr="00BA14BF" w:rsidRDefault="00263952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263952" w:rsidRDefault="0026395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3952" w:rsidRDefault="0026395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3952" w:rsidRDefault="0026395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63952" w:rsidRDefault="0026395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3952" w:rsidRDefault="0026395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263952" w:rsidRDefault="00263952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C59EE" w:rsidTr="006003EF">
        <w:tc>
          <w:tcPr>
            <w:tcW w:w="566" w:type="dxa"/>
          </w:tcPr>
          <w:p w:rsidR="003C59EE" w:rsidRPr="003C59EE" w:rsidRDefault="003C59EE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59E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3C59EE" w:rsidRPr="003C59EE" w:rsidRDefault="003C59EE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59E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</w:tcPr>
          <w:p w:rsidR="003C59EE" w:rsidRPr="003C59EE" w:rsidRDefault="003C59EE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59E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</w:tcPr>
          <w:p w:rsidR="003C59EE" w:rsidRPr="003C59EE" w:rsidRDefault="003C59EE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3C59EE" w:rsidRPr="003C59EE" w:rsidRDefault="003C59EE" w:rsidP="00067E5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59EE">
              <w:rPr>
                <w:rFonts w:ascii="Times New Roman" w:hAnsi="Times New Roman" w:cs="Times New Roman"/>
                <w:sz w:val="18"/>
                <w:szCs w:val="18"/>
              </w:rPr>
              <w:t>Содействие развитию кадрового обеспечению сферы  потребительского рынка</w:t>
            </w:r>
          </w:p>
        </w:tc>
        <w:tc>
          <w:tcPr>
            <w:tcW w:w="1843" w:type="dxa"/>
          </w:tcPr>
          <w:p w:rsidR="003C59EE" w:rsidRDefault="00CD12E8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5570">
              <w:rPr>
                <w:rFonts w:ascii="Times New Roman" w:hAnsi="Times New Roman" w:cs="Times New Roman"/>
                <w:sz w:val="18"/>
                <w:szCs w:val="18"/>
              </w:rPr>
              <w:t>Начальник управления торгово-закупочной деятельности</w:t>
            </w:r>
          </w:p>
        </w:tc>
        <w:tc>
          <w:tcPr>
            <w:tcW w:w="851" w:type="dxa"/>
          </w:tcPr>
          <w:p w:rsidR="003C59EE" w:rsidRDefault="003C59EE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01.01.19</w:t>
            </w:r>
          </w:p>
        </w:tc>
        <w:tc>
          <w:tcPr>
            <w:tcW w:w="850" w:type="dxa"/>
          </w:tcPr>
          <w:p w:rsidR="003C59EE" w:rsidRDefault="003C59EE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3C59EE" w:rsidRDefault="003C59EE" w:rsidP="00315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59EE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подготовки и повышения </w:t>
            </w:r>
            <w:proofErr w:type="gramStart"/>
            <w:r w:rsidRPr="003C59EE">
              <w:rPr>
                <w:rFonts w:ascii="Times New Roman" w:hAnsi="Times New Roman" w:cs="Times New Roman"/>
                <w:sz w:val="18"/>
                <w:szCs w:val="18"/>
              </w:rPr>
              <w:t xml:space="preserve">квалификации  </w:t>
            </w:r>
            <w:r w:rsidRPr="003C59E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специалистов сферы  потребительского рынка Удмуртской Республики</w:t>
            </w:r>
            <w:proofErr w:type="gramEnd"/>
            <w:r w:rsidRPr="003C59E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418" w:type="dxa"/>
          </w:tcPr>
          <w:p w:rsidR="003C59EE" w:rsidRPr="00BA14BF" w:rsidRDefault="003C59EE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3C59EE" w:rsidRDefault="003C59E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3C59EE" w:rsidRDefault="003C59E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3C59EE" w:rsidRDefault="003C59E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C59EE" w:rsidRDefault="003C59E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3C59EE" w:rsidRDefault="003C59E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C59EE" w:rsidRDefault="003C59E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C59EE" w:rsidTr="006003EF">
        <w:tc>
          <w:tcPr>
            <w:tcW w:w="566" w:type="dxa"/>
          </w:tcPr>
          <w:p w:rsidR="003C59EE" w:rsidRPr="003C59EE" w:rsidRDefault="003C59EE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59E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3C59EE" w:rsidRPr="003C59EE" w:rsidRDefault="003C59EE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59E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</w:tcPr>
          <w:p w:rsidR="003C59EE" w:rsidRPr="003C59EE" w:rsidRDefault="003C59EE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59E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</w:tcPr>
          <w:p w:rsidR="003C59EE" w:rsidRPr="003C59EE" w:rsidRDefault="003C59EE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3C59EE" w:rsidRPr="003C59EE" w:rsidRDefault="003C59EE" w:rsidP="00067E52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C59EE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предпринимательства, рыночной инфраструктуры в сфере производства и оборота этилового спирта, алкогольной продукции и пива</w:t>
            </w:r>
          </w:p>
        </w:tc>
        <w:tc>
          <w:tcPr>
            <w:tcW w:w="1843" w:type="dxa"/>
          </w:tcPr>
          <w:p w:rsidR="003C59EE" w:rsidRDefault="003C59EE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Чепурина О.А. – зам. министра</w:t>
            </w:r>
          </w:p>
        </w:tc>
        <w:tc>
          <w:tcPr>
            <w:tcW w:w="851" w:type="dxa"/>
          </w:tcPr>
          <w:p w:rsidR="003C59EE" w:rsidRDefault="003C59EE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01.01.19</w:t>
            </w:r>
          </w:p>
        </w:tc>
        <w:tc>
          <w:tcPr>
            <w:tcW w:w="850" w:type="dxa"/>
          </w:tcPr>
          <w:p w:rsidR="003C59EE" w:rsidRDefault="003C59EE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3C59EE" w:rsidRPr="003C59EE" w:rsidRDefault="003C59EE" w:rsidP="003C59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59EE">
              <w:rPr>
                <w:rFonts w:ascii="Times New Roman" w:hAnsi="Times New Roman" w:cs="Times New Roman"/>
                <w:sz w:val="18"/>
                <w:szCs w:val="18"/>
              </w:rPr>
              <w:t>Увеличение производственных мощностей, развитие инфраструктуры</w:t>
            </w:r>
          </w:p>
          <w:p w:rsidR="003C59EE" w:rsidRDefault="003C59EE" w:rsidP="003C59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15.7.2</w:t>
            </w:r>
          </w:p>
          <w:p w:rsidR="003C59EE" w:rsidRDefault="003C59EE" w:rsidP="003C59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15.7.3</w:t>
            </w:r>
          </w:p>
          <w:p w:rsidR="003C59EE" w:rsidRDefault="003C59EE" w:rsidP="003C59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15.7.4</w:t>
            </w:r>
          </w:p>
        </w:tc>
        <w:tc>
          <w:tcPr>
            <w:tcW w:w="1418" w:type="dxa"/>
          </w:tcPr>
          <w:p w:rsidR="003C59EE" w:rsidRPr="00BA14BF" w:rsidRDefault="003C59EE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3C59EE" w:rsidRDefault="003C59E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3C59EE" w:rsidRDefault="003C59E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3C59EE" w:rsidRDefault="003C59E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C59EE" w:rsidRDefault="003C59E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3C59EE" w:rsidRDefault="003C59E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C59EE" w:rsidRDefault="003C59E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C59EE" w:rsidTr="006003EF">
        <w:tc>
          <w:tcPr>
            <w:tcW w:w="566" w:type="dxa"/>
          </w:tcPr>
          <w:p w:rsidR="003C59EE" w:rsidRPr="003C59EE" w:rsidRDefault="003C59EE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59E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3C59EE" w:rsidRPr="003C59EE" w:rsidRDefault="003C59EE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59E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</w:tcPr>
          <w:p w:rsidR="003C59EE" w:rsidRPr="003C59EE" w:rsidRDefault="003C59EE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59E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</w:tcPr>
          <w:p w:rsidR="003C59EE" w:rsidRPr="003C59EE" w:rsidRDefault="003C59EE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3C59EE" w:rsidRPr="003C59EE" w:rsidRDefault="003C59EE" w:rsidP="00067E5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59EE">
              <w:rPr>
                <w:rFonts w:ascii="Times New Roman" w:hAnsi="Times New Roman" w:cs="Times New Roman"/>
                <w:sz w:val="18"/>
                <w:szCs w:val="18"/>
              </w:rPr>
              <w:t>Осуществление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1843" w:type="dxa"/>
          </w:tcPr>
          <w:p w:rsidR="00255570" w:rsidRDefault="00255570" w:rsidP="00255570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55570">
              <w:rPr>
                <w:rFonts w:ascii="Times New Roman" w:hAnsi="Times New Roman" w:cs="Times New Roman"/>
                <w:sz w:val="18"/>
                <w:szCs w:val="18"/>
              </w:rPr>
              <w:t>Зубринская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Н.В. – нач. управления</w:t>
            </w:r>
          </w:p>
          <w:p w:rsidR="003C59EE" w:rsidRDefault="003C59EE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D12E8" w:rsidRDefault="00CD12E8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3C59EE" w:rsidRDefault="003C59EE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01.01.19</w:t>
            </w:r>
          </w:p>
        </w:tc>
        <w:tc>
          <w:tcPr>
            <w:tcW w:w="850" w:type="dxa"/>
          </w:tcPr>
          <w:p w:rsidR="003C59EE" w:rsidRDefault="003C59EE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3C59EE" w:rsidRPr="003C59EE" w:rsidRDefault="003C59EE" w:rsidP="003C59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59EE">
              <w:rPr>
                <w:rFonts w:ascii="Times New Roman" w:hAnsi="Times New Roman" w:cs="Times New Roman"/>
                <w:sz w:val="18"/>
                <w:szCs w:val="18"/>
              </w:rPr>
              <w:t>Обеспечение легальности и оборота алкогольной, спиртосодержащей и безалкогольной продукции</w:t>
            </w:r>
          </w:p>
          <w:p w:rsidR="003C59EE" w:rsidRDefault="003C59EE" w:rsidP="003C59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3C59EE" w:rsidRPr="00BA14BF" w:rsidRDefault="003C59EE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3C59EE" w:rsidRDefault="003C59E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3C59EE" w:rsidRDefault="003C59E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3C59EE" w:rsidRDefault="003C59E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C59EE" w:rsidRDefault="003C59E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3C59EE" w:rsidRDefault="003C59E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C59EE" w:rsidRDefault="003C59E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C59EE" w:rsidTr="006003EF">
        <w:tc>
          <w:tcPr>
            <w:tcW w:w="566" w:type="dxa"/>
          </w:tcPr>
          <w:p w:rsidR="003C59EE" w:rsidRPr="003C59EE" w:rsidRDefault="003C59EE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59E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3C59EE" w:rsidRPr="003C59EE" w:rsidRDefault="003C59EE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59E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</w:tcPr>
          <w:p w:rsidR="003C59EE" w:rsidRPr="003C59EE" w:rsidRDefault="003C59EE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59E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</w:tcPr>
          <w:p w:rsidR="003C59EE" w:rsidRPr="003C59EE" w:rsidRDefault="003C59EE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3C59EE" w:rsidRPr="003C59EE" w:rsidRDefault="003C59EE" w:rsidP="00067E52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C59EE">
              <w:rPr>
                <w:rFonts w:ascii="Times New Roman" w:hAnsi="Times New Roman" w:cs="Times New Roman"/>
                <w:sz w:val="18"/>
                <w:szCs w:val="18"/>
              </w:rPr>
              <w:t>Оказание информационной и организационной поддержки отраслевым мероприятиям</w:t>
            </w:r>
          </w:p>
        </w:tc>
        <w:tc>
          <w:tcPr>
            <w:tcW w:w="1843" w:type="dxa"/>
          </w:tcPr>
          <w:p w:rsidR="003C59EE" w:rsidRDefault="003C59EE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Чепурина О.А. – зам. министра</w:t>
            </w:r>
          </w:p>
        </w:tc>
        <w:tc>
          <w:tcPr>
            <w:tcW w:w="851" w:type="dxa"/>
          </w:tcPr>
          <w:p w:rsidR="003C59EE" w:rsidRDefault="003C59EE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01.01.19</w:t>
            </w:r>
          </w:p>
        </w:tc>
        <w:tc>
          <w:tcPr>
            <w:tcW w:w="850" w:type="dxa"/>
          </w:tcPr>
          <w:p w:rsidR="003C59EE" w:rsidRDefault="003C59EE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3C59EE" w:rsidRDefault="003C59EE" w:rsidP="00315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59EE">
              <w:rPr>
                <w:rFonts w:ascii="Times New Roman" w:hAnsi="Times New Roman" w:cs="Times New Roman"/>
                <w:sz w:val="18"/>
                <w:szCs w:val="18"/>
              </w:rPr>
              <w:t>Формирование и повышение конкурентоспособности предприятий на потребительском рынке, поддержка отечественных товаропроизводителей, повышение престижа рабочих профессий</w:t>
            </w:r>
          </w:p>
        </w:tc>
        <w:tc>
          <w:tcPr>
            <w:tcW w:w="1418" w:type="dxa"/>
          </w:tcPr>
          <w:p w:rsidR="003C59EE" w:rsidRPr="00BA14BF" w:rsidRDefault="003C59EE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3C59EE" w:rsidRDefault="003C59E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3C59EE" w:rsidRDefault="003C59E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3C59EE" w:rsidRDefault="003C59E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C59EE" w:rsidRDefault="003C59E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3C59EE" w:rsidRDefault="003C59E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C59EE" w:rsidRDefault="003C59E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C59EE" w:rsidTr="006003EF">
        <w:tc>
          <w:tcPr>
            <w:tcW w:w="566" w:type="dxa"/>
          </w:tcPr>
          <w:p w:rsidR="003C59EE" w:rsidRPr="003C59EE" w:rsidRDefault="003C59EE" w:rsidP="00067E52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59EE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3C59EE" w:rsidRPr="003C59EE" w:rsidRDefault="003C59EE" w:rsidP="00067E52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59EE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3C59EE" w:rsidRPr="003C59EE" w:rsidRDefault="003C59EE" w:rsidP="00067E52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3C59EE" w:rsidRPr="003C59EE" w:rsidRDefault="003C59EE" w:rsidP="00067E52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3C59EE" w:rsidRPr="003C59EE" w:rsidRDefault="003C59EE" w:rsidP="00067E52">
            <w:pPr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59EE">
              <w:rPr>
                <w:rFonts w:ascii="Times New Roman" w:hAnsi="Times New Roman" w:cs="Times New Roman"/>
                <w:b/>
                <w:sz w:val="18"/>
                <w:szCs w:val="18"/>
              </w:rPr>
              <w:t>Защита прав потребителей в Удмуртской Республике</w:t>
            </w:r>
          </w:p>
        </w:tc>
        <w:tc>
          <w:tcPr>
            <w:tcW w:w="1843" w:type="dxa"/>
          </w:tcPr>
          <w:p w:rsidR="003C59EE" w:rsidRDefault="003C59EE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3C59EE" w:rsidRDefault="003C59EE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C59EE" w:rsidRDefault="003C59EE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C59EE" w:rsidRPr="003C59EE" w:rsidRDefault="003C59EE" w:rsidP="00315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3C59EE" w:rsidRPr="00BA14BF" w:rsidRDefault="003C59EE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3C59EE" w:rsidRDefault="003C59E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3C59EE" w:rsidRDefault="003C59E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3C59EE" w:rsidRDefault="003C59E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C59EE" w:rsidRDefault="003C59E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3C59EE" w:rsidRDefault="003C59E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C59EE" w:rsidRDefault="003C59EE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7ACD" w:rsidTr="006003EF">
        <w:tc>
          <w:tcPr>
            <w:tcW w:w="566" w:type="dxa"/>
          </w:tcPr>
          <w:p w:rsidR="00997ACD" w:rsidRPr="00244F4F" w:rsidRDefault="00997ACD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997ACD" w:rsidRPr="00244F4F" w:rsidRDefault="00997ACD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997ACD" w:rsidRPr="00244F4F" w:rsidRDefault="00997ACD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</w:tcPr>
          <w:p w:rsidR="00997ACD" w:rsidRPr="00244F4F" w:rsidRDefault="00997ACD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997ACD" w:rsidRPr="00244F4F" w:rsidRDefault="00997ACD" w:rsidP="00067E5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и проведение информационной   работы по вопросам: защиты прав потребителей, качества и безопасности товаров и </w:t>
            </w:r>
            <w:r w:rsidRPr="00244F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услуг </w:t>
            </w:r>
          </w:p>
          <w:p w:rsidR="00997ACD" w:rsidRPr="00244F4F" w:rsidRDefault="00997ACD" w:rsidP="00997AC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97ACD" w:rsidRPr="00244F4F" w:rsidRDefault="00997ACD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Лашкарев В.А. –министр</w:t>
            </w:r>
          </w:p>
          <w:p w:rsidR="00997ACD" w:rsidRPr="00244F4F" w:rsidRDefault="00997ACD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Матюшина Н.С.</w:t>
            </w:r>
            <w:r w:rsidR="00255570">
              <w:rPr>
                <w:rFonts w:ascii="Times New Roman" w:hAnsi="Times New Roman" w:cs="Times New Roman"/>
                <w:sz w:val="18"/>
                <w:szCs w:val="18"/>
              </w:rPr>
              <w:t xml:space="preserve"> - р</w:t>
            </w: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 xml:space="preserve">уководитель Управления </w:t>
            </w:r>
          </w:p>
          <w:p w:rsidR="00997ACD" w:rsidRPr="00244F4F" w:rsidRDefault="00997ACD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44F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Роспотребнадзора</w:t>
            </w:r>
            <w:proofErr w:type="spellEnd"/>
            <w:r w:rsidRPr="00244F4F">
              <w:rPr>
                <w:rFonts w:ascii="Times New Roman" w:hAnsi="Times New Roman" w:cs="Times New Roman"/>
                <w:sz w:val="18"/>
                <w:szCs w:val="18"/>
              </w:rPr>
              <w:t xml:space="preserve"> по УР</w:t>
            </w:r>
          </w:p>
        </w:tc>
        <w:tc>
          <w:tcPr>
            <w:tcW w:w="851" w:type="dxa"/>
          </w:tcPr>
          <w:p w:rsidR="00997ACD" w:rsidRPr="00244F4F" w:rsidRDefault="00997ACD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.19</w:t>
            </w:r>
          </w:p>
        </w:tc>
        <w:tc>
          <w:tcPr>
            <w:tcW w:w="850" w:type="dxa"/>
          </w:tcPr>
          <w:p w:rsidR="00997ACD" w:rsidRPr="00244F4F" w:rsidRDefault="00997ACD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997ACD" w:rsidRDefault="00997ACD" w:rsidP="00067E5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7ACD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уровня доступности информации о правах </w:t>
            </w:r>
            <w:r w:rsidRPr="00997A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потребителей и механизмах их защиты, установленных законодательством Российской Федерации. Повышение правовой грамотности населения в сфере защиты прав потребителей</w:t>
            </w:r>
          </w:p>
          <w:p w:rsidR="00997ACD" w:rsidRPr="00244F4F" w:rsidRDefault="00997ACD" w:rsidP="00997A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15.8.1</w:t>
            </w:r>
          </w:p>
        </w:tc>
        <w:tc>
          <w:tcPr>
            <w:tcW w:w="1418" w:type="dxa"/>
          </w:tcPr>
          <w:p w:rsidR="00997ACD" w:rsidRPr="00BA14BF" w:rsidRDefault="00997ACD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997ACD" w:rsidRDefault="00997ACD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997ACD" w:rsidRDefault="00997ACD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997ACD" w:rsidRDefault="00997ACD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97ACD" w:rsidRDefault="00997ACD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997ACD" w:rsidRDefault="00997ACD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97ACD" w:rsidRDefault="00997ACD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7ACD" w:rsidTr="006003EF">
        <w:tc>
          <w:tcPr>
            <w:tcW w:w="566" w:type="dxa"/>
          </w:tcPr>
          <w:p w:rsidR="00997ACD" w:rsidRPr="00244F4F" w:rsidRDefault="00997ACD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997ACD" w:rsidRPr="00244F4F" w:rsidRDefault="00997ACD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997ACD" w:rsidRPr="00244F4F" w:rsidRDefault="00997ACD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</w:tcPr>
          <w:p w:rsidR="00997ACD" w:rsidRPr="00244F4F" w:rsidRDefault="00997ACD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495ED9" w:rsidRPr="00495ED9" w:rsidRDefault="00495ED9" w:rsidP="00495ED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495ED9">
              <w:rPr>
                <w:rFonts w:ascii="Times New Roman" w:hAnsi="Times New Roman"/>
                <w:sz w:val="18"/>
                <w:szCs w:val="18"/>
              </w:rPr>
              <w:t>Проведение публичных мероприятий в средствах массовой информации, в том числе, горячих телефонных линий, прямых эфиров, подготовка и предоставление в СМИ материалов по результатам деятельности Управления в сфере защиты прав потребителей, в том числе с освещением результатов проверок целевых сегментов потребительского рынка, информации о методах и способах защиты и восстановления нарушенных потребительских прав.</w:t>
            </w:r>
            <w:proofErr w:type="gramEnd"/>
          </w:p>
          <w:p w:rsidR="00495ED9" w:rsidRPr="00495ED9" w:rsidRDefault="00495ED9" w:rsidP="00495ED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5ED9">
              <w:rPr>
                <w:rFonts w:ascii="Times New Roman" w:hAnsi="Times New Roman"/>
                <w:sz w:val="18"/>
                <w:szCs w:val="18"/>
              </w:rPr>
              <w:t>Размещение актуальной информации в ГИР ЗПП</w:t>
            </w:r>
          </w:p>
          <w:p w:rsidR="00997ACD" w:rsidRPr="00244F4F" w:rsidRDefault="00495ED9" w:rsidP="00495ED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5ED9">
              <w:rPr>
                <w:rFonts w:ascii="Times New Roman" w:hAnsi="Times New Roman"/>
                <w:sz w:val="18"/>
                <w:szCs w:val="18"/>
              </w:rPr>
              <w:t>Проведение лекций, семинаров, встреч для различных групп населения (социально-уязвимых слоев населения)</w:t>
            </w:r>
          </w:p>
        </w:tc>
        <w:tc>
          <w:tcPr>
            <w:tcW w:w="1843" w:type="dxa"/>
          </w:tcPr>
          <w:p w:rsidR="00997ACD" w:rsidRPr="00255570" w:rsidRDefault="00997ACD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5570">
              <w:rPr>
                <w:rFonts w:ascii="Times New Roman" w:hAnsi="Times New Roman" w:cs="Times New Roman"/>
                <w:sz w:val="18"/>
                <w:szCs w:val="18"/>
              </w:rPr>
              <w:t>Матюшина Н.С.</w:t>
            </w:r>
            <w:r w:rsidR="00255570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</w:p>
          <w:p w:rsidR="00997ACD" w:rsidRPr="00255570" w:rsidRDefault="00255570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997ACD"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уководитель Управления </w:t>
            </w:r>
          </w:p>
          <w:p w:rsidR="00067E52" w:rsidRPr="00255570" w:rsidRDefault="00997ACD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55570">
              <w:rPr>
                <w:rFonts w:ascii="Times New Roman" w:hAnsi="Times New Roman" w:cs="Times New Roman"/>
                <w:sz w:val="18"/>
                <w:szCs w:val="18"/>
              </w:rPr>
              <w:t>Роспотребнадзора</w:t>
            </w:r>
            <w:proofErr w:type="spellEnd"/>
            <w:r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 по УР</w:t>
            </w:r>
            <w:r w:rsidR="00067E52"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67E52" w:rsidRPr="00255570" w:rsidRDefault="00067E52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5570">
              <w:rPr>
                <w:rFonts w:ascii="Times New Roman" w:hAnsi="Times New Roman" w:cs="Times New Roman"/>
                <w:sz w:val="18"/>
                <w:szCs w:val="18"/>
              </w:rPr>
              <w:t>Лашкарев В.А. –министр</w:t>
            </w:r>
          </w:p>
          <w:p w:rsidR="00997ACD" w:rsidRPr="00067E52" w:rsidRDefault="00997ACD" w:rsidP="00067E52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997ACD" w:rsidRPr="00244F4F" w:rsidRDefault="00997ACD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.19</w:t>
            </w:r>
          </w:p>
        </w:tc>
        <w:tc>
          <w:tcPr>
            <w:tcW w:w="850" w:type="dxa"/>
          </w:tcPr>
          <w:p w:rsidR="00997ACD" w:rsidRPr="00244F4F" w:rsidRDefault="00997ACD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620CB2" w:rsidRDefault="00620CB2" w:rsidP="00620CB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7ACD">
              <w:rPr>
                <w:rFonts w:ascii="Times New Roman" w:hAnsi="Times New Roman" w:cs="Times New Roman"/>
                <w:sz w:val="18"/>
                <w:szCs w:val="18"/>
              </w:rPr>
              <w:t>Повышение уровня доступности информации о правах потребителей и механизмах их защиты, установленных законодательством Российской Федерации. Повышение правовой грамотности населения в сфере защиты прав потребителей</w:t>
            </w:r>
          </w:p>
          <w:p w:rsidR="00997ACD" w:rsidRPr="00332F0F" w:rsidRDefault="00997ACD" w:rsidP="00332F0F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997ACD" w:rsidRPr="00BA14BF" w:rsidRDefault="00997ACD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997ACD" w:rsidRDefault="00997ACD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997ACD" w:rsidRDefault="00997ACD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997ACD" w:rsidRDefault="00997ACD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97ACD" w:rsidRDefault="00997ACD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997ACD" w:rsidRDefault="00997ACD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97ACD" w:rsidRDefault="00997ACD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ED9" w:rsidTr="006003EF">
        <w:tc>
          <w:tcPr>
            <w:tcW w:w="566" w:type="dxa"/>
          </w:tcPr>
          <w:p w:rsidR="00495ED9" w:rsidRPr="003C59EE" w:rsidRDefault="00495ED9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495ED9" w:rsidRPr="003C59EE" w:rsidRDefault="00495ED9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495ED9" w:rsidRPr="003C59EE" w:rsidRDefault="00495ED9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</w:tcPr>
          <w:p w:rsidR="00495ED9" w:rsidRPr="003C59EE" w:rsidRDefault="00495ED9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:rsidR="00495ED9" w:rsidRPr="003C59EE" w:rsidRDefault="00495ED9" w:rsidP="00067E52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95ED9">
              <w:rPr>
                <w:rFonts w:ascii="Times New Roman" w:hAnsi="Times New Roman" w:cs="Times New Roman"/>
                <w:sz w:val="18"/>
                <w:szCs w:val="18"/>
              </w:rPr>
              <w:t>Организация, участие в проведении семинаров, конференций, круглых столов по вопросам, затрагивающим сферу защиты прав потребителей с привлечением органов местного самоуправления, общественных организаций, органов исполнительной власти</w:t>
            </w:r>
          </w:p>
        </w:tc>
        <w:tc>
          <w:tcPr>
            <w:tcW w:w="1843" w:type="dxa"/>
          </w:tcPr>
          <w:p w:rsidR="00495ED9" w:rsidRPr="00244F4F" w:rsidRDefault="00861F71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1F71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управления торгово-закупочной деятельности </w:t>
            </w:r>
            <w:proofErr w:type="gramStart"/>
            <w:r w:rsidR="00495ED9" w:rsidRPr="00244F4F">
              <w:rPr>
                <w:rFonts w:ascii="Times New Roman" w:hAnsi="Times New Roman" w:cs="Times New Roman"/>
                <w:sz w:val="18"/>
                <w:szCs w:val="18"/>
              </w:rPr>
              <w:t>Матюшина</w:t>
            </w:r>
            <w:proofErr w:type="gramEnd"/>
            <w:r w:rsidR="00495ED9" w:rsidRPr="00244F4F">
              <w:rPr>
                <w:rFonts w:ascii="Times New Roman" w:hAnsi="Times New Roman" w:cs="Times New Roman"/>
                <w:sz w:val="18"/>
                <w:szCs w:val="18"/>
              </w:rPr>
              <w:t xml:space="preserve"> Н.С.</w:t>
            </w:r>
            <w:r w:rsidR="00255570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</w:p>
          <w:p w:rsidR="00495ED9" w:rsidRPr="00244F4F" w:rsidRDefault="00255570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495ED9" w:rsidRPr="00244F4F">
              <w:rPr>
                <w:rFonts w:ascii="Times New Roman" w:hAnsi="Times New Roman" w:cs="Times New Roman"/>
                <w:sz w:val="18"/>
                <w:szCs w:val="18"/>
              </w:rPr>
              <w:t xml:space="preserve">уководитель Управления </w:t>
            </w:r>
          </w:p>
          <w:p w:rsidR="00495ED9" w:rsidRPr="00244F4F" w:rsidRDefault="00495ED9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Роспотребнадзора</w:t>
            </w:r>
            <w:proofErr w:type="spellEnd"/>
            <w:r w:rsidRPr="00244F4F">
              <w:rPr>
                <w:rFonts w:ascii="Times New Roman" w:hAnsi="Times New Roman" w:cs="Times New Roman"/>
                <w:sz w:val="18"/>
                <w:szCs w:val="18"/>
              </w:rPr>
              <w:t xml:space="preserve"> по УР</w:t>
            </w:r>
          </w:p>
        </w:tc>
        <w:tc>
          <w:tcPr>
            <w:tcW w:w="851" w:type="dxa"/>
          </w:tcPr>
          <w:p w:rsidR="00495ED9" w:rsidRPr="00244F4F" w:rsidRDefault="00495ED9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.19</w:t>
            </w:r>
          </w:p>
        </w:tc>
        <w:tc>
          <w:tcPr>
            <w:tcW w:w="850" w:type="dxa"/>
          </w:tcPr>
          <w:p w:rsidR="00495ED9" w:rsidRPr="00244F4F" w:rsidRDefault="00495ED9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495ED9" w:rsidRPr="003C59EE" w:rsidRDefault="00620CB2" w:rsidP="00620CB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7ACD">
              <w:rPr>
                <w:rFonts w:ascii="Times New Roman" w:hAnsi="Times New Roman" w:cs="Times New Roman"/>
                <w:sz w:val="18"/>
                <w:szCs w:val="18"/>
              </w:rPr>
              <w:t>Повышение уровня доступности информации о правах потребителей и механизмах их защиты, установленных законодательством Российской Федерации. Повышение правовой грамотности населения в сфере защиты прав потребителей</w:t>
            </w:r>
          </w:p>
        </w:tc>
        <w:tc>
          <w:tcPr>
            <w:tcW w:w="1418" w:type="dxa"/>
          </w:tcPr>
          <w:p w:rsidR="00495ED9" w:rsidRPr="00BA14BF" w:rsidRDefault="00495ED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495ED9" w:rsidRDefault="00495ED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95ED9" w:rsidRDefault="00495ED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95ED9" w:rsidRDefault="00495ED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95ED9" w:rsidRDefault="00495ED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95ED9" w:rsidRDefault="00495ED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495ED9" w:rsidRDefault="00495ED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ED9" w:rsidTr="006003EF">
        <w:tc>
          <w:tcPr>
            <w:tcW w:w="566" w:type="dxa"/>
          </w:tcPr>
          <w:p w:rsidR="00495ED9" w:rsidRPr="003C59EE" w:rsidRDefault="00495ED9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495ED9" w:rsidRPr="003C59EE" w:rsidRDefault="00495ED9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495ED9" w:rsidRPr="003C59EE" w:rsidRDefault="00495ED9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</w:tcPr>
          <w:p w:rsidR="00495ED9" w:rsidRPr="003C59EE" w:rsidRDefault="00495ED9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:rsidR="00495ED9" w:rsidRPr="00495ED9" w:rsidRDefault="00495ED9" w:rsidP="00495ED9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Подготовка и размещение </w:t>
            </w:r>
            <w:r w:rsidR="00067E52"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на официальном </w:t>
            </w:r>
            <w:r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 сайте в сети Интернет:</w:t>
            </w:r>
          </w:p>
          <w:p w:rsidR="00495ED9" w:rsidRPr="00495ED9" w:rsidRDefault="00495ED9" w:rsidP="00495ED9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95ED9">
              <w:rPr>
                <w:rFonts w:ascii="Times New Roman" w:hAnsi="Times New Roman" w:cs="Times New Roman"/>
                <w:sz w:val="18"/>
                <w:szCs w:val="18"/>
              </w:rPr>
              <w:t>- образцов исковых заявлений по различным видам гражданско-правовых договоров;</w:t>
            </w:r>
          </w:p>
          <w:p w:rsidR="00495ED9" w:rsidRPr="003C59EE" w:rsidRDefault="00495ED9" w:rsidP="00495ED9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95ED9">
              <w:rPr>
                <w:rFonts w:ascii="Times New Roman" w:hAnsi="Times New Roman" w:cs="Times New Roman"/>
                <w:sz w:val="18"/>
                <w:szCs w:val="18"/>
              </w:rPr>
              <w:t>-результатов рассмотрения исковых заявлений, подготовленных Управлением в защиту прав потребителей в судах</w:t>
            </w:r>
          </w:p>
        </w:tc>
        <w:tc>
          <w:tcPr>
            <w:tcW w:w="1843" w:type="dxa"/>
          </w:tcPr>
          <w:p w:rsidR="00495ED9" w:rsidRPr="00255570" w:rsidRDefault="00495ED9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5570">
              <w:rPr>
                <w:rFonts w:ascii="Times New Roman" w:hAnsi="Times New Roman" w:cs="Times New Roman"/>
                <w:sz w:val="18"/>
                <w:szCs w:val="18"/>
              </w:rPr>
              <w:t>Матюшина Н.С.</w:t>
            </w:r>
            <w:r w:rsidR="00255570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</w:p>
          <w:p w:rsidR="00495ED9" w:rsidRPr="00255570" w:rsidRDefault="00255570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495ED9"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уководитель Управления </w:t>
            </w:r>
          </w:p>
          <w:p w:rsidR="00495ED9" w:rsidRPr="00067E52" w:rsidRDefault="00495ED9" w:rsidP="00067E52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proofErr w:type="spellStart"/>
            <w:r w:rsidRPr="00255570">
              <w:rPr>
                <w:rFonts w:ascii="Times New Roman" w:hAnsi="Times New Roman" w:cs="Times New Roman"/>
                <w:sz w:val="18"/>
                <w:szCs w:val="18"/>
              </w:rPr>
              <w:t>Роспотребнадзора</w:t>
            </w:r>
            <w:proofErr w:type="spellEnd"/>
            <w:r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 по УР</w:t>
            </w:r>
          </w:p>
        </w:tc>
        <w:tc>
          <w:tcPr>
            <w:tcW w:w="851" w:type="dxa"/>
          </w:tcPr>
          <w:p w:rsidR="00495ED9" w:rsidRPr="00244F4F" w:rsidRDefault="00495ED9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.19</w:t>
            </w:r>
          </w:p>
        </w:tc>
        <w:tc>
          <w:tcPr>
            <w:tcW w:w="850" w:type="dxa"/>
          </w:tcPr>
          <w:p w:rsidR="00495ED9" w:rsidRPr="00244F4F" w:rsidRDefault="00495ED9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495ED9" w:rsidRPr="003C59EE" w:rsidRDefault="00620CB2" w:rsidP="00620CB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7ACD">
              <w:rPr>
                <w:rFonts w:ascii="Times New Roman" w:hAnsi="Times New Roman" w:cs="Times New Roman"/>
                <w:sz w:val="18"/>
                <w:szCs w:val="18"/>
              </w:rPr>
              <w:t>Повышение уровня доступности информации о правах потребителей и механизмах их защиты, установленных законодательством Российской Федерации. Повышение правовой грамотности населения в сфере защиты прав потребителей</w:t>
            </w:r>
          </w:p>
        </w:tc>
        <w:tc>
          <w:tcPr>
            <w:tcW w:w="1418" w:type="dxa"/>
          </w:tcPr>
          <w:p w:rsidR="00495ED9" w:rsidRPr="00BA14BF" w:rsidRDefault="00495ED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495ED9" w:rsidRDefault="00495ED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95ED9" w:rsidRDefault="00495ED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95ED9" w:rsidRDefault="00495ED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95ED9" w:rsidRDefault="00495ED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95ED9" w:rsidRDefault="00495ED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495ED9" w:rsidRDefault="00495ED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ED9" w:rsidTr="006003EF">
        <w:tc>
          <w:tcPr>
            <w:tcW w:w="566" w:type="dxa"/>
          </w:tcPr>
          <w:p w:rsidR="00495ED9" w:rsidRPr="003C59EE" w:rsidRDefault="00495ED9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495ED9" w:rsidRPr="003C59EE" w:rsidRDefault="00495ED9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495ED9" w:rsidRPr="003C59EE" w:rsidRDefault="00495ED9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</w:tcPr>
          <w:p w:rsidR="00495ED9" w:rsidRPr="003C59EE" w:rsidRDefault="00495ED9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495ED9" w:rsidRPr="003C59EE" w:rsidRDefault="00495ED9" w:rsidP="00067E52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Повышение правовой грамотности населения на территории  Удмуртской Республики</w:t>
            </w:r>
          </w:p>
        </w:tc>
        <w:tc>
          <w:tcPr>
            <w:tcW w:w="1843" w:type="dxa"/>
          </w:tcPr>
          <w:p w:rsidR="00495ED9" w:rsidRPr="00255570" w:rsidRDefault="00495ED9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5570">
              <w:rPr>
                <w:rFonts w:ascii="Times New Roman" w:hAnsi="Times New Roman" w:cs="Times New Roman"/>
                <w:sz w:val="18"/>
                <w:szCs w:val="18"/>
              </w:rPr>
              <w:t>Матюшина Н.С.</w:t>
            </w:r>
            <w:r w:rsidR="00255570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</w:p>
          <w:p w:rsidR="00495ED9" w:rsidRPr="00255570" w:rsidRDefault="00255570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495ED9"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уководитель Управления </w:t>
            </w:r>
          </w:p>
          <w:p w:rsidR="00495ED9" w:rsidRPr="00255570" w:rsidRDefault="00495ED9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55570">
              <w:rPr>
                <w:rFonts w:ascii="Times New Roman" w:hAnsi="Times New Roman" w:cs="Times New Roman"/>
                <w:sz w:val="18"/>
                <w:szCs w:val="18"/>
              </w:rPr>
              <w:t>Роспотребнадзора</w:t>
            </w:r>
            <w:proofErr w:type="spellEnd"/>
            <w:r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 по УР</w:t>
            </w:r>
          </w:p>
        </w:tc>
        <w:tc>
          <w:tcPr>
            <w:tcW w:w="851" w:type="dxa"/>
          </w:tcPr>
          <w:p w:rsidR="00495ED9" w:rsidRPr="00244F4F" w:rsidRDefault="00495ED9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.19</w:t>
            </w:r>
          </w:p>
        </w:tc>
        <w:tc>
          <w:tcPr>
            <w:tcW w:w="850" w:type="dxa"/>
          </w:tcPr>
          <w:p w:rsidR="00495ED9" w:rsidRPr="00244F4F" w:rsidRDefault="00495ED9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620CB2" w:rsidRDefault="00620CB2" w:rsidP="00620CB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7ACD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уровня доступности информации о правах </w:t>
            </w:r>
            <w:r w:rsidRPr="00997A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потребителей и механизмах их защиты, установленных законодательством Российской Федерации. Повышение правовой грамотности населения в сфере защиты прав потребителей</w:t>
            </w:r>
          </w:p>
          <w:p w:rsidR="00495ED9" w:rsidRPr="003C59EE" w:rsidRDefault="00495ED9" w:rsidP="00315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495ED9" w:rsidRPr="00BA14BF" w:rsidRDefault="00495ED9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495ED9" w:rsidRDefault="00495ED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95ED9" w:rsidRDefault="00495ED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95ED9" w:rsidRDefault="00495ED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95ED9" w:rsidRDefault="00495ED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95ED9" w:rsidRDefault="00495ED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495ED9" w:rsidRDefault="00495ED9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5926" w:rsidTr="006003EF">
        <w:tc>
          <w:tcPr>
            <w:tcW w:w="566" w:type="dxa"/>
          </w:tcPr>
          <w:p w:rsidR="00155926" w:rsidRPr="003C59EE" w:rsidRDefault="00155926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155926" w:rsidRPr="003C59EE" w:rsidRDefault="00155926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155926" w:rsidRPr="003C59EE" w:rsidRDefault="00155926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</w:tcPr>
          <w:p w:rsidR="00155926" w:rsidRPr="003C59EE" w:rsidRDefault="00155926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155926" w:rsidRPr="003C59EE" w:rsidRDefault="00155926" w:rsidP="00067E52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5926">
              <w:rPr>
                <w:rFonts w:ascii="Times New Roman" w:hAnsi="Times New Roman" w:cs="Times New Roman"/>
                <w:sz w:val="18"/>
                <w:szCs w:val="18"/>
              </w:rPr>
              <w:t>Проведение заседаний по защите прав потребителей, публичных слушаний правоприменительной практики при осуществлении контрольно-надзорных деятельности в различных секторах потребительского рынка, месячника по защите прав потребителей и других мероприятий</w:t>
            </w:r>
          </w:p>
        </w:tc>
        <w:tc>
          <w:tcPr>
            <w:tcW w:w="1843" w:type="dxa"/>
          </w:tcPr>
          <w:p w:rsidR="00155926" w:rsidRPr="00255570" w:rsidRDefault="00861F71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управления торгово-закупочной деятельности </w:t>
            </w:r>
            <w:r w:rsidR="00155926" w:rsidRPr="00255570">
              <w:rPr>
                <w:rFonts w:ascii="Times New Roman" w:hAnsi="Times New Roman" w:cs="Times New Roman"/>
                <w:sz w:val="18"/>
                <w:szCs w:val="18"/>
              </w:rPr>
              <w:t>Матюшина Н.С.</w:t>
            </w:r>
            <w:r w:rsidR="00255570">
              <w:rPr>
                <w:rFonts w:ascii="Times New Roman" w:hAnsi="Times New Roman" w:cs="Times New Roman"/>
                <w:sz w:val="18"/>
                <w:szCs w:val="18"/>
              </w:rPr>
              <w:t xml:space="preserve"> - р</w:t>
            </w:r>
            <w:r w:rsidR="00155926"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уководитель Управления </w:t>
            </w:r>
          </w:p>
          <w:p w:rsidR="00155926" w:rsidRPr="00255570" w:rsidRDefault="00155926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55570">
              <w:rPr>
                <w:rFonts w:ascii="Times New Roman" w:hAnsi="Times New Roman" w:cs="Times New Roman"/>
                <w:sz w:val="18"/>
                <w:szCs w:val="18"/>
              </w:rPr>
              <w:t>Роспотребнадзора</w:t>
            </w:r>
            <w:proofErr w:type="spellEnd"/>
            <w:r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 по УР</w:t>
            </w:r>
          </w:p>
        </w:tc>
        <w:tc>
          <w:tcPr>
            <w:tcW w:w="851" w:type="dxa"/>
          </w:tcPr>
          <w:p w:rsidR="00155926" w:rsidRPr="00244F4F" w:rsidRDefault="00155926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.19</w:t>
            </w:r>
          </w:p>
        </w:tc>
        <w:tc>
          <w:tcPr>
            <w:tcW w:w="850" w:type="dxa"/>
          </w:tcPr>
          <w:p w:rsidR="00155926" w:rsidRPr="00244F4F" w:rsidRDefault="00155926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155926" w:rsidRPr="003C59EE" w:rsidRDefault="00155926" w:rsidP="00315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5926">
              <w:rPr>
                <w:rFonts w:ascii="Times New Roman" w:hAnsi="Times New Roman" w:cs="Times New Roman"/>
                <w:sz w:val="18"/>
                <w:szCs w:val="18"/>
              </w:rPr>
              <w:t>Взаимодействие, обеспечение информационного обмена между территориальными органами федеральных органов исполнительной власти, исполнительными органами государственной власти Удмуртской Республики, органами местного самоуправления республики, общественными объединениями и иными организациями по вопросам защиты прав потребителей</w:t>
            </w:r>
          </w:p>
        </w:tc>
        <w:tc>
          <w:tcPr>
            <w:tcW w:w="1418" w:type="dxa"/>
          </w:tcPr>
          <w:p w:rsidR="00155926" w:rsidRPr="00BA14BF" w:rsidRDefault="00155926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155926" w:rsidRDefault="00155926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155926" w:rsidRDefault="00155926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155926" w:rsidRDefault="00155926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55926" w:rsidRDefault="00155926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155926" w:rsidRDefault="00155926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155926" w:rsidRDefault="00155926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5926" w:rsidTr="006003EF">
        <w:tc>
          <w:tcPr>
            <w:tcW w:w="566" w:type="dxa"/>
          </w:tcPr>
          <w:p w:rsidR="00155926" w:rsidRPr="003C59EE" w:rsidRDefault="00155926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155926" w:rsidRPr="003C59EE" w:rsidRDefault="00155926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155926" w:rsidRPr="003C59EE" w:rsidRDefault="00155926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</w:tcPr>
          <w:p w:rsidR="00155926" w:rsidRPr="003C59EE" w:rsidRDefault="00155926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155926" w:rsidRPr="003C59EE" w:rsidRDefault="00155926" w:rsidP="00155926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5926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публичных слушаний по </w:t>
            </w:r>
            <w:r w:rsidRPr="0015592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правоприменительной практике Управления при осуществлении </w:t>
            </w:r>
            <w:proofErr w:type="spellStart"/>
            <w:r w:rsidRPr="00155926">
              <w:rPr>
                <w:rFonts w:ascii="Times New Roman" w:hAnsi="Times New Roman" w:cs="Times New Roman"/>
                <w:sz w:val="18"/>
                <w:szCs w:val="18"/>
              </w:rPr>
              <w:t>контрольн</w:t>
            </w:r>
            <w:proofErr w:type="gramStart"/>
            <w:r w:rsidRPr="0015592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spellEnd"/>
            <w:r w:rsidRPr="0015592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proofErr w:type="gramEnd"/>
            <w:r w:rsidRPr="00155926">
              <w:rPr>
                <w:rFonts w:ascii="Times New Roman" w:hAnsi="Times New Roman" w:cs="Times New Roman"/>
                <w:sz w:val="18"/>
                <w:szCs w:val="18"/>
              </w:rPr>
              <w:t xml:space="preserve"> надзорной деятельности в различных секторах потребительского рынка Удмуртской Республики</w:t>
            </w:r>
          </w:p>
        </w:tc>
        <w:tc>
          <w:tcPr>
            <w:tcW w:w="1843" w:type="dxa"/>
          </w:tcPr>
          <w:p w:rsidR="00155926" w:rsidRPr="00255570" w:rsidRDefault="00155926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55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Матюшина Н.С.</w:t>
            </w:r>
          </w:p>
          <w:p w:rsidR="00155926" w:rsidRPr="00255570" w:rsidRDefault="00155926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</w:t>
            </w:r>
            <w:r w:rsidRPr="002555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Управления </w:t>
            </w:r>
          </w:p>
          <w:p w:rsidR="00155926" w:rsidRPr="00332F0F" w:rsidRDefault="00155926" w:rsidP="00067E52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proofErr w:type="spellStart"/>
            <w:r w:rsidRPr="00255570">
              <w:rPr>
                <w:rFonts w:ascii="Times New Roman" w:hAnsi="Times New Roman" w:cs="Times New Roman"/>
                <w:sz w:val="18"/>
                <w:szCs w:val="18"/>
              </w:rPr>
              <w:t>Роспотребнадзора</w:t>
            </w:r>
            <w:proofErr w:type="spellEnd"/>
            <w:r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 по УР</w:t>
            </w:r>
          </w:p>
        </w:tc>
        <w:tc>
          <w:tcPr>
            <w:tcW w:w="851" w:type="dxa"/>
          </w:tcPr>
          <w:p w:rsidR="00155926" w:rsidRPr="00244F4F" w:rsidRDefault="00155926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.19</w:t>
            </w:r>
          </w:p>
        </w:tc>
        <w:tc>
          <w:tcPr>
            <w:tcW w:w="850" w:type="dxa"/>
          </w:tcPr>
          <w:p w:rsidR="00155926" w:rsidRPr="00244F4F" w:rsidRDefault="00155926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155926" w:rsidRPr="003C59EE" w:rsidRDefault="00332F0F" w:rsidP="00315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2F0F">
              <w:rPr>
                <w:rFonts w:ascii="Times New Roman" w:hAnsi="Times New Roman" w:cs="Times New Roman"/>
                <w:sz w:val="18"/>
                <w:szCs w:val="18"/>
              </w:rPr>
              <w:t xml:space="preserve">Профилактика правонарушений, </w:t>
            </w:r>
            <w:r w:rsidRPr="00332F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связанных с ущемлением прав потребителей</w:t>
            </w:r>
          </w:p>
        </w:tc>
        <w:tc>
          <w:tcPr>
            <w:tcW w:w="1418" w:type="dxa"/>
          </w:tcPr>
          <w:p w:rsidR="00155926" w:rsidRPr="00BA14BF" w:rsidRDefault="00155926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155926" w:rsidRDefault="00155926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155926" w:rsidRDefault="00155926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155926" w:rsidRDefault="00155926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55926" w:rsidRDefault="00155926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155926" w:rsidRDefault="00155926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155926" w:rsidRDefault="00155926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4057C" w:rsidTr="006003EF">
        <w:tc>
          <w:tcPr>
            <w:tcW w:w="566" w:type="dxa"/>
          </w:tcPr>
          <w:p w:rsidR="0084057C" w:rsidRDefault="0084057C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84057C" w:rsidRDefault="0084057C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84057C" w:rsidRDefault="0084057C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</w:tcPr>
          <w:p w:rsidR="0084057C" w:rsidRDefault="0084057C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:rsidR="0084057C" w:rsidRPr="00155926" w:rsidRDefault="0084057C" w:rsidP="00155926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5926">
              <w:rPr>
                <w:rFonts w:ascii="Times New Roman" w:hAnsi="Times New Roman" w:cs="Times New Roman"/>
                <w:sz w:val="18"/>
                <w:szCs w:val="18"/>
              </w:rPr>
              <w:t>Проведение профилактических мероприятий с хозяйствующими субъектами: совещаний, семинаров для изготовителей, продавцов товаров, исполнителей работ и услуг</w:t>
            </w:r>
          </w:p>
        </w:tc>
        <w:tc>
          <w:tcPr>
            <w:tcW w:w="1843" w:type="dxa"/>
          </w:tcPr>
          <w:p w:rsidR="0084057C" w:rsidRPr="00244F4F" w:rsidRDefault="0084057C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Лашкарев В.А. –министр</w:t>
            </w:r>
          </w:p>
          <w:p w:rsidR="0084057C" w:rsidRPr="00244F4F" w:rsidRDefault="0084057C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Матюшина Н.С.</w:t>
            </w:r>
          </w:p>
          <w:p w:rsidR="0084057C" w:rsidRPr="00244F4F" w:rsidRDefault="0084057C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Управления </w:t>
            </w:r>
          </w:p>
          <w:p w:rsidR="0084057C" w:rsidRPr="00244F4F" w:rsidRDefault="0084057C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Роспотребнадзора</w:t>
            </w:r>
            <w:proofErr w:type="spellEnd"/>
            <w:r w:rsidRPr="00244F4F">
              <w:rPr>
                <w:rFonts w:ascii="Times New Roman" w:hAnsi="Times New Roman" w:cs="Times New Roman"/>
                <w:sz w:val="18"/>
                <w:szCs w:val="18"/>
              </w:rPr>
              <w:t xml:space="preserve"> по УР</w:t>
            </w:r>
          </w:p>
        </w:tc>
        <w:tc>
          <w:tcPr>
            <w:tcW w:w="851" w:type="dxa"/>
          </w:tcPr>
          <w:p w:rsidR="0084057C" w:rsidRPr="00244F4F" w:rsidRDefault="0084057C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.19</w:t>
            </w:r>
          </w:p>
        </w:tc>
        <w:tc>
          <w:tcPr>
            <w:tcW w:w="850" w:type="dxa"/>
          </w:tcPr>
          <w:p w:rsidR="0084057C" w:rsidRPr="00244F4F" w:rsidRDefault="0084057C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84057C" w:rsidRPr="003C59EE" w:rsidRDefault="00332F0F" w:rsidP="00315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2F0F">
              <w:rPr>
                <w:rFonts w:ascii="Times New Roman" w:hAnsi="Times New Roman" w:cs="Times New Roman"/>
                <w:sz w:val="18"/>
                <w:szCs w:val="18"/>
              </w:rPr>
              <w:t>Профилактика правонарушений, связанных с ущемлением прав потребителей</w:t>
            </w:r>
          </w:p>
        </w:tc>
        <w:tc>
          <w:tcPr>
            <w:tcW w:w="1418" w:type="dxa"/>
          </w:tcPr>
          <w:p w:rsidR="0084057C" w:rsidRPr="00BA14BF" w:rsidRDefault="0084057C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84057C" w:rsidRDefault="0084057C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84057C" w:rsidRDefault="0084057C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84057C" w:rsidRDefault="0084057C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4057C" w:rsidRDefault="0084057C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84057C" w:rsidRDefault="0084057C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4057C" w:rsidRDefault="0084057C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46EA" w:rsidTr="006003EF">
        <w:tc>
          <w:tcPr>
            <w:tcW w:w="566" w:type="dxa"/>
          </w:tcPr>
          <w:p w:rsidR="00AC46EA" w:rsidRDefault="00AC46EA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AC46EA" w:rsidRDefault="00AC46EA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AC46EA" w:rsidRDefault="00AC46EA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</w:tcPr>
          <w:p w:rsidR="00AC46EA" w:rsidRDefault="00AC46EA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:rsidR="00AC46EA" w:rsidRPr="00255570" w:rsidRDefault="00AC46EA" w:rsidP="00332F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заседаний Межведомственного координационного совета по защите прав потребителей при Правительстве Удмуртской Республики </w:t>
            </w:r>
          </w:p>
        </w:tc>
        <w:tc>
          <w:tcPr>
            <w:tcW w:w="1843" w:type="dxa"/>
          </w:tcPr>
          <w:p w:rsidR="00AC46EA" w:rsidRPr="00255570" w:rsidRDefault="00AC46EA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5570">
              <w:rPr>
                <w:rFonts w:ascii="Times New Roman" w:hAnsi="Times New Roman" w:cs="Times New Roman"/>
                <w:sz w:val="18"/>
                <w:szCs w:val="18"/>
              </w:rPr>
              <w:t>Лашкарев В.А. –министр</w:t>
            </w:r>
          </w:p>
          <w:p w:rsidR="00AC46EA" w:rsidRPr="00255570" w:rsidRDefault="00AC46EA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C46EA" w:rsidRPr="00244F4F" w:rsidRDefault="00AC46EA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.19</w:t>
            </w:r>
          </w:p>
        </w:tc>
        <w:tc>
          <w:tcPr>
            <w:tcW w:w="850" w:type="dxa"/>
          </w:tcPr>
          <w:p w:rsidR="00AC46EA" w:rsidRPr="00244F4F" w:rsidRDefault="00AC46EA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AC46EA" w:rsidRPr="003C59EE" w:rsidRDefault="00AC46EA" w:rsidP="00332F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6EA">
              <w:rPr>
                <w:rFonts w:ascii="Times New Roman" w:hAnsi="Times New Roman" w:cs="Times New Roman"/>
                <w:sz w:val="18"/>
                <w:szCs w:val="18"/>
              </w:rPr>
              <w:t xml:space="preserve">Взаимодействие, обеспечение информационного обмена между территориальными органами федеральных органов исполнительной власти, исполнительными органами государственной власти Удмуртской Республики, органами местного самоуправления республики, общественными объединениями и иными организациями по вопросам защиты </w:t>
            </w:r>
            <w:r w:rsidRPr="00AC46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прав потребителей. </w:t>
            </w:r>
          </w:p>
        </w:tc>
        <w:tc>
          <w:tcPr>
            <w:tcW w:w="1418" w:type="dxa"/>
          </w:tcPr>
          <w:p w:rsidR="00AC46EA" w:rsidRPr="00BA14BF" w:rsidRDefault="00AC46EA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46EA" w:rsidTr="006003EF">
        <w:tc>
          <w:tcPr>
            <w:tcW w:w="566" w:type="dxa"/>
          </w:tcPr>
          <w:p w:rsidR="00AC46EA" w:rsidRPr="00155926" w:rsidRDefault="00AC46EA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592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AC46EA" w:rsidRPr="00155926" w:rsidRDefault="00AC46EA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592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AC46EA" w:rsidRPr="00155926" w:rsidRDefault="00AC46EA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592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</w:tcPr>
          <w:p w:rsidR="00AC46EA" w:rsidRPr="00155926" w:rsidRDefault="00AC46EA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AC46EA" w:rsidRPr="00155926" w:rsidRDefault="00AC46EA" w:rsidP="00067E5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592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качества произведенной и реализуемой продукции (товара)</w:t>
            </w:r>
          </w:p>
        </w:tc>
        <w:tc>
          <w:tcPr>
            <w:tcW w:w="1843" w:type="dxa"/>
          </w:tcPr>
          <w:p w:rsidR="00AC46EA" w:rsidRPr="00244F4F" w:rsidRDefault="00AC46EA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Лашкарев В.А. –министр</w:t>
            </w:r>
          </w:p>
          <w:p w:rsidR="00AC46EA" w:rsidRPr="00244F4F" w:rsidRDefault="00AC46EA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Матюшина Н.С.</w:t>
            </w:r>
          </w:p>
          <w:p w:rsidR="00AC46EA" w:rsidRPr="00244F4F" w:rsidRDefault="00AC46EA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Управления </w:t>
            </w:r>
          </w:p>
          <w:p w:rsidR="00AC46EA" w:rsidRPr="00244F4F" w:rsidRDefault="00AC46EA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Роспотребнадзора</w:t>
            </w:r>
            <w:proofErr w:type="spellEnd"/>
            <w:r w:rsidRPr="00244F4F">
              <w:rPr>
                <w:rFonts w:ascii="Times New Roman" w:hAnsi="Times New Roman" w:cs="Times New Roman"/>
                <w:sz w:val="18"/>
                <w:szCs w:val="18"/>
              </w:rPr>
              <w:t xml:space="preserve"> по УР</w:t>
            </w:r>
          </w:p>
        </w:tc>
        <w:tc>
          <w:tcPr>
            <w:tcW w:w="851" w:type="dxa"/>
          </w:tcPr>
          <w:p w:rsidR="00AC46EA" w:rsidRPr="00244F4F" w:rsidRDefault="00AC46EA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.19</w:t>
            </w:r>
          </w:p>
        </w:tc>
        <w:tc>
          <w:tcPr>
            <w:tcW w:w="850" w:type="dxa"/>
          </w:tcPr>
          <w:p w:rsidR="00AC46EA" w:rsidRPr="00244F4F" w:rsidRDefault="00AC46EA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AC46EA" w:rsidRPr="003C59EE" w:rsidRDefault="00AC46EA" w:rsidP="00315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4057C">
              <w:rPr>
                <w:rFonts w:ascii="Times New Roman" w:hAnsi="Times New Roman" w:cs="Times New Roman"/>
                <w:sz w:val="18"/>
                <w:szCs w:val="18"/>
              </w:rPr>
              <w:t>Обеспечение безопасности и качества пищевой продукции, возможность проведения лабораторных испытаний</w:t>
            </w:r>
          </w:p>
        </w:tc>
        <w:tc>
          <w:tcPr>
            <w:tcW w:w="1418" w:type="dxa"/>
          </w:tcPr>
          <w:p w:rsidR="00AC46EA" w:rsidRPr="00BA14BF" w:rsidRDefault="00AC46EA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46EA" w:rsidTr="006003EF">
        <w:tc>
          <w:tcPr>
            <w:tcW w:w="566" w:type="dxa"/>
          </w:tcPr>
          <w:p w:rsidR="00AC46EA" w:rsidRDefault="00AC46EA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AC46EA" w:rsidRDefault="00AC46EA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AC46EA" w:rsidRDefault="00AC46EA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</w:tcPr>
          <w:p w:rsidR="00AC46EA" w:rsidRDefault="00AC46EA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AC46EA" w:rsidRPr="00155926" w:rsidRDefault="00AC46EA" w:rsidP="00155926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057C">
              <w:rPr>
                <w:rFonts w:ascii="Times New Roman" w:hAnsi="Times New Roman" w:cs="Times New Roman"/>
                <w:sz w:val="18"/>
                <w:szCs w:val="18"/>
              </w:rPr>
              <w:t>Проведение контрольных мероприятий в социально значимых секторах потребительского рынка</w:t>
            </w:r>
          </w:p>
        </w:tc>
        <w:tc>
          <w:tcPr>
            <w:tcW w:w="1843" w:type="dxa"/>
          </w:tcPr>
          <w:p w:rsidR="00AC46EA" w:rsidRPr="00255570" w:rsidRDefault="00AC46EA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5570">
              <w:rPr>
                <w:rFonts w:ascii="Times New Roman" w:hAnsi="Times New Roman" w:cs="Times New Roman"/>
                <w:sz w:val="18"/>
                <w:szCs w:val="18"/>
              </w:rPr>
              <w:t>Матюшина Н.С.</w:t>
            </w:r>
          </w:p>
          <w:p w:rsidR="00AC46EA" w:rsidRPr="00255570" w:rsidRDefault="00AC46EA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Управления </w:t>
            </w:r>
          </w:p>
          <w:p w:rsidR="00AC46EA" w:rsidRPr="00255570" w:rsidRDefault="00AC46EA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55570">
              <w:rPr>
                <w:rFonts w:ascii="Times New Roman" w:hAnsi="Times New Roman" w:cs="Times New Roman"/>
                <w:sz w:val="18"/>
                <w:szCs w:val="18"/>
              </w:rPr>
              <w:t>Роспотребнадзора</w:t>
            </w:r>
            <w:proofErr w:type="spellEnd"/>
            <w:r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 по УР</w:t>
            </w:r>
          </w:p>
        </w:tc>
        <w:tc>
          <w:tcPr>
            <w:tcW w:w="851" w:type="dxa"/>
          </w:tcPr>
          <w:p w:rsidR="00AC46EA" w:rsidRPr="00244F4F" w:rsidRDefault="00AC46EA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.19</w:t>
            </w:r>
          </w:p>
        </w:tc>
        <w:tc>
          <w:tcPr>
            <w:tcW w:w="850" w:type="dxa"/>
          </w:tcPr>
          <w:p w:rsidR="00AC46EA" w:rsidRPr="00244F4F" w:rsidRDefault="00AC46EA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AC46EA" w:rsidRPr="003C59EE" w:rsidRDefault="00620CB2" w:rsidP="00315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4057C">
              <w:rPr>
                <w:rFonts w:ascii="Times New Roman" w:hAnsi="Times New Roman" w:cs="Times New Roman"/>
                <w:sz w:val="18"/>
                <w:szCs w:val="18"/>
              </w:rPr>
              <w:t>Обеспечение безопасности и качества пищевой продукции, возможность проведения лабораторных испытаний</w:t>
            </w:r>
          </w:p>
        </w:tc>
        <w:tc>
          <w:tcPr>
            <w:tcW w:w="1418" w:type="dxa"/>
          </w:tcPr>
          <w:p w:rsidR="00AC46EA" w:rsidRPr="00BA14BF" w:rsidRDefault="00AC46EA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46EA" w:rsidTr="006003EF">
        <w:tc>
          <w:tcPr>
            <w:tcW w:w="566" w:type="dxa"/>
          </w:tcPr>
          <w:p w:rsidR="00AC46EA" w:rsidRDefault="00AC46EA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AC46EA" w:rsidRDefault="00AC46EA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AC46EA" w:rsidRDefault="00AC46EA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</w:tcPr>
          <w:p w:rsidR="00AC46EA" w:rsidRDefault="00AC46EA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:rsidR="00AC46EA" w:rsidRPr="00155926" w:rsidRDefault="00AC46EA" w:rsidP="00155926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досудебной защиты прав потребителей на территории Удмуртской Республики</w:t>
            </w:r>
          </w:p>
        </w:tc>
        <w:tc>
          <w:tcPr>
            <w:tcW w:w="1843" w:type="dxa"/>
          </w:tcPr>
          <w:p w:rsidR="00AC46EA" w:rsidRPr="00255570" w:rsidRDefault="00AC46EA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5570">
              <w:rPr>
                <w:rFonts w:ascii="Times New Roman" w:hAnsi="Times New Roman" w:cs="Times New Roman"/>
                <w:sz w:val="18"/>
                <w:szCs w:val="18"/>
              </w:rPr>
              <w:t>Матюшина Н.С.</w:t>
            </w:r>
          </w:p>
          <w:p w:rsidR="00AC46EA" w:rsidRPr="00255570" w:rsidRDefault="00AC46EA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Управления </w:t>
            </w:r>
          </w:p>
          <w:p w:rsidR="00AC46EA" w:rsidRPr="00255570" w:rsidRDefault="00AC46EA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55570">
              <w:rPr>
                <w:rFonts w:ascii="Times New Roman" w:hAnsi="Times New Roman" w:cs="Times New Roman"/>
                <w:sz w:val="18"/>
                <w:szCs w:val="18"/>
              </w:rPr>
              <w:t>Роспотребнадзора</w:t>
            </w:r>
            <w:proofErr w:type="spellEnd"/>
            <w:r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 по УР</w:t>
            </w:r>
          </w:p>
        </w:tc>
        <w:tc>
          <w:tcPr>
            <w:tcW w:w="851" w:type="dxa"/>
          </w:tcPr>
          <w:p w:rsidR="00AC46EA" w:rsidRPr="00244F4F" w:rsidRDefault="00AC46EA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.19</w:t>
            </w:r>
          </w:p>
        </w:tc>
        <w:tc>
          <w:tcPr>
            <w:tcW w:w="850" w:type="dxa"/>
          </w:tcPr>
          <w:p w:rsidR="00AC46EA" w:rsidRPr="00244F4F" w:rsidRDefault="00AC46EA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AC46EA" w:rsidRPr="003C59EE" w:rsidRDefault="00620CB2" w:rsidP="00315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4057C">
              <w:rPr>
                <w:rFonts w:ascii="Times New Roman" w:hAnsi="Times New Roman" w:cs="Times New Roman"/>
                <w:sz w:val="18"/>
                <w:szCs w:val="18"/>
              </w:rPr>
              <w:t>Обеспечение безопасности и качества пищевой продукции, возможность проведения лабораторных испытаний</w:t>
            </w:r>
          </w:p>
        </w:tc>
        <w:tc>
          <w:tcPr>
            <w:tcW w:w="1418" w:type="dxa"/>
          </w:tcPr>
          <w:p w:rsidR="00AC46EA" w:rsidRPr="00BA14BF" w:rsidRDefault="00AC46EA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46EA" w:rsidTr="006003EF">
        <w:tc>
          <w:tcPr>
            <w:tcW w:w="566" w:type="dxa"/>
          </w:tcPr>
          <w:p w:rsidR="00AC46EA" w:rsidRPr="0084057C" w:rsidRDefault="00AC46EA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057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AC46EA" w:rsidRPr="0084057C" w:rsidRDefault="00AC46EA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057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AC46EA" w:rsidRPr="0084057C" w:rsidRDefault="00AC46EA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057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</w:tcPr>
          <w:p w:rsidR="00AC46EA" w:rsidRPr="0084057C" w:rsidRDefault="00AC46EA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AC46EA" w:rsidRPr="0084057C" w:rsidRDefault="00AC46EA" w:rsidP="00067E5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4057C">
              <w:rPr>
                <w:rFonts w:ascii="Times New Roman" w:hAnsi="Times New Roman" w:cs="Times New Roman"/>
                <w:sz w:val="18"/>
                <w:szCs w:val="18"/>
              </w:rPr>
              <w:t>Организация мониторинга и обследование объектов потребительского рынка по вопросам качества и безопасности товаров и вопросам доступности инвалидов и маломобильных групп населения</w:t>
            </w:r>
          </w:p>
        </w:tc>
        <w:tc>
          <w:tcPr>
            <w:tcW w:w="1843" w:type="dxa"/>
          </w:tcPr>
          <w:p w:rsidR="00AC46EA" w:rsidRPr="00255570" w:rsidRDefault="00861F71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управления торгово-закупочной деятельности </w:t>
            </w:r>
            <w:proofErr w:type="gramStart"/>
            <w:r w:rsidR="00AC46EA" w:rsidRPr="00255570">
              <w:rPr>
                <w:rFonts w:ascii="Times New Roman" w:hAnsi="Times New Roman" w:cs="Times New Roman"/>
                <w:sz w:val="18"/>
                <w:szCs w:val="18"/>
              </w:rPr>
              <w:t>Матюшина</w:t>
            </w:r>
            <w:proofErr w:type="gramEnd"/>
            <w:r w:rsidR="00AC46EA"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 Н.С.</w:t>
            </w:r>
          </w:p>
          <w:p w:rsidR="00AC46EA" w:rsidRPr="00255570" w:rsidRDefault="00AC46EA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Управления </w:t>
            </w:r>
          </w:p>
          <w:p w:rsidR="00AC46EA" w:rsidRPr="00255570" w:rsidRDefault="00AC46EA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55570">
              <w:rPr>
                <w:rFonts w:ascii="Times New Roman" w:hAnsi="Times New Roman" w:cs="Times New Roman"/>
                <w:sz w:val="18"/>
                <w:szCs w:val="18"/>
              </w:rPr>
              <w:t>Роспотребнадзора</w:t>
            </w:r>
            <w:proofErr w:type="spellEnd"/>
            <w:r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 по УР</w:t>
            </w:r>
          </w:p>
        </w:tc>
        <w:tc>
          <w:tcPr>
            <w:tcW w:w="851" w:type="dxa"/>
          </w:tcPr>
          <w:p w:rsidR="00AC46EA" w:rsidRPr="00244F4F" w:rsidRDefault="00AC46EA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.19</w:t>
            </w:r>
          </w:p>
        </w:tc>
        <w:tc>
          <w:tcPr>
            <w:tcW w:w="850" w:type="dxa"/>
          </w:tcPr>
          <w:p w:rsidR="00AC46EA" w:rsidRPr="00244F4F" w:rsidRDefault="00AC46EA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AC46EA" w:rsidRDefault="00AC46EA" w:rsidP="00315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4057C">
              <w:rPr>
                <w:rFonts w:ascii="Times New Roman" w:hAnsi="Times New Roman" w:cs="Times New Roman"/>
                <w:sz w:val="18"/>
                <w:szCs w:val="18"/>
              </w:rPr>
              <w:t>Повышение качества и безопасности товаров и услуг, уровня обслуживания населения, доступности для инвалидов и маломобильных групп населения на территории Удмуртской Республики</w:t>
            </w:r>
          </w:p>
          <w:p w:rsidR="00AC46EA" w:rsidRPr="003C59EE" w:rsidRDefault="00AC46EA" w:rsidP="008405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15.8.2</w:t>
            </w:r>
          </w:p>
        </w:tc>
        <w:tc>
          <w:tcPr>
            <w:tcW w:w="1418" w:type="dxa"/>
          </w:tcPr>
          <w:p w:rsidR="00AC46EA" w:rsidRPr="00BA14BF" w:rsidRDefault="00AC46EA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46EA" w:rsidTr="006003EF">
        <w:tc>
          <w:tcPr>
            <w:tcW w:w="566" w:type="dxa"/>
          </w:tcPr>
          <w:p w:rsidR="00AC46EA" w:rsidRDefault="00AC46EA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AC46EA" w:rsidRDefault="00AC46EA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AC46EA" w:rsidRDefault="00AC46EA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</w:tcPr>
          <w:p w:rsidR="00AC46EA" w:rsidRDefault="00AC46EA" w:rsidP="00067E52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AC46EA" w:rsidRPr="00255570" w:rsidRDefault="00AC46EA" w:rsidP="00861F71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570">
              <w:rPr>
                <w:rFonts w:ascii="Times New Roman" w:hAnsi="Times New Roman" w:cs="Times New Roman"/>
                <w:sz w:val="18"/>
                <w:szCs w:val="18"/>
              </w:rPr>
              <w:t>Проведение совместных мероприятий с государственными органами исполнительной власти, осуществляющими контроль в сфере защиты прав потребителей</w:t>
            </w:r>
          </w:p>
        </w:tc>
        <w:tc>
          <w:tcPr>
            <w:tcW w:w="1843" w:type="dxa"/>
          </w:tcPr>
          <w:p w:rsidR="00AC46EA" w:rsidRPr="00255570" w:rsidRDefault="00861F71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управления торгово-закупочной деятельности </w:t>
            </w:r>
            <w:proofErr w:type="gramStart"/>
            <w:r w:rsidR="00AC46EA" w:rsidRPr="00255570">
              <w:rPr>
                <w:rFonts w:ascii="Times New Roman" w:hAnsi="Times New Roman" w:cs="Times New Roman"/>
                <w:sz w:val="18"/>
                <w:szCs w:val="18"/>
              </w:rPr>
              <w:t>Матюшина</w:t>
            </w:r>
            <w:proofErr w:type="gramEnd"/>
            <w:r w:rsidR="00AC46EA"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 Н.С.</w:t>
            </w:r>
          </w:p>
          <w:p w:rsidR="00AC46EA" w:rsidRPr="00255570" w:rsidRDefault="00AC46EA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Управления </w:t>
            </w:r>
          </w:p>
          <w:p w:rsidR="00AC46EA" w:rsidRPr="00255570" w:rsidRDefault="00AC46EA" w:rsidP="00067E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55570">
              <w:rPr>
                <w:rFonts w:ascii="Times New Roman" w:hAnsi="Times New Roman" w:cs="Times New Roman"/>
                <w:sz w:val="18"/>
                <w:szCs w:val="18"/>
              </w:rPr>
              <w:t>Роспотребнадзора</w:t>
            </w:r>
            <w:proofErr w:type="spellEnd"/>
            <w:r w:rsidRPr="00255570">
              <w:rPr>
                <w:rFonts w:ascii="Times New Roman" w:hAnsi="Times New Roman" w:cs="Times New Roman"/>
                <w:sz w:val="18"/>
                <w:szCs w:val="18"/>
              </w:rPr>
              <w:t xml:space="preserve"> по УР</w:t>
            </w:r>
          </w:p>
        </w:tc>
        <w:tc>
          <w:tcPr>
            <w:tcW w:w="851" w:type="dxa"/>
          </w:tcPr>
          <w:p w:rsidR="00AC46EA" w:rsidRPr="00244F4F" w:rsidRDefault="00AC46EA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.19</w:t>
            </w:r>
          </w:p>
        </w:tc>
        <w:tc>
          <w:tcPr>
            <w:tcW w:w="850" w:type="dxa"/>
          </w:tcPr>
          <w:p w:rsidR="00AC46EA" w:rsidRPr="00244F4F" w:rsidRDefault="00AC46EA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AC46EA" w:rsidRPr="003C59EE" w:rsidRDefault="00620CB2" w:rsidP="00620C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4057C">
              <w:rPr>
                <w:rFonts w:ascii="Times New Roman" w:hAnsi="Times New Roman" w:cs="Times New Roman"/>
                <w:sz w:val="18"/>
                <w:szCs w:val="18"/>
              </w:rPr>
              <w:t>Повышение качества и безопасности товаров и услуг, уровня обслуживания населения, доступности для инвалидов и маломобильных групп населения на территории Удмуртской Республики</w:t>
            </w:r>
          </w:p>
        </w:tc>
        <w:tc>
          <w:tcPr>
            <w:tcW w:w="1418" w:type="dxa"/>
          </w:tcPr>
          <w:p w:rsidR="00AC46EA" w:rsidRPr="00BA14BF" w:rsidRDefault="00AC46EA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46EA" w:rsidTr="006003EF">
        <w:tc>
          <w:tcPr>
            <w:tcW w:w="566" w:type="dxa"/>
          </w:tcPr>
          <w:p w:rsidR="00AC46EA" w:rsidRPr="0084057C" w:rsidRDefault="00AC46EA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057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AC46EA" w:rsidRPr="0084057C" w:rsidRDefault="00AC46EA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057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AC46EA" w:rsidRPr="0084057C" w:rsidRDefault="00AC46EA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057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</w:tcPr>
          <w:p w:rsidR="00AC46EA" w:rsidRPr="0084057C" w:rsidRDefault="00AC46EA" w:rsidP="00067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AC46EA" w:rsidRPr="0084057C" w:rsidRDefault="00AC46EA" w:rsidP="00067E5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4057C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мероприятий по государственному надзору за соблюдением требований ветеринарного законодательства. Принятие мер реагирования за нарушение норм законодательства Российской Федерации</w:t>
            </w:r>
          </w:p>
        </w:tc>
        <w:tc>
          <w:tcPr>
            <w:tcW w:w="1843" w:type="dxa"/>
          </w:tcPr>
          <w:p w:rsidR="00AC46EA" w:rsidRPr="00244F4F" w:rsidRDefault="00255570" w:rsidP="006003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Габдрахманов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Р.Ф.- руководитель </w:t>
            </w:r>
            <w:r w:rsidR="006003EF">
              <w:rPr>
                <w:rFonts w:ascii="Times New Roman" w:hAnsi="Times New Roman" w:cs="Times New Roman"/>
                <w:sz w:val="18"/>
                <w:szCs w:val="18"/>
              </w:rPr>
              <w:t>ГУВ УР</w:t>
            </w:r>
          </w:p>
        </w:tc>
        <w:tc>
          <w:tcPr>
            <w:tcW w:w="851" w:type="dxa"/>
          </w:tcPr>
          <w:p w:rsidR="00AC46EA" w:rsidRPr="00244F4F" w:rsidRDefault="00AC46EA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.19</w:t>
            </w:r>
          </w:p>
        </w:tc>
        <w:tc>
          <w:tcPr>
            <w:tcW w:w="850" w:type="dxa"/>
          </w:tcPr>
          <w:p w:rsidR="00AC46EA" w:rsidRPr="00244F4F" w:rsidRDefault="00AC46EA" w:rsidP="00067E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F4F">
              <w:rPr>
                <w:rFonts w:ascii="Times New Roman" w:hAnsi="Times New Roman" w:cs="Times New Roman"/>
                <w:sz w:val="18"/>
                <w:szCs w:val="18"/>
              </w:rPr>
              <w:t>31.12.19</w:t>
            </w:r>
          </w:p>
        </w:tc>
        <w:tc>
          <w:tcPr>
            <w:tcW w:w="1701" w:type="dxa"/>
          </w:tcPr>
          <w:p w:rsidR="00AC46EA" w:rsidRPr="0092700D" w:rsidRDefault="0092700D" w:rsidP="00315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55570">
              <w:rPr>
                <w:rFonts w:ascii="Times New Roman" w:hAnsi="Times New Roman" w:cs="Times New Roman"/>
                <w:sz w:val="18"/>
                <w:szCs w:val="18"/>
              </w:rPr>
              <w:t>Повышение качества и безопасности товаров животного происхождения</w:t>
            </w:r>
          </w:p>
        </w:tc>
        <w:tc>
          <w:tcPr>
            <w:tcW w:w="1418" w:type="dxa"/>
          </w:tcPr>
          <w:p w:rsidR="00AC46EA" w:rsidRPr="00BA14BF" w:rsidRDefault="00AC46EA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C46EA" w:rsidRDefault="00AC46EA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460F7" w:rsidRDefault="008460F7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460F7" w:rsidRPr="00315FCC" w:rsidRDefault="007005EA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sectPr w:rsidR="008460F7" w:rsidRPr="00315FCC" w:rsidSect="00644EB7">
      <w:headerReference w:type="default" r:id="rId8"/>
      <w:pgSz w:w="16838" w:h="11906" w:orient="landscape"/>
      <w:pgMar w:top="964" w:right="1134" w:bottom="96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536" w:rsidRDefault="00344536" w:rsidP="005B2111">
      <w:pPr>
        <w:spacing w:after="0" w:line="240" w:lineRule="auto"/>
      </w:pPr>
      <w:r>
        <w:separator/>
      </w:r>
    </w:p>
  </w:endnote>
  <w:endnote w:type="continuationSeparator" w:id="0">
    <w:p w:rsidR="00344536" w:rsidRDefault="00344536" w:rsidP="005B2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536" w:rsidRDefault="00344536" w:rsidP="005B2111">
      <w:pPr>
        <w:spacing w:after="0" w:line="240" w:lineRule="auto"/>
      </w:pPr>
      <w:r>
        <w:separator/>
      </w:r>
    </w:p>
  </w:footnote>
  <w:footnote w:type="continuationSeparator" w:id="0">
    <w:p w:rsidR="00344536" w:rsidRDefault="00344536" w:rsidP="005B2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839292"/>
      <w:docPartObj>
        <w:docPartGallery w:val="Page Numbers (Top of Page)"/>
        <w:docPartUnique/>
      </w:docPartObj>
    </w:sdtPr>
    <w:sdtEndPr/>
    <w:sdtContent>
      <w:p w:rsidR="00255570" w:rsidRDefault="00255570" w:rsidP="00AD2FF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6A13">
          <w:rPr>
            <w:noProof/>
          </w:rPr>
          <w:t>20</w:t>
        </w:r>
        <w:r>
          <w:fldChar w:fldCharType="end"/>
        </w:r>
      </w:p>
    </w:sdtContent>
  </w:sdt>
  <w:p w:rsidR="00255570" w:rsidRPr="00AD2FF2" w:rsidRDefault="00255570" w:rsidP="00AD2FF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D1C"/>
    <w:rsid w:val="00014776"/>
    <w:rsid w:val="000223EA"/>
    <w:rsid w:val="00025D69"/>
    <w:rsid w:val="00033128"/>
    <w:rsid w:val="00034E01"/>
    <w:rsid w:val="00067E52"/>
    <w:rsid w:val="00077122"/>
    <w:rsid w:val="00081857"/>
    <w:rsid w:val="000835D0"/>
    <w:rsid w:val="00090C19"/>
    <w:rsid w:val="00091E22"/>
    <w:rsid w:val="00093D67"/>
    <w:rsid w:val="000A100A"/>
    <w:rsid w:val="000A4DF7"/>
    <w:rsid w:val="000B0962"/>
    <w:rsid w:val="000B0E9E"/>
    <w:rsid w:val="000B439B"/>
    <w:rsid w:val="000B5396"/>
    <w:rsid w:val="000B7870"/>
    <w:rsid w:val="000C12DF"/>
    <w:rsid w:val="000C13F2"/>
    <w:rsid w:val="000C4E1D"/>
    <w:rsid w:val="000E7B49"/>
    <w:rsid w:val="000F4B1B"/>
    <w:rsid w:val="000F6108"/>
    <w:rsid w:val="001129F7"/>
    <w:rsid w:val="00116850"/>
    <w:rsid w:val="001226FF"/>
    <w:rsid w:val="0012615B"/>
    <w:rsid w:val="001373AC"/>
    <w:rsid w:val="00140296"/>
    <w:rsid w:val="0014205A"/>
    <w:rsid w:val="0014750D"/>
    <w:rsid w:val="00155926"/>
    <w:rsid w:val="00162006"/>
    <w:rsid w:val="00162B4B"/>
    <w:rsid w:val="00163F15"/>
    <w:rsid w:val="00170908"/>
    <w:rsid w:val="001717DB"/>
    <w:rsid w:val="00180756"/>
    <w:rsid w:val="00180BEF"/>
    <w:rsid w:val="00184924"/>
    <w:rsid w:val="0019413F"/>
    <w:rsid w:val="00194D9D"/>
    <w:rsid w:val="001C491A"/>
    <w:rsid w:val="001C5D4E"/>
    <w:rsid w:val="001C5E60"/>
    <w:rsid w:val="001D68E6"/>
    <w:rsid w:val="001E2166"/>
    <w:rsid w:val="001E4D82"/>
    <w:rsid w:val="001E678D"/>
    <w:rsid w:val="001E7F7D"/>
    <w:rsid w:val="001F4E95"/>
    <w:rsid w:val="00211201"/>
    <w:rsid w:val="00211A4A"/>
    <w:rsid w:val="002134F5"/>
    <w:rsid w:val="00223204"/>
    <w:rsid w:val="00231373"/>
    <w:rsid w:val="00241935"/>
    <w:rsid w:val="00254E13"/>
    <w:rsid w:val="00255570"/>
    <w:rsid w:val="00263952"/>
    <w:rsid w:val="00282583"/>
    <w:rsid w:val="00282A42"/>
    <w:rsid w:val="00290743"/>
    <w:rsid w:val="002907B1"/>
    <w:rsid w:val="002911DA"/>
    <w:rsid w:val="002953EF"/>
    <w:rsid w:val="002A41EB"/>
    <w:rsid w:val="002A45BD"/>
    <w:rsid w:val="002B43D1"/>
    <w:rsid w:val="002C045E"/>
    <w:rsid w:val="002C3321"/>
    <w:rsid w:val="002C411C"/>
    <w:rsid w:val="002C4B0D"/>
    <w:rsid w:val="002C508D"/>
    <w:rsid w:val="002D2D7C"/>
    <w:rsid w:val="002D635D"/>
    <w:rsid w:val="002E72BC"/>
    <w:rsid w:val="00315C3F"/>
    <w:rsid w:val="00315FCC"/>
    <w:rsid w:val="00325080"/>
    <w:rsid w:val="00332F0F"/>
    <w:rsid w:val="00344536"/>
    <w:rsid w:val="00350215"/>
    <w:rsid w:val="0036177E"/>
    <w:rsid w:val="00366BD5"/>
    <w:rsid w:val="00372567"/>
    <w:rsid w:val="003812A8"/>
    <w:rsid w:val="0038216B"/>
    <w:rsid w:val="0038283A"/>
    <w:rsid w:val="003A02B5"/>
    <w:rsid w:val="003A3BE2"/>
    <w:rsid w:val="003A6A13"/>
    <w:rsid w:val="003B27AA"/>
    <w:rsid w:val="003B4EB1"/>
    <w:rsid w:val="003B65A8"/>
    <w:rsid w:val="003C064E"/>
    <w:rsid w:val="003C59EE"/>
    <w:rsid w:val="003C6485"/>
    <w:rsid w:val="003C7EFE"/>
    <w:rsid w:val="003E0F7C"/>
    <w:rsid w:val="003E3187"/>
    <w:rsid w:val="003E5AC2"/>
    <w:rsid w:val="003F31F7"/>
    <w:rsid w:val="00400C38"/>
    <w:rsid w:val="00400DF0"/>
    <w:rsid w:val="004013C9"/>
    <w:rsid w:val="0040591E"/>
    <w:rsid w:val="0040647A"/>
    <w:rsid w:val="0041114F"/>
    <w:rsid w:val="00440225"/>
    <w:rsid w:val="004447B7"/>
    <w:rsid w:val="00456707"/>
    <w:rsid w:val="004612CF"/>
    <w:rsid w:val="0047040B"/>
    <w:rsid w:val="00475688"/>
    <w:rsid w:val="00475DC6"/>
    <w:rsid w:val="004818AE"/>
    <w:rsid w:val="00483C20"/>
    <w:rsid w:val="00486AA3"/>
    <w:rsid w:val="00490E8C"/>
    <w:rsid w:val="00492255"/>
    <w:rsid w:val="00495ED9"/>
    <w:rsid w:val="004970A7"/>
    <w:rsid w:val="004A3CDA"/>
    <w:rsid w:val="004A71C0"/>
    <w:rsid w:val="004C1430"/>
    <w:rsid w:val="004C1E67"/>
    <w:rsid w:val="004C41DF"/>
    <w:rsid w:val="004D2B7C"/>
    <w:rsid w:val="004D2DAA"/>
    <w:rsid w:val="004E64A2"/>
    <w:rsid w:val="004E79A4"/>
    <w:rsid w:val="004F27EA"/>
    <w:rsid w:val="004F6F56"/>
    <w:rsid w:val="004F6F6E"/>
    <w:rsid w:val="0050292A"/>
    <w:rsid w:val="00505F36"/>
    <w:rsid w:val="00507D96"/>
    <w:rsid w:val="00514B2A"/>
    <w:rsid w:val="0052018A"/>
    <w:rsid w:val="0052024E"/>
    <w:rsid w:val="00520B81"/>
    <w:rsid w:val="00524C41"/>
    <w:rsid w:val="0052735B"/>
    <w:rsid w:val="00527E5F"/>
    <w:rsid w:val="00530F47"/>
    <w:rsid w:val="00531699"/>
    <w:rsid w:val="005379FE"/>
    <w:rsid w:val="00553D69"/>
    <w:rsid w:val="00556D28"/>
    <w:rsid w:val="00560443"/>
    <w:rsid w:val="0058138C"/>
    <w:rsid w:val="00581FA2"/>
    <w:rsid w:val="00593FCF"/>
    <w:rsid w:val="005A0B0C"/>
    <w:rsid w:val="005B2111"/>
    <w:rsid w:val="005B62AC"/>
    <w:rsid w:val="005C03C0"/>
    <w:rsid w:val="005C2A0A"/>
    <w:rsid w:val="005C6C35"/>
    <w:rsid w:val="005D76E7"/>
    <w:rsid w:val="005E0A6C"/>
    <w:rsid w:val="005E655B"/>
    <w:rsid w:val="006003EF"/>
    <w:rsid w:val="006006D7"/>
    <w:rsid w:val="006008AC"/>
    <w:rsid w:val="00612D1D"/>
    <w:rsid w:val="00613641"/>
    <w:rsid w:val="006158E5"/>
    <w:rsid w:val="00620CB2"/>
    <w:rsid w:val="006222D2"/>
    <w:rsid w:val="006254F5"/>
    <w:rsid w:val="00632247"/>
    <w:rsid w:val="00634941"/>
    <w:rsid w:val="00644C2F"/>
    <w:rsid w:val="00644EB7"/>
    <w:rsid w:val="00650C07"/>
    <w:rsid w:val="0066180E"/>
    <w:rsid w:val="006619BF"/>
    <w:rsid w:val="00666FE5"/>
    <w:rsid w:val="00670AAE"/>
    <w:rsid w:val="00682E19"/>
    <w:rsid w:val="006A3796"/>
    <w:rsid w:val="006A628D"/>
    <w:rsid w:val="006C445F"/>
    <w:rsid w:val="006C5FE0"/>
    <w:rsid w:val="006D0E95"/>
    <w:rsid w:val="007005EA"/>
    <w:rsid w:val="0070315A"/>
    <w:rsid w:val="0070458D"/>
    <w:rsid w:val="00707144"/>
    <w:rsid w:val="00713134"/>
    <w:rsid w:val="00713300"/>
    <w:rsid w:val="0071448F"/>
    <w:rsid w:val="00715808"/>
    <w:rsid w:val="007172FD"/>
    <w:rsid w:val="0072475B"/>
    <w:rsid w:val="00727A87"/>
    <w:rsid w:val="00732283"/>
    <w:rsid w:val="00741569"/>
    <w:rsid w:val="007576C9"/>
    <w:rsid w:val="00760897"/>
    <w:rsid w:val="00760C47"/>
    <w:rsid w:val="00763CC9"/>
    <w:rsid w:val="007656B2"/>
    <w:rsid w:val="00770F1D"/>
    <w:rsid w:val="00780134"/>
    <w:rsid w:val="00780784"/>
    <w:rsid w:val="00784605"/>
    <w:rsid w:val="00784E9A"/>
    <w:rsid w:val="0078581E"/>
    <w:rsid w:val="007872DA"/>
    <w:rsid w:val="00787B52"/>
    <w:rsid w:val="00790A5D"/>
    <w:rsid w:val="00792EFF"/>
    <w:rsid w:val="00793D76"/>
    <w:rsid w:val="007948FE"/>
    <w:rsid w:val="007B3B8B"/>
    <w:rsid w:val="007C6124"/>
    <w:rsid w:val="007D109C"/>
    <w:rsid w:val="007D3AE0"/>
    <w:rsid w:val="007E41A0"/>
    <w:rsid w:val="007E4764"/>
    <w:rsid w:val="007E682E"/>
    <w:rsid w:val="007E7459"/>
    <w:rsid w:val="007F6946"/>
    <w:rsid w:val="008014C4"/>
    <w:rsid w:val="008026CB"/>
    <w:rsid w:val="00804A25"/>
    <w:rsid w:val="00807432"/>
    <w:rsid w:val="0081216D"/>
    <w:rsid w:val="00813C92"/>
    <w:rsid w:val="00822779"/>
    <w:rsid w:val="00823DFF"/>
    <w:rsid w:val="0082572D"/>
    <w:rsid w:val="00827B9E"/>
    <w:rsid w:val="0084057C"/>
    <w:rsid w:val="008460F7"/>
    <w:rsid w:val="008471E7"/>
    <w:rsid w:val="00850661"/>
    <w:rsid w:val="00850ADD"/>
    <w:rsid w:val="00861F71"/>
    <w:rsid w:val="00883D4C"/>
    <w:rsid w:val="00894901"/>
    <w:rsid w:val="008A4BF7"/>
    <w:rsid w:val="008B2FAC"/>
    <w:rsid w:val="008B7FFD"/>
    <w:rsid w:val="008C06DE"/>
    <w:rsid w:val="008C6247"/>
    <w:rsid w:val="008C7AEA"/>
    <w:rsid w:val="008D445D"/>
    <w:rsid w:val="008D5737"/>
    <w:rsid w:val="008D7405"/>
    <w:rsid w:val="008D7857"/>
    <w:rsid w:val="008E10E0"/>
    <w:rsid w:val="008E3065"/>
    <w:rsid w:val="008E673F"/>
    <w:rsid w:val="008E7CFF"/>
    <w:rsid w:val="008F4DD5"/>
    <w:rsid w:val="0090099D"/>
    <w:rsid w:val="0091111A"/>
    <w:rsid w:val="009128E4"/>
    <w:rsid w:val="0091301A"/>
    <w:rsid w:val="00913E9F"/>
    <w:rsid w:val="00914F77"/>
    <w:rsid w:val="00920EAC"/>
    <w:rsid w:val="0092700D"/>
    <w:rsid w:val="0093075D"/>
    <w:rsid w:val="00934336"/>
    <w:rsid w:val="009415EE"/>
    <w:rsid w:val="00941A03"/>
    <w:rsid w:val="0095601F"/>
    <w:rsid w:val="00962142"/>
    <w:rsid w:val="0096556E"/>
    <w:rsid w:val="009720CE"/>
    <w:rsid w:val="00975A85"/>
    <w:rsid w:val="009768A1"/>
    <w:rsid w:val="009839EF"/>
    <w:rsid w:val="00993E03"/>
    <w:rsid w:val="00996C6D"/>
    <w:rsid w:val="00997ACD"/>
    <w:rsid w:val="009A03B7"/>
    <w:rsid w:val="009A1466"/>
    <w:rsid w:val="009D0742"/>
    <w:rsid w:val="009D0955"/>
    <w:rsid w:val="009D1E1B"/>
    <w:rsid w:val="009E552E"/>
    <w:rsid w:val="009E704B"/>
    <w:rsid w:val="009F6B64"/>
    <w:rsid w:val="009F7F49"/>
    <w:rsid w:val="00A06E62"/>
    <w:rsid w:val="00A15564"/>
    <w:rsid w:val="00A16916"/>
    <w:rsid w:val="00A22D95"/>
    <w:rsid w:val="00A375D3"/>
    <w:rsid w:val="00A400C1"/>
    <w:rsid w:val="00A47A5F"/>
    <w:rsid w:val="00A47DD3"/>
    <w:rsid w:val="00A63FA7"/>
    <w:rsid w:val="00A64877"/>
    <w:rsid w:val="00A73848"/>
    <w:rsid w:val="00A77F98"/>
    <w:rsid w:val="00A81DF2"/>
    <w:rsid w:val="00A827E8"/>
    <w:rsid w:val="00A83368"/>
    <w:rsid w:val="00A8504E"/>
    <w:rsid w:val="00A86D04"/>
    <w:rsid w:val="00A9092D"/>
    <w:rsid w:val="00A9218F"/>
    <w:rsid w:val="00A977DD"/>
    <w:rsid w:val="00AA2DEA"/>
    <w:rsid w:val="00AB5B1B"/>
    <w:rsid w:val="00AC46EA"/>
    <w:rsid w:val="00AD2BDC"/>
    <w:rsid w:val="00AD2FF2"/>
    <w:rsid w:val="00AD3A8D"/>
    <w:rsid w:val="00AD5AE4"/>
    <w:rsid w:val="00AF4CEC"/>
    <w:rsid w:val="00AF5744"/>
    <w:rsid w:val="00B033D1"/>
    <w:rsid w:val="00B110AB"/>
    <w:rsid w:val="00B11EFC"/>
    <w:rsid w:val="00B270F4"/>
    <w:rsid w:val="00B35150"/>
    <w:rsid w:val="00B416DF"/>
    <w:rsid w:val="00B42B46"/>
    <w:rsid w:val="00B51CEF"/>
    <w:rsid w:val="00B53745"/>
    <w:rsid w:val="00B759CD"/>
    <w:rsid w:val="00B83923"/>
    <w:rsid w:val="00B9073B"/>
    <w:rsid w:val="00BA002A"/>
    <w:rsid w:val="00BA14BF"/>
    <w:rsid w:val="00BC0943"/>
    <w:rsid w:val="00BD1A83"/>
    <w:rsid w:val="00BD3660"/>
    <w:rsid w:val="00BE490E"/>
    <w:rsid w:val="00BE5324"/>
    <w:rsid w:val="00BF42FD"/>
    <w:rsid w:val="00C029B0"/>
    <w:rsid w:val="00C06E69"/>
    <w:rsid w:val="00C1631F"/>
    <w:rsid w:val="00C2603F"/>
    <w:rsid w:val="00C279DE"/>
    <w:rsid w:val="00C3257E"/>
    <w:rsid w:val="00C376C6"/>
    <w:rsid w:val="00C403D6"/>
    <w:rsid w:val="00C46BBD"/>
    <w:rsid w:val="00C51A27"/>
    <w:rsid w:val="00C51E48"/>
    <w:rsid w:val="00C53BC2"/>
    <w:rsid w:val="00C85F18"/>
    <w:rsid w:val="00C92967"/>
    <w:rsid w:val="00CC3ACC"/>
    <w:rsid w:val="00CC4602"/>
    <w:rsid w:val="00CD12E8"/>
    <w:rsid w:val="00CD433F"/>
    <w:rsid w:val="00CD6A66"/>
    <w:rsid w:val="00CE39FC"/>
    <w:rsid w:val="00CE425B"/>
    <w:rsid w:val="00CE7808"/>
    <w:rsid w:val="00CF58CE"/>
    <w:rsid w:val="00D01E0B"/>
    <w:rsid w:val="00D13AE2"/>
    <w:rsid w:val="00D215A2"/>
    <w:rsid w:val="00D34E8C"/>
    <w:rsid w:val="00D37927"/>
    <w:rsid w:val="00D40188"/>
    <w:rsid w:val="00D47C37"/>
    <w:rsid w:val="00D52FC7"/>
    <w:rsid w:val="00D63395"/>
    <w:rsid w:val="00D63632"/>
    <w:rsid w:val="00D66B9B"/>
    <w:rsid w:val="00D71FE6"/>
    <w:rsid w:val="00D73820"/>
    <w:rsid w:val="00D74919"/>
    <w:rsid w:val="00D74999"/>
    <w:rsid w:val="00D76CC2"/>
    <w:rsid w:val="00D825F8"/>
    <w:rsid w:val="00D83F78"/>
    <w:rsid w:val="00D85899"/>
    <w:rsid w:val="00D86E88"/>
    <w:rsid w:val="00DA1827"/>
    <w:rsid w:val="00DC0F5C"/>
    <w:rsid w:val="00DE39AC"/>
    <w:rsid w:val="00DE428A"/>
    <w:rsid w:val="00DF2573"/>
    <w:rsid w:val="00DF6DEE"/>
    <w:rsid w:val="00DF7BD1"/>
    <w:rsid w:val="00E02F2E"/>
    <w:rsid w:val="00E04919"/>
    <w:rsid w:val="00E20B7B"/>
    <w:rsid w:val="00E44D1C"/>
    <w:rsid w:val="00E51F7D"/>
    <w:rsid w:val="00E62AF1"/>
    <w:rsid w:val="00E72F6A"/>
    <w:rsid w:val="00E7486E"/>
    <w:rsid w:val="00E80CF2"/>
    <w:rsid w:val="00E82A1F"/>
    <w:rsid w:val="00E85929"/>
    <w:rsid w:val="00E86E3E"/>
    <w:rsid w:val="00E9192C"/>
    <w:rsid w:val="00E91ADC"/>
    <w:rsid w:val="00E93AE4"/>
    <w:rsid w:val="00E9571C"/>
    <w:rsid w:val="00E9652E"/>
    <w:rsid w:val="00EB2DD8"/>
    <w:rsid w:val="00EB4CB8"/>
    <w:rsid w:val="00EB5C5A"/>
    <w:rsid w:val="00EB61FE"/>
    <w:rsid w:val="00EC0867"/>
    <w:rsid w:val="00EC0916"/>
    <w:rsid w:val="00EC5347"/>
    <w:rsid w:val="00EC773C"/>
    <w:rsid w:val="00EE159D"/>
    <w:rsid w:val="00F04D45"/>
    <w:rsid w:val="00F0579E"/>
    <w:rsid w:val="00F23843"/>
    <w:rsid w:val="00F23FB1"/>
    <w:rsid w:val="00F31449"/>
    <w:rsid w:val="00F3656F"/>
    <w:rsid w:val="00F3676D"/>
    <w:rsid w:val="00F40AE1"/>
    <w:rsid w:val="00F42151"/>
    <w:rsid w:val="00F43522"/>
    <w:rsid w:val="00F47FA9"/>
    <w:rsid w:val="00F50E58"/>
    <w:rsid w:val="00F56E67"/>
    <w:rsid w:val="00FA032B"/>
    <w:rsid w:val="00FA7255"/>
    <w:rsid w:val="00FB080D"/>
    <w:rsid w:val="00FB0B11"/>
    <w:rsid w:val="00FB4244"/>
    <w:rsid w:val="00FB750A"/>
    <w:rsid w:val="00FC1A03"/>
    <w:rsid w:val="00FC2988"/>
    <w:rsid w:val="00FC3292"/>
    <w:rsid w:val="00FD5196"/>
    <w:rsid w:val="00FD66C8"/>
    <w:rsid w:val="00FD7CFB"/>
    <w:rsid w:val="00FE0904"/>
    <w:rsid w:val="00FF28E3"/>
    <w:rsid w:val="00FF2B2E"/>
    <w:rsid w:val="00FF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2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2111"/>
  </w:style>
  <w:style w:type="paragraph" w:styleId="a6">
    <w:name w:val="footer"/>
    <w:basedOn w:val="a"/>
    <w:link w:val="a7"/>
    <w:uiPriority w:val="99"/>
    <w:unhideWhenUsed/>
    <w:rsid w:val="005B2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2111"/>
  </w:style>
  <w:style w:type="paragraph" w:styleId="a8">
    <w:name w:val="Balloon Text"/>
    <w:basedOn w:val="a"/>
    <w:link w:val="a9"/>
    <w:uiPriority w:val="99"/>
    <w:semiHidden/>
    <w:unhideWhenUsed/>
    <w:rsid w:val="00A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2F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2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2111"/>
  </w:style>
  <w:style w:type="paragraph" w:styleId="a6">
    <w:name w:val="footer"/>
    <w:basedOn w:val="a"/>
    <w:link w:val="a7"/>
    <w:uiPriority w:val="99"/>
    <w:unhideWhenUsed/>
    <w:rsid w:val="005B2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2111"/>
  </w:style>
  <w:style w:type="paragraph" w:styleId="a8">
    <w:name w:val="Balloon Text"/>
    <w:basedOn w:val="a"/>
    <w:link w:val="a9"/>
    <w:uiPriority w:val="99"/>
    <w:semiHidden/>
    <w:unhideWhenUsed/>
    <w:rsid w:val="00A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2F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5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FF6E1-D4F1-4AD2-BEAB-23F6FC771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20</Pages>
  <Words>3803</Words>
  <Characters>21682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2019-08-02T10:32:00Z</cp:lastPrinted>
  <dcterms:created xsi:type="dcterms:W3CDTF">2019-08-01T09:20:00Z</dcterms:created>
  <dcterms:modified xsi:type="dcterms:W3CDTF">2019-08-16T09:50:00Z</dcterms:modified>
</cp:coreProperties>
</file>